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03D5">
      <w:pPr>
        <w:pStyle w:val="3"/>
        <w:bidi w:val="0"/>
        <w:rPr>
          <w:rFonts w:hint="eastAsia"/>
        </w:rPr>
      </w:pPr>
      <w:r>
        <w:rPr>
          <w:rFonts w:hint="eastAsia"/>
        </w:rPr>
        <w:t>山东符合第36届中国新闻奖自荐他荐要求作品</w:t>
      </w:r>
    </w:p>
    <w:p w14:paraId="4F806707">
      <w:pPr>
        <w:pStyle w:val="3"/>
        <w:bidi w:val="0"/>
        <w:rPr>
          <w:rFonts w:hint="eastAsia"/>
        </w:rPr>
      </w:pPr>
      <w:r>
        <w:rPr>
          <w:rFonts w:hint="eastAsia"/>
        </w:rPr>
        <w:t>公示</w:t>
      </w:r>
    </w:p>
    <w:p w14:paraId="1CB76DA8">
      <w:pPr>
        <w:bidi w:val="0"/>
        <w:rPr>
          <w:rFonts w:hint="eastAsia"/>
        </w:rPr>
      </w:pPr>
    </w:p>
    <w:p w14:paraId="10F40276">
      <w:pPr>
        <w:bidi w:val="0"/>
        <w:rPr>
          <w:rFonts w:hint="eastAsia"/>
        </w:rPr>
      </w:pPr>
      <w:r>
        <w:rPr>
          <w:rFonts w:hint="eastAsia"/>
        </w:rPr>
        <w:t>根据中国记协《中国新闻奖评选办法》和《第36届中国新闻奖参评作品报送通知》有关要求，现将山东符合第36届中国新闻奖自荐、他荐资格要求的作品予以公示。欢迎社会各界监督。公示日期：2026年5月11日至5月16日。联系电话：0531-85196067，电子邮箱：shengjixie@163.com</w:t>
      </w:r>
    </w:p>
    <w:p w14:paraId="2DDD50D6">
      <w:pPr>
        <w:bidi w:val="0"/>
        <w:rPr>
          <w:rFonts w:hint="eastAsia"/>
        </w:rPr>
      </w:pPr>
      <w:r>
        <w:rPr>
          <w:rFonts w:hint="eastAsia"/>
        </w:rPr>
        <w:t xml:space="preserve">                        </w:t>
      </w:r>
    </w:p>
    <w:p w14:paraId="09288D87">
      <w:pPr>
        <w:bidi w:val="0"/>
        <w:rPr>
          <w:rFonts w:hint="eastAsia"/>
        </w:rPr>
      </w:pPr>
      <w:r>
        <w:rPr>
          <w:rFonts w:hint="eastAsia"/>
        </w:rPr>
        <w:t xml:space="preserve"> 山东省新闻工作者协会</w:t>
      </w:r>
    </w:p>
    <w:p w14:paraId="727EEE71">
      <w:pPr>
        <w:bidi w:val="0"/>
        <w:rPr>
          <w:rFonts w:hint="eastAsia"/>
        </w:rPr>
      </w:pPr>
      <w:r>
        <w:rPr>
          <w:rFonts w:hint="eastAsia"/>
        </w:rPr>
        <w:t>                               2026年5月11日</w:t>
      </w:r>
    </w:p>
    <w:p w14:paraId="1E91FA6C">
      <w:pPr>
        <w:bidi w:val="0"/>
        <w:rPr>
          <w:rFonts w:hint="eastAsia"/>
        </w:rPr>
      </w:pPr>
    </w:p>
    <w:p w14:paraId="3A5299FD">
      <w:pPr>
        <w:bidi w:val="0"/>
        <w:rPr>
          <w:rFonts w:hint="eastAsia"/>
        </w:rPr>
      </w:pPr>
    </w:p>
    <w:p w14:paraId="6C6A2D45">
      <w:pPr>
        <w:bidi w:val="0"/>
        <w:rPr>
          <w:rFonts w:hint="eastAsia"/>
        </w:rPr>
      </w:pPr>
    </w:p>
    <w:p w14:paraId="2DDF1FA8">
      <w:pPr>
        <w:bidi w:val="0"/>
      </w:pPr>
      <w:r>
        <w:rPr>
          <w:rFonts w:hint="eastAsia"/>
        </w:rPr>
        <w:t>附件：山东符合第36届中国新闻奖自荐他荐要求作品目录</w:t>
      </w:r>
    </w:p>
    <w:p w14:paraId="7DC0A87B">
      <w:pPr>
        <w:spacing w:line="460" w:lineRule="exact"/>
        <w:ind w:firstLine="0" w:firstLineChars="0"/>
        <w:jc w:val="center"/>
        <w:rPr>
          <w:rFonts w:asci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247" w:bottom="1440" w:left="1247" w:header="851" w:footer="992" w:gutter="0"/>
          <w:pgNumType w:start="1"/>
          <w:cols w:space="425" w:num="1"/>
          <w:docGrid w:type="lines" w:linePitch="435" w:charSpace="0"/>
        </w:sectPr>
      </w:pPr>
    </w:p>
    <w:p w14:paraId="32892D40">
      <w:pPr>
        <w:pStyle w:val="3"/>
        <w:bidi w:val="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229499046"/>
      <w:r>
        <w:rPr>
          <w:rFonts w:hint="eastAsia"/>
        </w:rPr>
        <w:t>山东符合第36届中国新闻奖自荐他荐要求作品</w:t>
      </w:r>
      <w:r>
        <w:rPr>
          <w:rFonts w:hint="eastAsia"/>
          <w:lang w:val="en-US" w:eastAsia="zh-CN"/>
        </w:rPr>
        <w:t>目录</w:t>
      </w:r>
    </w:p>
    <w:p w14:paraId="07E9722B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消 息</w:t>
      </w:r>
      <w:bookmarkEnd w:id="0"/>
    </w:p>
    <w:tbl>
      <w:tblPr>
        <w:tblStyle w:val="21"/>
        <w:tblW w:w="14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920"/>
        <w:gridCol w:w="2805"/>
        <w:gridCol w:w="2865"/>
        <w:gridCol w:w="2126"/>
        <w:gridCol w:w="2141"/>
      </w:tblGrid>
      <w:tr w14:paraId="74D5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646B18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10EF00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D317FD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01586F1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6DE61A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7B2775A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276A7C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0B38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7" w:type="dxa"/>
            <w:gridSpan w:val="6"/>
            <w:tcMar>
              <w:left w:w="57" w:type="dxa"/>
              <w:right w:w="57" w:type="dxa"/>
            </w:tcMar>
            <w:vAlign w:val="center"/>
          </w:tcPr>
          <w:p w14:paraId="63C271F4">
            <w:pPr>
              <w:pStyle w:val="2"/>
              <w:outlineLvl w:val="0"/>
              <w:rPr>
                <w:rFonts w:ascii="Times New Roman" w:cs="Times New Roman"/>
              </w:rPr>
            </w:pPr>
            <w:bookmarkStart w:id="1" w:name="_Toc229499047"/>
            <w:r>
              <w:rPr>
                <w:rFonts w:ascii="Times New Roman" w:cs="Times New Roman"/>
              </w:rPr>
              <w:t>一等作品（11件）</w:t>
            </w:r>
            <w:bookmarkEnd w:id="1"/>
          </w:p>
        </w:tc>
      </w:tr>
      <w:tr w14:paraId="00D1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B09B474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795CC81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碳排放大省变全国最大“卖碳翁”！山东累计净卖出5171万吨碳配额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7CA00C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体（娄和军　张文婷</w:t>
            </w:r>
          </w:p>
          <w:p w14:paraId="3A6C229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陈晓婉　马玉峰　马海燕</w:t>
            </w:r>
          </w:p>
          <w:p w14:paraId="5E7516C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张子良　蓝　天　胡　磊</w:t>
            </w:r>
          </w:p>
          <w:p w14:paraId="70AF6EE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薛良诚　高　翔）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01CB265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体（赵　丰　王　健</w:t>
            </w:r>
          </w:p>
          <w:p w14:paraId="40966B3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徐超超　蒋兴坤　姚广宽</w:t>
            </w:r>
          </w:p>
          <w:p w14:paraId="7ADB67C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姜凯宁　代玲玲　辛　然</w:t>
            </w:r>
          </w:p>
          <w:p w14:paraId="2113D0D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曼）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1013A6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</w:t>
            </w:r>
          </w:p>
          <w:p w14:paraId="7E0786C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43233A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2E5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2BCBDCC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22512E1">
            <w:pPr>
              <w:pStyle w:val="3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让曹洼“喘口气”，留住大集烟火气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804813B">
            <w:pPr>
              <w:pStyle w:val="3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马海燕　刘英伟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8722FDE">
            <w:pPr>
              <w:pStyle w:val="3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马玉峰　王　磊　李姝蒙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8E8068D">
            <w:pPr>
              <w:pStyle w:val="3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大众新闻客户端/</w:t>
            </w:r>
          </w:p>
          <w:p w14:paraId="167B7A1C">
            <w:pPr>
              <w:pStyle w:val="3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大众新闻-</w:t>
            </w:r>
          </w:p>
          <w:p w14:paraId="13B0CE01">
            <w:pPr>
              <w:pStyle w:val="3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大众日报视频号/</w:t>
            </w:r>
          </w:p>
          <w:p w14:paraId="46C1127F">
            <w:pPr>
              <w:pStyle w:val="3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2D9FEEB6">
            <w:pPr>
              <w:pStyle w:val="3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大众日报</w:t>
            </w:r>
          </w:p>
        </w:tc>
      </w:tr>
      <w:tr w14:paraId="6430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D5B83F2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8F85D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山东农业大学三代科研人接续20年攻关世纪难题！全球首次解锁单个体细胞“变”完整植株密码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8E9865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李子路　于新悦　王世翔</w:t>
            </w:r>
          </w:p>
          <w:p w14:paraId="2A5B8C2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赵洪杰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D26897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体（韩雨婷　吕　原</w:t>
            </w:r>
          </w:p>
          <w:p w14:paraId="71DB748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姜凯宁　张海飞　徐超超</w:t>
            </w:r>
          </w:p>
          <w:p w14:paraId="1CCA864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健　梁旭日　代玲玲</w:t>
            </w:r>
          </w:p>
          <w:p w14:paraId="4279D64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朱若瑾　李秋悦）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2516007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29E982C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9B5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31F9BE2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13F5413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闪电新闻直击神舟十九号载人飞船返回　独家采访山东籍航天员宋令东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0CB2D5D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于兴涛　马　帅　邓　杰</w:t>
            </w:r>
          </w:p>
          <w:p w14:paraId="56C665E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张衍峰　孔冠军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1869EE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　帅　李翔睿　李　聪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81FB0F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4DC2B8E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29B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4C2D9CF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5FD944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黑山迎来中国建桥队　“英雄之桥”焕发新生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7D77A2E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赵丽娜　王子翔　韩　信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C93D70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王子翔　韩　信　杨少明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11BA6B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CF4FFA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46B7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5E33B4F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1447A09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学生身高超过一米八，课桌“长高”三厘米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706D9F9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　丹　曾现金　郝东智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1BD309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于梅君　马晓伟　吕春梅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124FFD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D61200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齐鲁晚报·齐鲁壹点</w:t>
            </w:r>
          </w:p>
        </w:tc>
      </w:tr>
      <w:tr w14:paraId="19DA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B2A8861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04A7024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大明湖畔发现龙山文化城墙　济南建城史上推1500年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DD801A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丁梅浩　范俐鑫　戴升宝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694EF3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王端鹏　陈长礼　郭　锐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795C3F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9CD79E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</w:tr>
      <w:tr w14:paraId="4A07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65B909D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160641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三年三次“追投”，阿斯利康“加码”青岛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26286C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萌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27DB847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陆　波　杨海振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1FD33EB">
            <w:pPr>
              <w:pStyle w:val="37"/>
              <w:jc w:val="center"/>
              <w:rPr>
                <w:rFonts w:eastAsia="宋体" w:cs="Times New Roman"/>
              </w:rPr>
            </w:pP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2626B5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2D75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B0374DE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C6685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小院心声入“国法”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4317B7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体（刘一颖　贺莹莹</w:t>
            </w:r>
          </w:p>
          <w:p w14:paraId="4917B41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张海峰　王志强　荆新年</w:t>
            </w:r>
          </w:p>
          <w:p w14:paraId="120D674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李钦鑫　车婷婷）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69E228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体（赵洪杰　申　红</w:t>
            </w:r>
          </w:p>
          <w:p w14:paraId="681D1BD1">
            <w:pPr>
              <w:pStyle w:val="37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赵红卫 </w:t>
            </w:r>
            <w:r>
              <w:rPr>
                <w:rFonts w:cs="Times New Roman"/>
              </w:rPr>
              <w:t>赵　君　徐超超</w:t>
            </w:r>
          </w:p>
          <w:p w14:paraId="70BC451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健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cs="Times New Roman"/>
              </w:rPr>
              <w:t>许光宇　王建国</w:t>
            </w:r>
          </w:p>
          <w:p w14:paraId="0EBF8F1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张誉耀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cs="Times New Roman"/>
              </w:rPr>
              <w:t>倪靖寰　高玉梁　</w:t>
            </w:r>
          </w:p>
          <w:p w14:paraId="5646956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榕）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8B57C2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大众日报/</w:t>
            </w:r>
          </w:p>
          <w:p w14:paraId="06D0D6A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大众新闻客户端/</w:t>
            </w:r>
          </w:p>
          <w:p w14:paraId="28431CF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德州日报/</w:t>
            </w:r>
          </w:p>
          <w:p w14:paraId="62BA9B1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德州24小时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205526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德州日报社</w:t>
            </w:r>
          </w:p>
        </w:tc>
      </w:tr>
      <w:tr w14:paraId="1F00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0E4C91C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630A7A1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3056块牌子“下岗”　便民利民项目“上岗”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18AF3FB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　娟　徐　奇　李烨昶</w:t>
            </w:r>
          </w:p>
          <w:p w14:paraId="0AE8470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郭鹏飞　王立国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1AF484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吴琳洁　马　强　史英慧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00DB14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爱临沂APP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6CFA6E9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临沂广播电视台</w:t>
            </w:r>
          </w:p>
        </w:tc>
      </w:tr>
      <w:tr w14:paraId="0EB1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37C801B">
            <w:pPr>
              <w:pStyle w:val="39"/>
              <w:widowControl/>
              <w:numPr>
                <w:ilvl w:val="0"/>
                <w:numId w:val="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913818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首项家禽屠宰领域国际标准发布　中国方案成为世界标准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FA3F7D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王文龙　白少光　马帅帅</w:t>
            </w:r>
          </w:p>
          <w:p w14:paraId="1039C35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马金波　陈　英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C374E0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马帅帅　王　筱　段夕红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FCD266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“爱诸城”客户端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4E6E37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78CF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7" w:type="dxa"/>
            <w:gridSpan w:val="6"/>
            <w:tcMar>
              <w:left w:w="57" w:type="dxa"/>
              <w:right w:w="57" w:type="dxa"/>
            </w:tcMar>
            <w:vAlign w:val="center"/>
          </w:tcPr>
          <w:p w14:paraId="26A8837E">
            <w:pPr>
              <w:pStyle w:val="2"/>
              <w:outlineLvl w:val="0"/>
              <w:rPr>
                <w:rFonts w:ascii="Times New Roman" w:cs="Times New Roman"/>
              </w:rPr>
            </w:pPr>
            <w:bookmarkStart w:id="2" w:name="_Toc229499048"/>
            <w:r>
              <w:rPr>
                <w:rFonts w:ascii="Times New Roman" w:cs="Times New Roman"/>
              </w:rPr>
              <w:t>二等作品（24件）</w:t>
            </w:r>
            <w:bookmarkEnd w:id="2"/>
          </w:p>
        </w:tc>
      </w:tr>
      <w:tr w14:paraId="23C2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A8EE841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eastAsia="宋体" w:cs="Times New Roman"/>
                <w:kern w:val="0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49DF0A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中国绿电照亮加勒比家庭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7E30388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振　董　卿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35D92E5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徐超超　王　健　梁旭日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B8088F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大众日报、</w:t>
            </w:r>
          </w:p>
          <w:p w14:paraId="7BA4E6D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299261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C7D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B5971BF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30446F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代表通道｜周云杰：全球每10件家电专利7件来自中国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1900BA0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王雅洁　刘玉凡　张怀博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2C05CF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韩雨婷　李秋悦　赵　曼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582DF3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33A258D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5DC5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9933554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B3781B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鲁豫两省实现医疗机构检验数据互联互通和结果互认　河南患者菏泽看病，医生直接调出河南化验结果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58F5B94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丽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1518565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黄露玲　赵　丰　梁旭日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383106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13689F7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C04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1B072AE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776FD6D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0.319元！0.225元！全国首次新能源机制电价竞价结果公示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6DE0FC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陈晓婉　刘　童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15B87AD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叶　彤　单　青　金　雪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6152E9E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3F273C6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7D4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2FD267C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179A6B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打通1根管道，关停54台锅炉！“聊热入济”，我国最长“超级暖气管”贯通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BB8F48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体（赵洪杰　李子路</w:t>
            </w:r>
          </w:p>
          <w:p w14:paraId="40A2EA2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赵国陆　刘英伟　马海燕</w:t>
            </w:r>
          </w:p>
          <w:p w14:paraId="7EBB97A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荆新年　李文智　顾其豪</w:t>
            </w:r>
          </w:p>
          <w:p w14:paraId="4D30B5B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戴　兵　禹亚宁　唐浩鑫</w:t>
            </w:r>
          </w:p>
          <w:p w14:paraId="2897DCD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张海飞　吕继萌）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3A7620B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体（黄露玲　姜凯宁</w:t>
            </w:r>
          </w:p>
          <w:p w14:paraId="348EE2D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韩雨婷　赵　丰　王　健</w:t>
            </w:r>
          </w:p>
          <w:p w14:paraId="14AC43C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梁旭日　代玲玲　李秋悦</w:t>
            </w:r>
          </w:p>
          <w:p w14:paraId="56F16E2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朱若瑾）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106F6E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大众日报、</w:t>
            </w:r>
          </w:p>
          <w:p w14:paraId="74C2E68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796ED3C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C9F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FF48625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7140883B">
            <w:pPr>
              <w:pStyle w:val="37"/>
              <w:spacing w:line="340" w:lineRule="exact"/>
              <w:rPr>
                <w:rFonts w:cs="Times New Roman"/>
              </w:rPr>
            </w:pPr>
            <w:r>
              <w:rPr>
                <w:rFonts w:cs="Times New Roman"/>
              </w:rPr>
              <w:t>中国完整破译小麦“生命天书”，给“粮仓支柱”装上基因导航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B4260EB">
            <w:pPr>
              <w:pStyle w:val="37"/>
              <w:spacing w:line="340" w:lineRule="exact"/>
              <w:rPr>
                <w:rFonts w:cs="Times New Roman"/>
              </w:rPr>
            </w:pPr>
            <w:r>
              <w:rPr>
                <w:rFonts w:cs="Times New Roman"/>
              </w:rPr>
              <w:t>王佳声　张　蓓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0A97C01F">
            <w:pPr>
              <w:pStyle w:val="37"/>
              <w:spacing w:line="3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体（申　红　王　健</w:t>
            </w:r>
          </w:p>
          <w:p w14:paraId="2F533716">
            <w:pPr>
              <w:pStyle w:val="37"/>
              <w:spacing w:line="340" w:lineRule="exact"/>
              <w:rPr>
                <w:rFonts w:cs="Times New Roman"/>
              </w:rPr>
            </w:pPr>
            <w:r>
              <w:rPr>
                <w:rFonts w:cs="Times New Roman"/>
              </w:rPr>
              <w:t>刘小歆　徐超超　许光宇）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5EABAA1">
            <w:pPr>
              <w:pStyle w:val="37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2ECC1950">
            <w:pPr>
              <w:pStyle w:val="37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1816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20B08C1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AE14CEB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第六届跨国公司领导人青岛峰会参会的新朋友多，占比达到23%　131张“新面孔”投下“确定票”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3168CC3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王雅洁　修从涛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26977615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健　周　艳　梁旭日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5E00242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6D5C24E8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8A9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257EE7A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F3CAAE6">
            <w:pPr>
              <w:pStyle w:val="37"/>
              <w:spacing w:line="33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我国探明首个亿吨级页岩油田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1260342C">
            <w:pPr>
              <w:pStyle w:val="37"/>
              <w:spacing w:line="33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陈</w:t>
            </w:r>
            <w:r>
              <w:rPr>
                <w:rFonts w:cs="Times New Roman"/>
              </w:rPr>
              <w:t>　</w:t>
            </w:r>
            <w:r>
              <w:rPr>
                <w:rFonts w:cs="Times New Roman"/>
                <w:bCs/>
              </w:rPr>
              <w:t>银</w:t>
            </w:r>
            <w:r>
              <w:rPr>
                <w:rFonts w:cs="Times New Roman"/>
              </w:rPr>
              <w:t>　</w:t>
            </w:r>
            <w:r>
              <w:rPr>
                <w:rFonts w:cs="Times New Roman"/>
                <w:bCs/>
              </w:rPr>
              <w:t>刘骏</w:t>
            </w:r>
            <w:r>
              <w:rPr>
                <w:rFonts w:cs="Times New Roman"/>
              </w:rPr>
              <w:t>　</w:t>
            </w:r>
            <w:r>
              <w:rPr>
                <w:rFonts w:cs="Times New Roman"/>
                <w:bCs/>
              </w:rPr>
              <w:t>韩</w:t>
            </w:r>
            <w:r>
              <w:rPr>
                <w:rFonts w:cs="Times New Roman"/>
              </w:rPr>
              <w:t>　</w:t>
            </w:r>
            <w:r>
              <w:rPr>
                <w:rFonts w:cs="Times New Roman"/>
                <w:bCs/>
              </w:rPr>
              <w:t>信</w:t>
            </w:r>
          </w:p>
          <w:p w14:paraId="0DE4E3C0">
            <w:pPr>
              <w:pStyle w:val="37"/>
              <w:spacing w:line="33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张玉峰　刘秀琦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2E197E2">
            <w:pPr>
              <w:pStyle w:val="37"/>
              <w:spacing w:line="33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韩　信</w:t>
            </w:r>
            <w:r>
              <w:rPr>
                <w:rFonts w:cs="Times New Roman"/>
              </w:rPr>
              <w:t>　</w:t>
            </w:r>
            <w:r>
              <w:rPr>
                <w:rFonts w:cs="Times New Roman"/>
                <w:bCs/>
              </w:rPr>
              <w:t>陈　银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983CACC">
            <w:pPr>
              <w:pStyle w:val="37"/>
              <w:spacing w:line="33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山东卫视、新浪微博、</w:t>
            </w:r>
          </w:p>
          <w:p w14:paraId="4BA7199B">
            <w:pPr>
              <w:pStyle w:val="37"/>
              <w:spacing w:line="33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闪电新闻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E117721">
            <w:pPr>
              <w:pStyle w:val="37"/>
              <w:spacing w:line="33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山东广播电视台</w:t>
            </w:r>
          </w:p>
        </w:tc>
      </w:tr>
      <w:tr w14:paraId="66D8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28B4611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6FC2DC81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烟台考生为救发病同学错过春季高考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24AE9CD8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王雷涛　刘　畅　陶晓东</w:t>
            </w:r>
          </w:p>
          <w:p w14:paraId="227762AC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瑞　姜　浩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46F04F3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陈　龙　李俊峰　刘　铭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B7575E2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9B975F1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76F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FB1513B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902C842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一镜到底还原“狂飙”全程！菏泽老人紧急转院　济南交警争分夺秒抢出“黄金时间”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2EDE1231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唐思媛　牟宗平　杨玲涛</w:t>
            </w:r>
          </w:p>
          <w:p w14:paraId="6A275318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成晓雨　任郭奥林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4E6507F2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响　吴英婷　孔德君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80D8A02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116FDD1D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F05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954601E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67CE8FF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每月不到300元，外卖小哥住上专属公寓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D0B2374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吴　帅　周建亮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552EAA0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刘红星　杨海振　马　兵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D2AAC27">
            <w:pPr>
              <w:pStyle w:val="37"/>
              <w:spacing w:line="330" w:lineRule="exact"/>
              <w:jc w:val="center"/>
              <w:rPr>
                <w:rFonts w:eastAsia="宋体" w:cs="Times New Roman"/>
                <w:szCs w:val="22"/>
              </w:rPr>
            </w:pP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60CAB069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5FB6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2BBC1B1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5D56256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100%绿电自给！“超阶零碳建筑”在青岛正式启用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C99F155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邱兆萌　丁　艳　李岳锋</w:t>
            </w:r>
          </w:p>
          <w:p w14:paraId="493C6637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李文妤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1A052406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李岳锋　丁　艳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6C45B26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新闻综合广播FM107.6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178EFEEC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青岛广播电视台</w:t>
            </w:r>
          </w:p>
        </w:tc>
      </w:tr>
      <w:tr w14:paraId="0113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053F4D5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69A73021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“门寒常被艳阳照　志远何忧前路长”　 “掌上办”一年10亿多资助困难学生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6322820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宋仪凯　杜文闻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9465EE1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孟宪石　赵厚峰　王素贞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5239B9F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济宁日报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2BDBB2AE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济宁日报社</w:t>
            </w:r>
          </w:p>
        </w:tc>
      </w:tr>
      <w:tr w14:paraId="1D42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83AA26A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9C8F41E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中国制造2000吨新能源船打开非洲市场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6898789B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蔡珂珂　李晓明　张　璐</w:t>
            </w:r>
          </w:p>
          <w:p w14:paraId="6ACBF167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秦　璞　李　朋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7E8FE30B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谢新超　张　瑾　付　强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3C26249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济宁新闻网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4E79BB83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济宁广播电视台</w:t>
            </w:r>
          </w:p>
        </w:tc>
      </w:tr>
      <w:tr w14:paraId="1924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F2DADEC">
            <w:pPr>
              <w:pStyle w:val="37"/>
              <w:numPr>
                <w:ilvl w:val="0"/>
                <w:numId w:val="2"/>
              </w:numPr>
              <w:ind w:left="160" w:leftChars="5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0EBF8A6C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跨市调剂实现生态经济双赢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6046226E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涛　徐新敏　李　扬</w:t>
            </w:r>
          </w:p>
          <w:p w14:paraId="19045AE3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周　军　杨力帆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3F85A08A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赵　锋　徐新敏　张　晓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7CDC8B9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潍坊市广播电视台</w:t>
            </w:r>
          </w:p>
          <w:p w14:paraId="55737876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新闻综合频道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0A0C1883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潍坊广播电视台</w:t>
            </w:r>
          </w:p>
        </w:tc>
      </w:tr>
      <w:tr w14:paraId="59C0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CDECA1F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36632524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东方航天港液体火箭动力试车基地，首次海上飞行回收试验成功!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7CEA9BC6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万瑞鹏　王正央　孙晓妍</w:t>
            </w:r>
          </w:p>
          <w:p w14:paraId="093E90CB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吴国娜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0C4C08E">
            <w:pPr>
              <w:pStyle w:val="37"/>
              <w:spacing w:line="330" w:lineRule="exact"/>
              <w:rPr>
                <w:rFonts w:cs="Times New Roman"/>
              </w:rPr>
            </w:pPr>
            <w:r>
              <w:rPr>
                <w:rFonts w:cs="Times New Roman"/>
              </w:rPr>
              <w:t>战晓艳　孙　悦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7343B17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《烟台新闻》视频号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8312442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烟台市融媒体中心（烟台日报社、</w:t>
            </w:r>
          </w:p>
          <w:p w14:paraId="61F1C8FF">
            <w:pPr>
              <w:pStyle w:val="37"/>
              <w:spacing w:line="33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烟台广播电视台）</w:t>
            </w:r>
          </w:p>
        </w:tc>
      </w:tr>
      <w:tr w14:paraId="1740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15F57FD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8C79DE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百花峪：103张“林票”撬动千万资金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0B0259F0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李宝荣　丁立国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22E778C4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薛凌霞　张大伟　刘嘉群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03270FD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临沂日报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7AD06CD9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临沂市融媒体中心</w:t>
            </w:r>
          </w:p>
        </w:tc>
      </w:tr>
      <w:tr w14:paraId="748D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AF30087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5BBC7CB1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一粒小麦的减损之旅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24EA24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李　纪　白文斌　王　克</w:t>
            </w:r>
          </w:p>
          <w:p w14:paraId="448A865C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常志坚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0B3D76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刘　飞　郭艳娜　布玉净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2AE5A742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新聊城客户端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BEFBB7F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聊城市新闻传媒中心</w:t>
            </w:r>
          </w:p>
        </w:tc>
      </w:tr>
      <w:tr w14:paraId="10E2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E850816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FED2660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山东民企湖西铸业：告别低价内卷　挺进全球高端　世界500强订单占九成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36813306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郑茂生　杜　攀　武梦彤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C22474C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许立亚　杨　通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2B00C8D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菏泽新闻广播</w:t>
            </w:r>
          </w:p>
          <w:p w14:paraId="22541608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《全市新闻联播》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7E88E0A2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菏泽市广播电视台</w:t>
            </w:r>
          </w:p>
        </w:tc>
      </w:tr>
      <w:tr w14:paraId="091F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4885784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0FE9BD3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翻开“番茄工厂”一年的“碳账本”——</w:t>
            </w:r>
          </w:p>
          <w:p w14:paraId="0DFBFAA4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一边借地热少排2.42万吨碳，一边买0.8万吨碳给植物“加餐”固碳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6F443D26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祝超群　王志强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2C1849A1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段新勇　刘志浩　陈秀云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290D78A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农村大众报、</w:t>
            </w:r>
          </w:p>
          <w:p w14:paraId="2B30703A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6A84911E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农村大众报</w:t>
            </w:r>
          </w:p>
        </w:tc>
      </w:tr>
      <w:tr w14:paraId="63AE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6845863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266EF4E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高清视频|巨龙海上升　今日叩苍穹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14D782D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王晓丹　李伟嘉　刘昭洋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6DF442D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张力允　张　洁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FC9DA5C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大小新闻客户端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55D5EAA2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烟台日报</w:t>
            </w:r>
          </w:p>
        </w:tc>
      </w:tr>
      <w:tr w14:paraId="1ED6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FC1F1F8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C77BFA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超125.2亿元！沂源开建山东单体投资最大抽水蓄能电站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060A694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史修华　李德欣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5A4FC92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申　萍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616D3449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沂源融媒客户端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3F36F667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67CB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8E1B893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0B5E8518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40年水上守护　17次“生命托举”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7156FDAF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周建凤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71469C5F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侯　宁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80DA9DB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新泰广播电台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63C7971E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1392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C69ED52">
            <w:pPr>
              <w:pStyle w:val="37"/>
              <w:numPr>
                <w:ilvl w:val="0"/>
                <w:numId w:val="2"/>
              </w:numPr>
              <w:ind w:left="224" w:leftChars="70" w:firstLine="0"/>
              <w:jc w:val="center"/>
              <w:rPr>
                <w:rFonts w:cs="Times New Roman"/>
              </w:rPr>
            </w:pP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14:paraId="4E17F8F4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沂河“新生”带动乡村蝶变</w:t>
            </w:r>
          </w:p>
        </w:tc>
        <w:tc>
          <w:tcPr>
            <w:tcW w:w="2805" w:type="dxa"/>
            <w:tcMar>
              <w:left w:w="57" w:type="dxa"/>
              <w:right w:w="57" w:type="dxa"/>
            </w:tcMar>
            <w:vAlign w:val="center"/>
          </w:tcPr>
          <w:p w14:paraId="44E9460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史修华　</w:t>
            </w:r>
            <w:r>
              <w:rPr>
                <w:rFonts w:hint="eastAsia" w:cs="Times New Roman"/>
                <w:lang w:val="en-US" w:eastAsia="zh-CN"/>
              </w:rPr>
              <w:t xml:space="preserve">李鹏飞  </w:t>
            </w:r>
            <w:bookmarkStart w:id="61" w:name="_GoBack"/>
            <w:bookmarkEnd w:id="61"/>
            <w:r>
              <w:rPr>
                <w:rFonts w:cs="Times New Roman"/>
              </w:rPr>
              <w:t>高增峰</w:t>
            </w:r>
          </w:p>
        </w:tc>
        <w:tc>
          <w:tcPr>
            <w:tcW w:w="2865" w:type="dxa"/>
            <w:tcMar>
              <w:left w:w="57" w:type="dxa"/>
              <w:right w:w="57" w:type="dxa"/>
            </w:tcMar>
            <w:vAlign w:val="center"/>
          </w:tcPr>
          <w:p w14:paraId="703DDEB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申　萍　陈　蓉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3450EE3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沂源县电视台</w:t>
            </w:r>
          </w:p>
        </w:tc>
        <w:tc>
          <w:tcPr>
            <w:tcW w:w="2141" w:type="dxa"/>
            <w:tcMar>
              <w:left w:w="57" w:type="dxa"/>
              <w:right w:w="57" w:type="dxa"/>
            </w:tcMar>
            <w:vAlign w:val="center"/>
          </w:tcPr>
          <w:p w14:paraId="7E8FBA42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</w:tbl>
    <w:p w14:paraId="59422E3C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E3EAF5">
      <w:pPr>
        <w:widowControl/>
        <w:spacing w:line="240" w:lineRule="auto"/>
        <w:ind w:firstLine="0" w:firstLineChars="0"/>
        <w:jc w:val="left"/>
        <w:rPr>
          <w:rFonts w:ascii="Times New Roman" w:eastAsia="方正小标宋_GBK" w:cs="Times New Roman"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313781C7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22949905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评 论</w:t>
      </w:r>
      <w:bookmarkEnd w:id="3"/>
    </w:p>
    <w:tbl>
      <w:tblPr>
        <w:tblStyle w:val="21"/>
        <w:tblW w:w="14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888"/>
        <w:gridCol w:w="2835"/>
        <w:gridCol w:w="2835"/>
        <w:gridCol w:w="2126"/>
        <w:gridCol w:w="2274"/>
      </w:tblGrid>
      <w:tr w14:paraId="06E6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3" w:type="dxa"/>
            <w:vAlign w:val="center"/>
          </w:tcPr>
          <w:p w14:paraId="2AAD037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88" w:type="dxa"/>
            <w:vAlign w:val="center"/>
          </w:tcPr>
          <w:p w14:paraId="4293329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1F29F1C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782584C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126" w:type="dxa"/>
            <w:vAlign w:val="center"/>
          </w:tcPr>
          <w:p w14:paraId="3070D29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16B26E8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4" w:type="dxa"/>
            <w:vAlign w:val="center"/>
          </w:tcPr>
          <w:p w14:paraId="4AC812A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5A5A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1" w:type="dxa"/>
            <w:gridSpan w:val="6"/>
            <w:vAlign w:val="center"/>
          </w:tcPr>
          <w:p w14:paraId="5DFAFE3D">
            <w:pPr>
              <w:pStyle w:val="2"/>
              <w:outlineLvl w:val="0"/>
              <w:rPr>
                <w:rFonts w:ascii="Times New Roman" w:cs="Times New Roman"/>
              </w:rPr>
            </w:pPr>
            <w:bookmarkStart w:id="4" w:name="_Toc229499051"/>
            <w:r>
              <w:rPr>
                <w:rFonts w:ascii="Times New Roman" w:cs="Times New Roman"/>
              </w:rPr>
              <w:t>一等作品（12件）</w:t>
            </w:r>
            <w:bookmarkEnd w:id="4"/>
          </w:p>
        </w:tc>
      </w:tr>
      <w:tr w14:paraId="5755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0D06BE0A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0728C28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改革立潮头　实干挑大梁——大众日报今日推出“仲观平”文章</w:t>
            </w:r>
          </w:p>
        </w:tc>
        <w:tc>
          <w:tcPr>
            <w:tcW w:w="2835" w:type="dxa"/>
            <w:vAlign w:val="center"/>
          </w:tcPr>
          <w:p w14:paraId="092FC3E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体（任宇波　李岳岳</w:t>
            </w:r>
          </w:p>
          <w:p w14:paraId="1B41D58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张兆友　刘　帅）</w:t>
            </w:r>
          </w:p>
        </w:tc>
        <w:tc>
          <w:tcPr>
            <w:tcW w:w="2835" w:type="dxa"/>
            <w:vAlign w:val="center"/>
          </w:tcPr>
          <w:p w14:paraId="57A1502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健　徐超超　梁旭日</w:t>
            </w:r>
          </w:p>
        </w:tc>
        <w:tc>
          <w:tcPr>
            <w:tcW w:w="2126" w:type="dxa"/>
            <w:vAlign w:val="center"/>
          </w:tcPr>
          <w:p w14:paraId="40ED412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4" w:type="dxa"/>
            <w:vAlign w:val="center"/>
          </w:tcPr>
          <w:p w14:paraId="1C1621A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大众报业集团</w:t>
            </w:r>
          </w:p>
        </w:tc>
      </w:tr>
      <w:tr w14:paraId="1F5F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7CCC8537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0DE65A8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“破门亮灯”事件的两个根本问题</w:t>
            </w:r>
          </w:p>
        </w:tc>
        <w:tc>
          <w:tcPr>
            <w:tcW w:w="2835" w:type="dxa"/>
            <w:vAlign w:val="center"/>
          </w:tcPr>
          <w:p w14:paraId="725B0B8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熊　苗</w:t>
            </w:r>
          </w:p>
        </w:tc>
        <w:tc>
          <w:tcPr>
            <w:tcW w:w="2835" w:type="dxa"/>
            <w:vAlign w:val="center"/>
          </w:tcPr>
          <w:p w14:paraId="2109C60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任宇波　李岳岳</w:t>
            </w:r>
          </w:p>
        </w:tc>
        <w:tc>
          <w:tcPr>
            <w:tcW w:w="2126" w:type="dxa"/>
            <w:vAlign w:val="center"/>
          </w:tcPr>
          <w:p w14:paraId="33FF70F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4" w:type="dxa"/>
            <w:vAlign w:val="center"/>
          </w:tcPr>
          <w:p w14:paraId="5686014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722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216FD7F2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DB5445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他倾尽全部积蓄从美国拍回一批消失80年的东京审判档案，将西方自己认证的历史交还世界审视</w:t>
            </w:r>
          </w:p>
        </w:tc>
        <w:tc>
          <w:tcPr>
            <w:tcW w:w="2835" w:type="dxa"/>
            <w:vAlign w:val="center"/>
          </w:tcPr>
          <w:p w14:paraId="68C8D3E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李金霞　顾其豪　许金星</w:t>
            </w:r>
          </w:p>
        </w:tc>
        <w:tc>
          <w:tcPr>
            <w:tcW w:w="2835" w:type="dxa"/>
            <w:vAlign w:val="center"/>
          </w:tcPr>
          <w:p w14:paraId="4CDC1A6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辛　然　禹亚宁　张召兴</w:t>
            </w:r>
          </w:p>
        </w:tc>
        <w:tc>
          <w:tcPr>
            <w:tcW w:w="2126" w:type="dxa"/>
            <w:vAlign w:val="center"/>
          </w:tcPr>
          <w:p w14:paraId="5D2E779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大众新闻客户端/</w:t>
            </w:r>
          </w:p>
          <w:p w14:paraId="7CA12357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大众新闻-大众日报抖音号/大众日报-</w:t>
            </w:r>
          </w:p>
          <w:p w14:paraId="1349A36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大众新闻视频号</w:t>
            </w:r>
          </w:p>
        </w:tc>
        <w:tc>
          <w:tcPr>
            <w:tcW w:w="2274" w:type="dxa"/>
            <w:vAlign w:val="center"/>
          </w:tcPr>
          <w:p w14:paraId="6FC5368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EFD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2578F920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633BEB1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“00后”村支书“年终总结”意外成“全网最高分申论”，他青春的模样是把理想埋进泥土里</w:t>
            </w:r>
          </w:p>
        </w:tc>
        <w:tc>
          <w:tcPr>
            <w:tcW w:w="2835" w:type="dxa"/>
            <w:vAlign w:val="center"/>
          </w:tcPr>
          <w:p w14:paraId="73A8C5D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徐　晨　李振晓　许金星</w:t>
            </w:r>
          </w:p>
        </w:tc>
        <w:tc>
          <w:tcPr>
            <w:tcW w:w="2835" w:type="dxa"/>
            <w:vAlign w:val="center"/>
          </w:tcPr>
          <w:p w14:paraId="50EEF60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禹亚宁　张召兴</w:t>
            </w:r>
          </w:p>
        </w:tc>
        <w:tc>
          <w:tcPr>
            <w:tcW w:w="2126" w:type="dxa"/>
            <w:vAlign w:val="center"/>
          </w:tcPr>
          <w:p w14:paraId="4404B52B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大众新闻客户端/</w:t>
            </w:r>
          </w:p>
          <w:p w14:paraId="377E531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大众新闻-大众日报抖音号/大众日报-</w:t>
            </w:r>
          </w:p>
          <w:p w14:paraId="4823031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大众新闻视频号</w:t>
            </w:r>
          </w:p>
        </w:tc>
        <w:tc>
          <w:tcPr>
            <w:tcW w:w="2274" w:type="dxa"/>
            <w:vAlign w:val="center"/>
          </w:tcPr>
          <w:p w14:paraId="4395917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2A6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0EC6890A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4020D1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“淄博”这台冰柜会“长水”？全国网友：这才是真正的城市温度！</w:t>
            </w:r>
          </w:p>
        </w:tc>
        <w:tc>
          <w:tcPr>
            <w:tcW w:w="2835" w:type="dxa"/>
            <w:vAlign w:val="center"/>
          </w:tcPr>
          <w:p w14:paraId="007256E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戴　兵　禹亚宁　顾其豪</w:t>
            </w:r>
          </w:p>
          <w:p w14:paraId="6F4300F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王晓明　李文智　李金霞</w:t>
            </w:r>
          </w:p>
        </w:tc>
        <w:tc>
          <w:tcPr>
            <w:tcW w:w="2835" w:type="dxa"/>
            <w:vAlign w:val="center"/>
          </w:tcPr>
          <w:p w14:paraId="7F85B5B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顾其豪　周凡婷</w:t>
            </w:r>
          </w:p>
        </w:tc>
        <w:tc>
          <w:tcPr>
            <w:tcW w:w="2126" w:type="dxa"/>
            <w:vAlign w:val="center"/>
          </w:tcPr>
          <w:p w14:paraId="052F606F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大众新闻-大众日报抖音号 大众新闻-大众日报视频号</w:t>
            </w:r>
          </w:p>
        </w:tc>
        <w:tc>
          <w:tcPr>
            <w:tcW w:w="2274" w:type="dxa"/>
            <w:vAlign w:val="center"/>
          </w:tcPr>
          <w:p w14:paraId="140464B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2CEB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79AA4050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86AAD2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“为什么中国会偏好战争？”韩国全智贤新剧岂能公然辱华</w:t>
            </w:r>
          </w:p>
        </w:tc>
        <w:tc>
          <w:tcPr>
            <w:tcW w:w="2835" w:type="dxa"/>
            <w:vAlign w:val="center"/>
          </w:tcPr>
          <w:p w14:paraId="0C45E29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李金霞　顾其豪</w:t>
            </w:r>
          </w:p>
        </w:tc>
        <w:tc>
          <w:tcPr>
            <w:tcW w:w="2835" w:type="dxa"/>
            <w:vAlign w:val="center"/>
          </w:tcPr>
          <w:p w14:paraId="76A2C1D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戴　兵　禹亚宁</w:t>
            </w:r>
          </w:p>
        </w:tc>
        <w:tc>
          <w:tcPr>
            <w:tcW w:w="2126" w:type="dxa"/>
            <w:vAlign w:val="center"/>
          </w:tcPr>
          <w:p w14:paraId="56B8766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4" w:type="dxa"/>
            <w:vAlign w:val="center"/>
          </w:tcPr>
          <w:p w14:paraId="63E46F2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23AD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1F8E0006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0E71D9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2025经济热词里的中国</w:t>
            </w:r>
          </w:p>
        </w:tc>
        <w:tc>
          <w:tcPr>
            <w:tcW w:w="2835" w:type="dxa"/>
            <w:vAlign w:val="center"/>
          </w:tcPr>
          <w:p w14:paraId="78EBCE6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靖晓红　张艺凡</w:t>
            </w:r>
          </w:p>
        </w:tc>
        <w:tc>
          <w:tcPr>
            <w:tcW w:w="2835" w:type="dxa"/>
            <w:vAlign w:val="center"/>
          </w:tcPr>
          <w:p w14:paraId="340CDDD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李翔睿　陈一钊</w:t>
            </w:r>
          </w:p>
        </w:tc>
        <w:tc>
          <w:tcPr>
            <w:tcW w:w="2126" w:type="dxa"/>
            <w:vAlign w:val="center"/>
          </w:tcPr>
          <w:p w14:paraId="56FF7B3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4" w:type="dxa"/>
            <w:vAlign w:val="center"/>
          </w:tcPr>
          <w:p w14:paraId="17D0283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CF2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05506D47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8061AC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黄淮海秋粮保卫战启示录</w:t>
            </w:r>
          </w:p>
        </w:tc>
        <w:tc>
          <w:tcPr>
            <w:tcW w:w="2835" w:type="dxa"/>
            <w:vAlign w:val="center"/>
          </w:tcPr>
          <w:p w14:paraId="6E85C6E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宋京伟　苏发东　邓　杰</w:t>
            </w:r>
          </w:p>
          <w:p w14:paraId="037F388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王子翔　信中豪</w:t>
            </w:r>
          </w:p>
        </w:tc>
        <w:tc>
          <w:tcPr>
            <w:tcW w:w="2835" w:type="dxa"/>
            <w:vAlign w:val="center"/>
          </w:tcPr>
          <w:p w14:paraId="3C9B42C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高昌洁　姚晓慧　孙希磊</w:t>
            </w:r>
          </w:p>
        </w:tc>
        <w:tc>
          <w:tcPr>
            <w:tcW w:w="2126" w:type="dxa"/>
            <w:vAlign w:val="center"/>
          </w:tcPr>
          <w:p w14:paraId="3414703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6AAC415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新闻频道</w:t>
            </w:r>
          </w:p>
        </w:tc>
        <w:tc>
          <w:tcPr>
            <w:tcW w:w="2274" w:type="dxa"/>
            <w:vAlign w:val="center"/>
          </w:tcPr>
          <w:p w14:paraId="40E5120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796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7631246F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6C05C57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面对这场人生大考，姜昭鹏交上了满分答卷</w:t>
            </w:r>
          </w:p>
        </w:tc>
        <w:tc>
          <w:tcPr>
            <w:tcW w:w="2835" w:type="dxa"/>
            <w:vAlign w:val="center"/>
          </w:tcPr>
          <w:p w14:paraId="2273F6A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李化成　崔亚楠　潘　松</w:t>
            </w:r>
          </w:p>
          <w:p w14:paraId="6A96DAB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李敬超</w:t>
            </w:r>
          </w:p>
        </w:tc>
        <w:tc>
          <w:tcPr>
            <w:tcW w:w="2835" w:type="dxa"/>
            <w:vAlign w:val="center"/>
          </w:tcPr>
          <w:p w14:paraId="2263A92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苗　朱雯雨</w:t>
            </w:r>
          </w:p>
        </w:tc>
        <w:tc>
          <w:tcPr>
            <w:tcW w:w="2126" w:type="dxa"/>
            <w:vAlign w:val="center"/>
          </w:tcPr>
          <w:p w14:paraId="31953DB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闪电新闻客户端，</w:t>
            </w:r>
          </w:p>
          <w:p w14:paraId="484D967F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抖音，快手，视频号</w:t>
            </w:r>
          </w:p>
        </w:tc>
        <w:tc>
          <w:tcPr>
            <w:tcW w:w="2274" w:type="dxa"/>
            <w:vAlign w:val="center"/>
          </w:tcPr>
          <w:p w14:paraId="6F95C50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358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4C7E3A67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93920B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这次，山东的目标是“星辰大海”！</w:t>
            </w:r>
          </w:p>
        </w:tc>
        <w:tc>
          <w:tcPr>
            <w:tcW w:w="2835" w:type="dxa"/>
            <w:vAlign w:val="center"/>
          </w:tcPr>
          <w:p w14:paraId="61028A0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刘国栋　李翔睿　刘科春</w:t>
            </w:r>
          </w:p>
        </w:tc>
        <w:tc>
          <w:tcPr>
            <w:tcW w:w="2835" w:type="dxa"/>
            <w:vAlign w:val="center"/>
          </w:tcPr>
          <w:p w14:paraId="1853B9A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所　森　单晓燕　张艺凡</w:t>
            </w:r>
          </w:p>
        </w:tc>
        <w:tc>
          <w:tcPr>
            <w:tcW w:w="2126" w:type="dxa"/>
            <w:vAlign w:val="center"/>
          </w:tcPr>
          <w:p w14:paraId="1B02E26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4" w:type="dxa"/>
            <w:vAlign w:val="center"/>
          </w:tcPr>
          <w:p w14:paraId="1137A71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209D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23E26336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0FE56D3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既要按规律办事，也要按规矩做事</w:t>
            </w:r>
          </w:p>
        </w:tc>
        <w:tc>
          <w:tcPr>
            <w:tcW w:w="2835" w:type="dxa"/>
            <w:vAlign w:val="center"/>
          </w:tcPr>
          <w:p w14:paraId="5BD6755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肖明君</w:t>
            </w:r>
          </w:p>
        </w:tc>
        <w:tc>
          <w:tcPr>
            <w:tcW w:w="2835" w:type="dxa"/>
            <w:vAlign w:val="center"/>
          </w:tcPr>
          <w:p w14:paraId="63FC3C5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惠铭生　董　婧　焦小超</w:t>
            </w:r>
          </w:p>
        </w:tc>
        <w:tc>
          <w:tcPr>
            <w:tcW w:w="2126" w:type="dxa"/>
            <w:vAlign w:val="center"/>
          </w:tcPr>
          <w:p w14:paraId="18360F8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  <w:tc>
          <w:tcPr>
            <w:tcW w:w="2274" w:type="dxa"/>
            <w:vAlign w:val="center"/>
          </w:tcPr>
          <w:p w14:paraId="30A7C91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</w:tr>
      <w:tr w14:paraId="323B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2B268BC7">
            <w:pPr>
              <w:pStyle w:val="39"/>
              <w:numPr>
                <w:ilvl w:val="0"/>
                <w:numId w:val="3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5765FDC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既看GDP也看GNI，开放的青岛如何更有作为</w:t>
            </w:r>
          </w:p>
        </w:tc>
        <w:tc>
          <w:tcPr>
            <w:tcW w:w="2835" w:type="dxa"/>
            <w:vAlign w:val="center"/>
          </w:tcPr>
          <w:p w14:paraId="16F225B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刘兰星</w:t>
            </w:r>
          </w:p>
        </w:tc>
        <w:tc>
          <w:tcPr>
            <w:tcW w:w="2835" w:type="dxa"/>
            <w:vAlign w:val="center"/>
          </w:tcPr>
          <w:p w14:paraId="0B1DE4B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段晓东　杨海振</w:t>
            </w:r>
          </w:p>
        </w:tc>
        <w:tc>
          <w:tcPr>
            <w:tcW w:w="2126" w:type="dxa"/>
            <w:vAlign w:val="center"/>
          </w:tcPr>
          <w:p w14:paraId="44D8897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  <w:tc>
          <w:tcPr>
            <w:tcW w:w="2274" w:type="dxa"/>
            <w:vAlign w:val="center"/>
          </w:tcPr>
          <w:p w14:paraId="52AA9D3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青岛日报报业集团</w:t>
            </w:r>
          </w:p>
          <w:p w14:paraId="6606245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（青岛日报社）</w:t>
            </w:r>
          </w:p>
        </w:tc>
      </w:tr>
      <w:tr w14:paraId="53FF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1" w:type="dxa"/>
            <w:gridSpan w:val="6"/>
            <w:vAlign w:val="center"/>
          </w:tcPr>
          <w:p w14:paraId="4320007F">
            <w:pPr>
              <w:pStyle w:val="2"/>
              <w:outlineLvl w:val="0"/>
              <w:rPr>
                <w:rFonts w:ascii="Times New Roman" w:cs="Times New Roman"/>
              </w:rPr>
            </w:pPr>
            <w:bookmarkStart w:id="5" w:name="_Toc229499052"/>
            <w:r>
              <w:rPr>
                <w:rFonts w:ascii="Times New Roman" w:cs="Times New Roman"/>
              </w:rPr>
              <w:t>二等作品（10件）</w:t>
            </w:r>
            <w:bookmarkEnd w:id="5"/>
          </w:p>
        </w:tc>
      </w:tr>
      <w:tr w14:paraId="6A25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095F947A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B569210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“过紧日子”不是紧着过日子</w:t>
            </w:r>
          </w:p>
        </w:tc>
        <w:tc>
          <w:tcPr>
            <w:tcW w:w="2835" w:type="dxa"/>
            <w:vAlign w:val="center"/>
          </w:tcPr>
          <w:p w14:paraId="41664E0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熊　苗　李岳岳　任宇波</w:t>
            </w:r>
          </w:p>
        </w:tc>
        <w:tc>
          <w:tcPr>
            <w:tcW w:w="2835" w:type="dxa"/>
            <w:vAlign w:val="center"/>
          </w:tcPr>
          <w:p w14:paraId="11756F3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丰　徐超超</w:t>
            </w:r>
          </w:p>
        </w:tc>
        <w:tc>
          <w:tcPr>
            <w:tcW w:w="2126" w:type="dxa"/>
            <w:vAlign w:val="center"/>
          </w:tcPr>
          <w:p w14:paraId="508F9F8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4" w:type="dxa"/>
            <w:vAlign w:val="center"/>
          </w:tcPr>
          <w:p w14:paraId="2661A4A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DF6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6214A9D3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49CE652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三问尼山，让文明灯塔照亮前行正道</w:t>
            </w:r>
          </w:p>
        </w:tc>
        <w:tc>
          <w:tcPr>
            <w:tcW w:w="2835" w:type="dxa"/>
            <w:vAlign w:val="center"/>
          </w:tcPr>
          <w:p w14:paraId="6FC0A7E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任宇波　李岳岳</w:t>
            </w:r>
          </w:p>
        </w:tc>
        <w:tc>
          <w:tcPr>
            <w:tcW w:w="2835" w:type="dxa"/>
            <w:vAlign w:val="center"/>
          </w:tcPr>
          <w:p w14:paraId="08F02E1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姚广宽　</w:t>
            </w:r>
            <w:r>
              <w:rPr>
                <w:rFonts w:hint="eastAsia" w:cs="Times New Roman"/>
                <w:lang w:val="en-US" w:eastAsia="zh-CN"/>
              </w:rPr>
              <w:t>赵</w:t>
            </w:r>
            <w:r>
              <w:rPr>
                <w:rFonts w:cs="Times New Roman"/>
              </w:rPr>
              <w:t>　君　王　健</w:t>
            </w:r>
          </w:p>
        </w:tc>
        <w:tc>
          <w:tcPr>
            <w:tcW w:w="2126" w:type="dxa"/>
            <w:vAlign w:val="center"/>
          </w:tcPr>
          <w:p w14:paraId="44D28B1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4" w:type="dxa"/>
            <w:vAlign w:val="center"/>
          </w:tcPr>
          <w:p w14:paraId="31D5E8E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大众报业集团</w:t>
            </w:r>
          </w:p>
        </w:tc>
      </w:tr>
      <w:tr w14:paraId="17A4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6AB098F9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1B08D21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在山东，有这样一群“扫地僧”</w:t>
            </w:r>
          </w:p>
        </w:tc>
        <w:tc>
          <w:tcPr>
            <w:tcW w:w="2835" w:type="dxa"/>
            <w:vAlign w:val="center"/>
          </w:tcPr>
          <w:p w14:paraId="2B1D21E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靖晓红</w:t>
            </w:r>
          </w:p>
        </w:tc>
        <w:tc>
          <w:tcPr>
            <w:tcW w:w="2835" w:type="dxa"/>
            <w:vAlign w:val="center"/>
          </w:tcPr>
          <w:p w14:paraId="3A40449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李翔睿　陈一钊</w:t>
            </w:r>
          </w:p>
        </w:tc>
        <w:tc>
          <w:tcPr>
            <w:tcW w:w="2126" w:type="dxa"/>
            <w:vAlign w:val="center"/>
          </w:tcPr>
          <w:p w14:paraId="754E3D4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4" w:type="dxa"/>
            <w:vAlign w:val="center"/>
          </w:tcPr>
          <w:p w14:paraId="1B206C5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43CF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45595594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5BFA5162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安全阀岂能成“垄断”阀？</w:t>
            </w:r>
          </w:p>
        </w:tc>
        <w:tc>
          <w:tcPr>
            <w:tcW w:w="2835" w:type="dxa"/>
            <w:vAlign w:val="center"/>
          </w:tcPr>
          <w:p w14:paraId="0B249D5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吴恺文　彭寿熙　李　伟</w:t>
            </w:r>
          </w:p>
          <w:p w14:paraId="76B579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梁　媛</w:t>
            </w:r>
          </w:p>
        </w:tc>
        <w:tc>
          <w:tcPr>
            <w:tcW w:w="2835" w:type="dxa"/>
            <w:vAlign w:val="center"/>
          </w:tcPr>
          <w:p w14:paraId="3E2B480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原宝国　郝德铭　薛　征</w:t>
            </w:r>
          </w:p>
        </w:tc>
        <w:tc>
          <w:tcPr>
            <w:tcW w:w="2126" w:type="dxa"/>
            <w:vAlign w:val="center"/>
          </w:tcPr>
          <w:p w14:paraId="5DDC386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综合广播频道、</w:t>
            </w:r>
          </w:p>
          <w:p w14:paraId="21AF74C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山东人民广播电台视频号、抖音号、</w:t>
            </w:r>
          </w:p>
          <w:p w14:paraId="10E62A0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4" w:type="dxa"/>
            <w:vAlign w:val="center"/>
          </w:tcPr>
          <w:p w14:paraId="4B8B869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2A82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069014BA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424A5403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地铁“避让”文物的城市智慧</w:t>
            </w:r>
          </w:p>
        </w:tc>
        <w:tc>
          <w:tcPr>
            <w:tcW w:w="2835" w:type="dxa"/>
            <w:vAlign w:val="center"/>
          </w:tcPr>
          <w:p w14:paraId="24DDDCB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高家涛</w:t>
            </w:r>
          </w:p>
        </w:tc>
        <w:tc>
          <w:tcPr>
            <w:tcW w:w="2835" w:type="dxa"/>
            <w:vAlign w:val="center"/>
          </w:tcPr>
          <w:p w14:paraId="337A681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钼　杨　天</w:t>
            </w:r>
          </w:p>
        </w:tc>
        <w:tc>
          <w:tcPr>
            <w:tcW w:w="2126" w:type="dxa"/>
            <w:vAlign w:val="center"/>
          </w:tcPr>
          <w:p w14:paraId="2158641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  <w:p w14:paraId="16895A6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天下泉城客户端</w:t>
            </w:r>
          </w:p>
        </w:tc>
        <w:tc>
          <w:tcPr>
            <w:tcW w:w="2274" w:type="dxa"/>
            <w:vAlign w:val="center"/>
          </w:tcPr>
          <w:p w14:paraId="43D03EB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2135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71FE4B02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758C502F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外骨骼火爆泰山　看泰山旅游如何强筋壮骨</w:t>
            </w:r>
          </w:p>
        </w:tc>
        <w:tc>
          <w:tcPr>
            <w:tcW w:w="2835" w:type="dxa"/>
            <w:vAlign w:val="center"/>
          </w:tcPr>
          <w:p w14:paraId="7930F80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孙文然　郭孝贞　靳　岩</w:t>
            </w:r>
          </w:p>
          <w:p w14:paraId="6996F98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新</w:t>
            </w:r>
          </w:p>
        </w:tc>
        <w:tc>
          <w:tcPr>
            <w:tcW w:w="2835" w:type="dxa"/>
            <w:vAlign w:val="center"/>
          </w:tcPr>
          <w:p w14:paraId="55779C8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郭融雪　安　丽　张　玺</w:t>
            </w:r>
          </w:p>
        </w:tc>
        <w:tc>
          <w:tcPr>
            <w:tcW w:w="2126" w:type="dxa"/>
            <w:vAlign w:val="center"/>
          </w:tcPr>
          <w:p w14:paraId="395CAD7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泰安市广播电视台，综合频道93.4频率，泰安手机台</w:t>
            </w:r>
          </w:p>
        </w:tc>
        <w:tc>
          <w:tcPr>
            <w:tcW w:w="2274" w:type="dxa"/>
            <w:vAlign w:val="center"/>
          </w:tcPr>
          <w:p w14:paraId="0BEE311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泰安市广播电视台</w:t>
            </w:r>
          </w:p>
        </w:tc>
      </w:tr>
      <w:tr w14:paraId="7113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616DFD77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7DC8F3AA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齐鲁超赛，“文明”也进了一球</w:t>
            </w:r>
          </w:p>
        </w:tc>
        <w:tc>
          <w:tcPr>
            <w:tcW w:w="2835" w:type="dxa"/>
            <w:vAlign w:val="center"/>
          </w:tcPr>
          <w:p w14:paraId="2E6E051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常　旭</w:t>
            </w:r>
          </w:p>
        </w:tc>
        <w:tc>
          <w:tcPr>
            <w:tcW w:w="2835" w:type="dxa"/>
            <w:vAlign w:val="center"/>
          </w:tcPr>
          <w:p w14:paraId="7CFCE25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李海容　徐　勐　鲁　璐</w:t>
            </w:r>
          </w:p>
        </w:tc>
        <w:tc>
          <w:tcPr>
            <w:tcW w:w="2126" w:type="dxa"/>
            <w:vAlign w:val="center"/>
          </w:tcPr>
          <w:p w14:paraId="0231462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淄博日报，淄博晚报</w:t>
            </w:r>
          </w:p>
        </w:tc>
        <w:tc>
          <w:tcPr>
            <w:tcW w:w="2274" w:type="dxa"/>
            <w:vAlign w:val="center"/>
          </w:tcPr>
          <w:p w14:paraId="0DC0BDE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淄博市融媒体中心</w:t>
            </w:r>
          </w:p>
        </w:tc>
      </w:tr>
      <w:tr w14:paraId="3BB8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79F0B5FF">
            <w:pPr>
              <w:pStyle w:val="39"/>
              <w:numPr>
                <w:ilvl w:val="0"/>
                <w:numId w:val="4"/>
              </w:numPr>
              <w:spacing w:line="300" w:lineRule="exact"/>
              <w:ind w:left="31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8DF55B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“没班硬值，没苦硬吃”，形式主义值班当休矣</w:t>
            </w:r>
          </w:p>
        </w:tc>
        <w:tc>
          <w:tcPr>
            <w:tcW w:w="2835" w:type="dxa"/>
            <w:vAlign w:val="center"/>
          </w:tcPr>
          <w:p w14:paraId="0D03E9F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陈广江</w:t>
            </w:r>
          </w:p>
        </w:tc>
        <w:tc>
          <w:tcPr>
            <w:tcW w:w="2835" w:type="dxa"/>
            <w:vAlign w:val="center"/>
          </w:tcPr>
          <w:p w14:paraId="309D7A4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田正云　郑乃春　阎润珍</w:t>
            </w:r>
          </w:p>
        </w:tc>
        <w:tc>
          <w:tcPr>
            <w:tcW w:w="2126" w:type="dxa"/>
            <w:vAlign w:val="center"/>
          </w:tcPr>
          <w:p w14:paraId="6F21FD0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德州晚报</w:t>
            </w:r>
          </w:p>
        </w:tc>
        <w:tc>
          <w:tcPr>
            <w:tcW w:w="2274" w:type="dxa"/>
            <w:vAlign w:val="center"/>
          </w:tcPr>
          <w:p w14:paraId="70D9A2E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德州晚报社</w:t>
            </w:r>
          </w:p>
        </w:tc>
      </w:tr>
      <w:tr w14:paraId="798D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5D346C16">
            <w:pPr>
              <w:pStyle w:val="39"/>
              <w:numPr>
                <w:ilvl w:val="0"/>
                <w:numId w:val="4"/>
              </w:numPr>
              <w:spacing w:line="300" w:lineRule="exact"/>
              <w:ind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132CF4F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从“班墨”到“好品”的精神密码</w:t>
            </w:r>
          </w:p>
        </w:tc>
        <w:tc>
          <w:tcPr>
            <w:tcW w:w="2835" w:type="dxa"/>
            <w:vAlign w:val="center"/>
          </w:tcPr>
          <w:p w14:paraId="199BB72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　英　胡红梅</w:t>
            </w:r>
          </w:p>
        </w:tc>
        <w:tc>
          <w:tcPr>
            <w:tcW w:w="2835" w:type="dxa"/>
            <w:vAlign w:val="center"/>
          </w:tcPr>
          <w:p w14:paraId="66E2421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赵天宇　郭蓓蓓　孙立峰</w:t>
            </w:r>
          </w:p>
        </w:tc>
        <w:tc>
          <w:tcPr>
            <w:tcW w:w="2126" w:type="dxa"/>
            <w:vAlign w:val="center"/>
          </w:tcPr>
          <w:p w14:paraId="19131AF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走向世界杂志</w:t>
            </w:r>
          </w:p>
          <w:p w14:paraId="3CC25EF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微信公众号</w:t>
            </w:r>
          </w:p>
        </w:tc>
        <w:tc>
          <w:tcPr>
            <w:tcW w:w="2274" w:type="dxa"/>
            <w:vAlign w:val="center"/>
          </w:tcPr>
          <w:p w14:paraId="4D902C5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走向世界杂志社</w:t>
            </w:r>
          </w:p>
        </w:tc>
      </w:tr>
      <w:tr w14:paraId="2248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Align w:val="center"/>
          </w:tcPr>
          <w:p w14:paraId="6997CB56">
            <w:pPr>
              <w:pStyle w:val="39"/>
              <w:numPr>
                <w:ilvl w:val="0"/>
                <w:numId w:val="4"/>
              </w:numPr>
              <w:spacing w:line="300" w:lineRule="exact"/>
              <w:ind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724A308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总有一种信念和执着让人们看到精神的力量</w:t>
            </w:r>
          </w:p>
        </w:tc>
        <w:tc>
          <w:tcPr>
            <w:tcW w:w="2835" w:type="dxa"/>
            <w:vAlign w:val="center"/>
          </w:tcPr>
          <w:p w14:paraId="4CEA3A3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史修华　王建国</w:t>
            </w:r>
          </w:p>
        </w:tc>
        <w:tc>
          <w:tcPr>
            <w:tcW w:w="2835" w:type="dxa"/>
            <w:vAlign w:val="center"/>
          </w:tcPr>
          <w:p w14:paraId="114B48B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吴本民　李德欣</w:t>
            </w:r>
          </w:p>
        </w:tc>
        <w:tc>
          <w:tcPr>
            <w:tcW w:w="2126" w:type="dxa"/>
            <w:vAlign w:val="center"/>
          </w:tcPr>
          <w:p w14:paraId="0D6D78A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沂源融媒</w:t>
            </w:r>
          </w:p>
          <w:p w14:paraId="54A17C1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手机客户端</w:t>
            </w:r>
          </w:p>
        </w:tc>
        <w:tc>
          <w:tcPr>
            <w:tcW w:w="2274" w:type="dxa"/>
            <w:vAlign w:val="center"/>
          </w:tcPr>
          <w:p w14:paraId="1A7D895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</w:tbl>
    <w:p w14:paraId="4DCAEC95">
      <w:pPr>
        <w:ind w:firstLine="0" w:firstLineChars="0"/>
        <w:rPr>
          <w:rFonts w:ascii="Times New Roman" w:cs="Times New Roman"/>
        </w:rPr>
      </w:pPr>
    </w:p>
    <w:p w14:paraId="1CDC569A">
      <w:pPr>
        <w:ind w:firstLine="0" w:firstLineChars="0"/>
        <w:rPr>
          <w:rFonts w:ascii="Times New Roman" w:cs="Times New Roman"/>
        </w:rPr>
      </w:pPr>
    </w:p>
    <w:p w14:paraId="0A441B86">
      <w:pPr>
        <w:ind w:firstLine="0" w:firstLineChars="0"/>
        <w:rPr>
          <w:rFonts w:ascii="Times New Roman" w:cs="Times New Roman"/>
        </w:rPr>
      </w:pPr>
    </w:p>
    <w:p w14:paraId="4AC27066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65EB357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FF41457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2FB65AE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4CF4CC3B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229499054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通 讯</w:t>
      </w:r>
      <w:bookmarkEnd w:id="6"/>
    </w:p>
    <w:tbl>
      <w:tblPr>
        <w:tblStyle w:val="21"/>
        <w:tblW w:w="14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855"/>
        <w:gridCol w:w="2835"/>
        <w:gridCol w:w="2835"/>
        <w:gridCol w:w="2237"/>
        <w:gridCol w:w="2237"/>
      </w:tblGrid>
      <w:tr w14:paraId="5514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37" w:type="dxa"/>
            <w:vAlign w:val="center"/>
          </w:tcPr>
          <w:p w14:paraId="6EF35DA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55" w:type="dxa"/>
            <w:vAlign w:val="center"/>
          </w:tcPr>
          <w:p w14:paraId="08CA60F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7CA9975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3DFF34E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37" w:type="dxa"/>
            <w:vAlign w:val="center"/>
          </w:tcPr>
          <w:p w14:paraId="3CC25FC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91C790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37" w:type="dxa"/>
            <w:vAlign w:val="center"/>
          </w:tcPr>
          <w:p w14:paraId="2650B33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35A4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6" w:type="dxa"/>
            <w:gridSpan w:val="6"/>
            <w:vAlign w:val="center"/>
          </w:tcPr>
          <w:p w14:paraId="53D10677">
            <w:pPr>
              <w:pStyle w:val="2"/>
              <w:outlineLvl w:val="0"/>
              <w:rPr>
                <w:rFonts w:ascii="Times New Roman" w:cs="Times New Roman"/>
              </w:rPr>
            </w:pPr>
            <w:bookmarkStart w:id="7" w:name="_Toc229499055"/>
            <w:r>
              <w:rPr>
                <w:rFonts w:ascii="Times New Roman" w:cs="Times New Roman"/>
              </w:rPr>
              <w:t>一等作品（8件）</w:t>
            </w:r>
            <w:bookmarkEnd w:id="7"/>
          </w:p>
        </w:tc>
      </w:tr>
      <w:tr w14:paraId="631E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66BA79E5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182EF51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“现在是中国制造最好的时机”</w:t>
            </w:r>
          </w:p>
        </w:tc>
        <w:tc>
          <w:tcPr>
            <w:tcW w:w="2835" w:type="dxa"/>
            <w:vAlign w:val="center"/>
          </w:tcPr>
          <w:p w14:paraId="7EBE465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体（蔡宇丹　李　振</w:t>
            </w:r>
          </w:p>
          <w:p w14:paraId="42DB7D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石少汛　王青山）</w:t>
            </w:r>
          </w:p>
        </w:tc>
        <w:tc>
          <w:tcPr>
            <w:tcW w:w="2835" w:type="dxa"/>
            <w:vAlign w:val="center"/>
          </w:tcPr>
          <w:p w14:paraId="53B82E6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体（黄露玲　赵　丰</w:t>
            </w:r>
          </w:p>
          <w:p w14:paraId="3C0E4D5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张春晓　李萌博　王兆锋）</w:t>
            </w:r>
          </w:p>
        </w:tc>
        <w:tc>
          <w:tcPr>
            <w:tcW w:w="2237" w:type="dxa"/>
            <w:vAlign w:val="center"/>
          </w:tcPr>
          <w:p w14:paraId="769F63A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大众日报、</w:t>
            </w:r>
          </w:p>
          <w:p w14:paraId="4A2D243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37" w:type="dxa"/>
            <w:vAlign w:val="center"/>
          </w:tcPr>
          <w:p w14:paraId="44DADCC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B52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045DD0FB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C90DDB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“反内卷”下的招商之变——来自省内外招商一线的调查</w:t>
            </w:r>
          </w:p>
        </w:tc>
        <w:tc>
          <w:tcPr>
            <w:tcW w:w="2835" w:type="dxa"/>
            <w:vAlign w:val="center"/>
          </w:tcPr>
          <w:p w14:paraId="720EA7C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兵　盖颐帆　赵洪杰</w:t>
            </w:r>
          </w:p>
        </w:tc>
        <w:tc>
          <w:tcPr>
            <w:tcW w:w="2835" w:type="dxa"/>
            <w:vAlign w:val="center"/>
          </w:tcPr>
          <w:p w14:paraId="2FA1453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黄露玲　纪　伟　巩晓蕾</w:t>
            </w:r>
          </w:p>
        </w:tc>
        <w:tc>
          <w:tcPr>
            <w:tcW w:w="2237" w:type="dxa"/>
            <w:vAlign w:val="center"/>
          </w:tcPr>
          <w:p w14:paraId="71D334F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大众日报、</w:t>
            </w:r>
          </w:p>
          <w:p w14:paraId="3C337AC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37" w:type="dxa"/>
            <w:vAlign w:val="center"/>
          </w:tcPr>
          <w:p w14:paraId="7D93735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AF0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2109625B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33499DC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一斤活鸭20元，一只烤鸭仅卖25！小小一只鸭，“分解”出200亿元大产业</w:t>
            </w:r>
          </w:p>
        </w:tc>
        <w:tc>
          <w:tcPr>
            <w:tcW w:w="2835" w:type="dxa"/>
            <w:vAlign w:val="center"/>
          </w:tcPr>
          <w:p w14:paraId="5FD6ED4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张志恒　尹　睿　张　</w:t>
            </w:r>
            <w:r>
              <w:rPr>
                <w:rFonts w:eastAsia="微软雅黑" w:cs="Times New Roman"/>
              </w:rPr>
              <w:t>頔</w:t>
            </w:r>
          </w:p>
        </w:tc>
        <w:tc>
          <w:tcPr>
            <w:tcW w:w="2835" w:type="dxa"/>
            <w:vAlign w:val="center"/>
          </w:tcPr>
          <w:p w14:paraId="3987A5D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体（于梅君　任志方</w:t>
            </w:r>
          </w:p>
          <w:p w14:paraId="001112C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路敦迎　周晓彤　马晓伟</w:t>
            </w:r>
          </w:p>
          <w:p w14:paraId="3EB1D54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琳　李良栋）</w:t>
            </w:r>
          </w:p>
        </w:tc>
        <w:tc>
          <w:tcPr>
            <w:tcW w:w="2237" w:type="dxa"/>
            <w:vAlign w:val="center"/>
          </w:tcPr>
          <w:p w14:paraId="1685F28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齐鲁晚报·齐鲁壹点</w:t>
            </w:r>
          </w:p>
        </w:tc>
        <w:tc>
          <w:tcPr>
            <w:tcW w:w="2237" w:type="dxa"/>
            <w:vAlign w:val="center"/>
          </w:tcPr>
          <w:p w14:paraId="370769C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齐鲁晚报·齐鲁壹点</w:t>
            </w:r>
          </w:p>
        </w:tc>
      </w:tr>
      <w:tr w14:paraId="645D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33414E31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0F309BE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科幻成真！济南让无人机听“意念”指挥</w:t>
            </w:r>
          </w:p>
        </w:tc>
        <w:tc>
          <w:tcPr>
            <w:tcW w:w="2835" w:type="dxa"/>
            <w:vAlign w:val="center"/>
          </w:tcPr>
          <w:p w14:paraId="2A5AFBA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韩霄鹏</w:t>
            </w:r>
          </w:p>
        </w:tc>
        <w:tc>
          <w:tcPr>
            <w:tcW w:w="2835" w:type="dxa"/>
            <w:vAlign w:val="center"/>
          </w:tcPr>
          <w:p w14:paraId="77ABBD6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曹　雷　孙义明　戴升宝</w:t>
            </w:r>
          </w:p>
        </w:tc>
        <w:tc>
          <w:tcPr>
            <w:tcW w:w="2237" w:type="dxa"/>
            <w:vAlign w:val="center"/>
          </w:tcPr>
          <w:p w14:paraId="49A0F06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  <w:tc>
          <w:tcPr>
            <w:tcW w:w="2237" w:type="dxa"/>
            <w:vAlign w:val="center"/>
          </w:tcPr>
          <w:p w14:paraId="4532F39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</w:tr>
      <w:tr w14:paraId="5E86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13F41764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B49B1B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从“进不了场”到占据CES“C位”</w:t>
            </w:r>
          </w:p>
        </w:tc>
        <w:tc>
          <w:tcPr>
            <w:tcW w:w="2835" w:type="dxa"/>
            <w:vAlign w:val="center"/>
          </w:tcPr>
          <w:p w14:paraId="19FE852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　欣　段晓东　赵　笛</w:t>
            </w:r>
          </w:p>
        </w:tc>
        <w:tc>
          <w:tcPr>
            <w:tcW w:w="2835" w:type="dxa"/>
            <w:vAlign w:val="center"/>
          </w:tcPr>
          <w:p w14:paraId="02E449D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傅　军　陆　波　李晓萌</w:t>
            </w:r>
          </w:p>
        </w:tc>
        <w:tc>
          <w:tcPr>
            <w:tcW w:w="2237" w:type="dxa"/>
            <w:vAlign w:val="center"/>
          </w:tcPr>
          <w:p w14:paraId="287A71AB">
            <w:pPr>
              <w:pStyle w:val="37"/>
              <w:jc w:val="center"/>
              <w:rPr>
                <w:rFonts w:eastAsia="宋体" w:cs="Times New Roman"/>
                <w:szCs w:val="22"/>
              </w:rPr>
            </w:pPr>
          </w:p>
        </w:tc>
        <w:tc>
          <w:tcPr>
            <w:tcW w:w="2237" w:type="dxa"/>
            <w:vAlign w:val="center"/>
          </w:tcPr>
          <w:p w14:paraId="3BA2140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5ED9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1A536B3B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3ADFB4A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菏泽“面人郎”点燃海外抗日烽火</w:t>
            </w:r>
          </w:p>
        </w:tc>
        <w:tc>
          <w:tcPr>
            <w:tcW w:w="2835" w:type="dxa"/>
            <w:vAlign w:val="center"/>
          </w:tcPr>
          <w:p w14:paraId="5DBF9AE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姜培军</w:t>
            </w:r>
          </w:p>
        </w:tc>
        <w:tc>
          <w:tcPr>
            <w:tcW w:w="2835" w:type="dxa"/>
            <w:vAlign w:val="center"/>
          </w:tcPr>
          <w:p w14:paraId="0C8F336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王显清　吴德富</w:t>
            </w:r>
          </w:p>
        </w:tc>
        <w:tc>
          <w:tcPr>
            <w:tcW w:w="2237" w:type="dxa"/>
            <w:vAlign w:val="center"/>
          </w:tcPr>
          <w:p w14:paraId="2982825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牡丹晚报</w:t>
            </w:r>
          </w:p>
        </w:tc>
        <w:tc>
          <w:tcPr>
            <w:tcW w:w="2237" w:type="dxa"/>
            <w:vAlign w:val="center"/>
          </w:tcPr>
          <w:p w14:paraId="2FF231D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牡丹晚报</w:t>
            </w:r>
          </w:p>
        </w:tc>
      </w:tr>
      <w:tr w14:paraId="52C7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2901B197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2CA3B6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跨越八十年的红色传承</w:t>
            </w:r>
          </w:p>
        </w:tc>
        <w:tc>
          <w:tcPr>
            <w:tcW w:w="2835" w:type="dxa"/>
            <w:vAlign w:val="center"/>
          </w:tcPr>
          <w:p w14:paraId="0FD8D83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朱代军　高红岩</w:t>
            </w:r>
          </w:p>
        </w:tc>
        <w:tc>
          <w:tcPr>
            <w:tcW w:w="2835" w:type="dxa"/>
            <w:vAlign w:val="center"/>
          </w:tcPr>
          <w:p w14:paraId="41C9F60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　洋　胥爱珍　于春芝</w:t>
            </w:r>
          </w:p>
        </w:tc>
        <w:tc>
          <w:tcPr>
            <w:tcW w:w="2237" w:type="dxa"/>
            <w:vAlign w:val="center"/>
          </w:tcPr>
          <w:p w14:paraId="27A5755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</w:t>
            </w:r>
          </w:p>
        </w:tc>
        <w:tc>
          <w:tcPr>
            <w:tcW w:w="2237" w:type="dxa"/>
            <w:vAlign w:val="center"/>
          </w:tcPr>
          <w:p w14:paraId="4DB2297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德州日报社</w:t>
            </w:r>
          </w:p>
        </w:tc>
      </w:tr>
      <w:tr w14:paraId="19D7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06DF54A4">
            <w:pPr>
              <w:pStyle w:val="39"/>
              <w:numPr>
                <w:ilvl w:val="0"/>
                <w:numId w:val="5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11DA2F6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百万吨黄河沙修复千亩良田“伤痕”</w:t>
            </w:r>
          </w:p>
        </w:tc>
        <w:tc>
          <w:tcPr>
            <w:tcW w:w="2835" w:type="dxa"/>
            <w:vAlign w:val="center"/>
          </w:tcPr>
          <w:p w14:paraId="61BD249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王志强　石秀秀</w:t>
            </w:r>
          </w:p>
        </w:tc>
        <w:tc>
          <w:tcPr>
            <w:tcW w:w="2835" w:type="dxa"/>
            <w:vAlign w:val="center"/>
          </w:tcPr>
          <w:p w14:paraId="64C00F9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王志强　杨永峰　于春芝</w:t>
            </w:r>
          </w:p>
        </w:tc>
        <w:tc>
          <w:tcPr>
            <w:tcW w:w="2237" w:type="dxa"/>
            <w:vAlign w:val="center"/>
          </w:tcPr>
          <w:p w14:paraId="08A0791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</w:t>
            </w:r>
          </w:p>
        </w:tc>
        <w:tc>
          <w:tcPr>
            <w:tcW w:w="2237" w:type="dxa"/>
            <w:vAlign w:val="center"/>
          </w:tcPr>
          <w:p w14:paraId="4FCF1E2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德州日报社</w:t>
            </w:r>
          </w:p>
        </w:tc>
      </w:tr>
      <w:tr w14:paraId="0ABA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36" w:type="dxa"/>
            <w:gridSpan w:val="6"/>
            <w:vAlign w:val="center"/>
          </w:tcPr>
          <w:p w14:paraId="5E473B74">
            <w:pPr>
              <w:pStyle w:val="2"/>
              <w:outlineLvl w:val="0"/>
              <w:rPr>
                <w:rFonts w:ascii="Times New Roman" w:cs="Times New Roman"/>
              </w:rPr>
            </w:pPr>
            <w:bookmarkStart w:id="8" w:name="_Toc229499056"/>
            <w:r>
              <w:rPr>
                <w:rFonts w:ascii="Times New Roman" w:cs="Times New Roman"/>
              </w:rPr>
              <w:t>二等作品（13件）</w:t>
            </w:r>
            <w:bookmarkEnd w:id="8"/>
          </w:p>
        </w:tc>
      </w:tr>
      <w:tr w14:paraId="07F6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62F3A9CC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61E8964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黄河刀鱼再安家</w:t>
            </w:r>
          </w:p>
        </w:tc>
        <w:tc>
          <w:tcPr>
            <w:tcW w:w="2835" w:type="dxa"/>
            <w:vAlign w:val="center"/>
          </w:tcPr>
          <w:p w14:paraId="38A3CB3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陈晓婉　毛鑫鑫</w:t>
            </w:r>
          </w:p>
        </w:tc>
        <w:tc>
          <w:tcPr>
            <w:tcW w:w="2835" w:type="dxa"/>
            <w:vAlign w:val="center"/>
          </w:tcPr>
          <w:p w14:paraId="0F5565B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丰　王　健　梁旭日</w:t>
            </w:r>
          </w:p>
        </w:tc>
        <w:tc>
          <w:tcPr>
            <w:tcW w:w="2237" w:type="dxa"/>
            <w:vAlign w:val="center"/>
          </w:tcPr>
          <w:p w14:paraId="4389633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37" w:type="dxa"/>
            <w:vAlign w:val="center"/>
          </w:tcPr>
          <w:p w14:paraId="55F43D8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BF1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351A0F18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000D3588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画河改造，专为群众留下一处洗衣服的地方</w:t>
            </w:r>
          </w:p>
        </w:tc>
        <w:tc>
          <w:tcPr>
            <w:tcW w:w="2835" w:type="dxa"/>
            <w:vAlign w:val="center"/>
          </w:tcPr>
          <w:p w14:paraId="52FFEE34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董　卿　从春龙</w:t>
            </w:r>
          </w:p>
        </w:tc>
        <w:tc>
          <w:tcPr>
            <w:tcW w:w="2835" w:type="dxa"/>
            <w:vAlign w:val="center"/>
          </w:tcPr>
          <w:p w14:paraId="1D4EC2F8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王　健　刘小歆　梁旭日</w:t>
            </w:r>
          </w:p>
        </w:tc>
        <w:tc>
          <w:tcPr>
            <w:tcW w:w="2237" w:type="dxa"/>
            <w:vAlign w:val="center"/>
          </w:tcPr>
          <w:p w14:paraId="545629CA">
            <w:pPr>
              <w:pStyle w:val="3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大众日报</w:t>
            </w:r>
          </w:p>
        </w:tc>
        <w:tc>
          <w:tcPr>
            <w:tcW w:w="2237" w:type="dxa"/>
            <w:vAlign w:val="center"/>
          </w:tcPr>
          <w:p w14:paraId="1A2EB79B">
            <w:pPr>
              <w:pStyle w:val="3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大众日报</w:t>
            </w:r>
          </w:p>
        </w:tc>
      </w:tr>
      <w:tr w14:paraId="0519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46DC293D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085B7DB9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心脏支架“革命”会由中国掀起吗？</w:t>
            </w:r>
          </w:p>
        </w:tc>
        <w:tc>
          <w:tcPr>
            <w:tcW w:w="2835" w:type="dxa"/>
            <w:vAlign w:val="center"/>
          </w:tcPr>
          <w:p w14:paraId="4721FF6B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集　体（李　振　胡　伟</w:t>
            </w:r>
          </w:p>
          <w:p w14:paraId="76D7DF61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郑　莉　宋　</w:t>
            </w:r>
            <w:r>
              <w:rPr>
                <w:rFonts w:eastAsia="微软雅黑" w:cs="Times New Roman"/>
                <w:color w:val="000000"/>
              </w:rPr>
              <w:t>弢</w:t>
            </w:r>
            <w:r>
              <w:rPr>
                <w:rFonts w:cs="Times New Roman"/>
                <w:color w:val="000000"/>
              </w:rPr>
              <w:t>　王亚明</w:t>
            </w:r>
          </w:p>
          <w:p w14:paraId="7CF22281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马海燕　石少汛　王梓润</w:t>
            </w:r>
          </w:p>
          <w:p w14:paraId="15F05A69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王　琛）</w:t>
            </w:r>
          </w:p>
        </w:tc>
        <w:tc>
          <w:tcPr>
            <w:tcW w:w="2835" w:type="dxa"/>
            <w:vAlign w:val="center"/>
          </w:tcPr>
          <w:p w14:paraId="5E9F2831">
            <w:pPr>
              <w:pStyle w:val="37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黄露玲　纪　伟　赵　君</w:t>
            </w:r>
          </w:p>
        </w:tc>
        <w:tc>
          <w:tcPr>
            <w:tcW w:w="2237" w:type="dxa"/>
            <w:vAlign w:val="center"/>
          </w:tcPr>
          <w:p w14:paraId="7E6D5296">
            <w:pPr>
              <w:pStyle w:val="3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大众日报、</w:t>
            </w:r>
          </w:p>
          <w:p w14:paraId="5FEF61CE">
            <w:pPr>
              <w:pStyle w:val="3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大众新闻客户端</w:t>
            </w:r>
          </w:p>
        </w:tc>
        <w:tc>
          <w:tcPr>
            <w:tcW w:w="2237" w:type="dxa"/>
            <w:vAlign w:val="center"/>
          </w:tcPr>
          <w:p w14:paraId="3AC2FD3C">
            <w:pPr>
              <w:pStyle w:val="3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大众日报</w:t>
            </w:r>
          </w:p>
        </w:tc>
      </w:tr>
      <w:tr w14:paraId="1306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538FA51F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EDAA7E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当自然异常叩问农业韧性</w:t>
            </w:r>
          </w:p>
        </w:tc>
        <w:tc>
          <w:tcPr>
            <w:tcW w:w="2835" w:type="dxa"/>
            <w:vAlign w:val="center"/>
          </w:tcPr>
          <w:p w14:paraId="05A71CE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毛鑫鑫</w:t>
            </w:r>
          </w:p>
        </w:tc>
        <w:tc>
          <w:tcPr>
            <w:tcW w:w="2835" w:type="dxa"/>
            <w:vAlign w:val="center"/>
          </w:tcPr>
          <w:p w14:paraId="50BE63E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徐超超　王　健　梁旭日</w:t>
            </w:r>
          </w:p>
        </w:tc>
        <w:tc>
          <w:tcPr>
            <w:tcW w:w="2237" w:type="dxa"/>
            <w:vAlign w:val="center"/>
          </w:tcPr>
          <w:p w14:paraId="7396E52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37" w:type="dxa"/>
            <w:vAlign w:val="center"/>
          </w:tcPr>
          <w:p w14:paraId="490DF9C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1E7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48226F65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0828F55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“不怕火”的棉花在全球火了　济南民企用一根纤维改写行业格局</w:t>
            </w:r>
          </w:p>
        </w:tc>
        <w:tc>
          <w:tcPr>
            <w:tcW w:w="2835" w:type="dxa"/>
            <w:vAlign w:val="center"/>
          </w:tcPr>
          <w:p w14:paraId="27F443C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王瑞红</w:t>
            </w:r>
          </w:p>
        </w:tc>
        <w:tc>
          <w:tcPr>
            <w:tcW w:w="2835" w:type="dxa"/>
            <w:vAlign w:val="center"/>
          </w:tcPr>
          <w:p w14:paraId="2518EC7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黄智义　郭　锐　戴升宝</w:t>
            </w:r>
          </w:p>
        </w:tc>
        <w:tc>
          <w:tcPr>
            <w:tcW w:w="2237" w:type="dxa"/>
            <w:vAlign w:val="center"/>
          </w:tcPr>
          <w:p w14:paraId="6388E1E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  <w:tc>
          <w:tcPr>
            <w:tcW w:w="2237" w:type="dxa"/>
            <w:vAlign w:val="center"/>
          </w:tcPr>
          <w:p w14:paraId="1F4E592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</w:tr>
      <w:tr w14:paraId="0334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41613078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69BEEC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“匠心”，托举起活力日盛的青岛！</w:t>
            </w:r>
          </w:p>
        </w:tc>
        <w:tc>
          <w:tcPr>
            <w:tcW w:w="2835" w:type="dxa"/>
            <w:vAlign w:val="center"/>
          </w:tcPr>
          <w:p w14:paraId="53C5034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刘成龙　刘　萍　刘艳杰</w:t>
            </w:r>
          </w:p>
          <w:p w14:paraId="4521BE9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尚文超　王忠耀　栗念跃</w:t>
            </w:r>
          </w:p>
        </w:tc>
        <w:tc>
          <w:tcPr>
            <w:tcW w:w="2835" w:type="dxa"/>
            <w:vAlign w:val="center"/>
          </w:tcPr>
          <w:p w14:paraId="2F05C57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岱　张　晋　任晓萌</w:t>
            </w:r>
          </w:p>
        </w:tc>
        <w:tc>
          <w:tcPr>
            <w:tcW w:w="2237" w:type="dxa"/>
            <w:vAlign w:val="center"/>
          </w:tcPr>
          <w:p w14:paraId="1E5E5F9C">
            <w:pPr>
              <w:pStyle w:val="37"/>
              <w:jc w:val="center"/>
              <w:rPr>
                <w:rFonts w:cs="Times New Roman"/>
              </w:rPr>
            </w:pPr>
          </w:p>
        </w:tc>
        <w:tc>
          <w:tcPr>
            <w:tcW w:w="2237" w:type="dxa"/>
            <w:vAlign w:val="center"/>
          </w:tcPr>
          <w:p w14:paraId="109677F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0AC7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581605D4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00724D0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太空历练204天　淄博“小虫”归来</w:t>
            </w:r>
          </w:p>
        </w:tc>
        <w:tc>
          <w:tcPr>
            <w:tcW w:w="2835" w:type="dxa"/>
            <w:vAlign w:val="center"/>
          </w:tcPr>
          <w:p w14:paraId="5655680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成建强　姜　涛　王　丽</w:t>
            </w:r>
          </w:p>
        </w:tc>
        <w:tc>
          <w:tcPr>
            <w:tcW w:w="2835" w:type="dxa"/>
            <w:vAlign w:val="center"/>
          </w:tcPr>
          <w:p w14:paraId="162903F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超　王兴华　张　正</w:t>
            </w:r>
          </w:p>
        </w:tc>
        <w:tc>
          <w:tcPr>
            <w:tcW w:w="2237" w:type="dxa"/>
            <w:vAlign w:val="center"/>
          </w:tcPr>
          <w:p w14:paraId="6415E17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鲁中晨报</w:t>
            </w:r>
          </w:p>
        </w:tc>
        <w:tc>
          <w:tcPr>
            <w:tcW w:w="2237" w:type="dxa"/>
            <w:vAlign w:val="center"/>
          </w:tcPr>
          <w:p w14:paraId="264B5DF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鲁中晨报社</w:t>
            </w:r>
          </w:p>
        </w:tc>
      </w:tr>
      <w:tr w14:paraId="44C2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7D234DAF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4F0EC55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二十九年·一种鸟·一座城——黄河三角洲与东方白鹳的生命之约</w:t>
            </w:r>
          </w:p>
        </w:tc>
        <w:tc>
          <w:tcPr>
            <w:tcW w:w="2835" w:type="dxa"/>
            <w:vAlign w:val="center"/>
          </w:tcPr>
          <w:p w14:paraId="4C0FBCC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仝兆阳　李晓琳</w:t>
            </w:r>
          </w:p>
        </w:tc>
        <w:tc>
          <w:tcPr>
            <w:tcW w:w="2835" w:type="dxa"/>
            <w:vAlign w:val="center"/>
          </w:tcPr>
          <w:p w14:paraId="0233B6A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刚　吴双飞　黄姗姗</w:t>
            </w:r>
          </w:p>
        </w:tc>
        <w:tc>
          <w:tcPr>
            <w:tcW w:w="2237" w:type="dxa"/>
            <w:vAlign w:val="center"/>
          </w:tcPr>
          <w:p w14:paraId="39A33E4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东营日报</w:t>
            </w:r>
          </w:p>
        </w:tc>
        <w:tc>
          <w:tcPr>
            <w:tcW w:w="2237" w:type="dxa"/>
            <w:vAlign w:val="center"/>
          </w:tcPr>
          <w:p w14:paraId="5FE53ED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东营市融媒体中心</w:t>
            </w:r>
          </w:p>
        </w:tc>
      </w:tr>
      <w:tr w14:paraId="0A7E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1D39BC1D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1164D3B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双泉“重生记”</w:t>
            </w:r>
          </w:p>
        </w:tc>
        <w:tc>
          <w:tcPr>
            <w:tcW w:w="2835" w:type="dxa"/>
            <w:vAlign w:val="center"/>
          </w:tcPr>
          <w:p w14:paraId="17EBCFB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王亚妹　王　锋</w:t>
            </w:r>
          </w:p>
        </w:tc>
        <w:tc>
          <w:tcPr>
            <w:tcW w:w="2835" w:type="dxa"/>
            <w:vAlign w:val="center"/>
          </w:tcPr>
          <w:p w14:paraId="78AA4B1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潘庆照　刘　丹</w:t>
            </w:r>
          </w:p>
        </w:tc>
        <w:tc>
          <w:tcPr>
            <w:tcW w:w="2237" w:type="dxa"/>
            <w:vAlign w:val="center"/>
          </w:tcPr>
          <w:p w14:paraId="4AA6225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济南时报</w:t>
            </w:r>
          </w:p>
        </w:tc>
        <w:tc>
          <w:tcPr>
            <w:tcW w:w="2237" w:type="dxa"/>
            <w:vAlign w:val="center"/>
          </w:tcPr>
          <w:p w14:paraId="0FAF616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新黄河全媒体传播（山东）集团有限</w:t>
            </w:r>
          </w:p>
          <w:p w14:paraId="223B435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公司</w:t>
            </w:r>
          </w:p>
        </w:tc>
      </w:tr>
      <w:tr w14:paraId="0654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54C31FCB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7A85ED9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一年“众筹”1487件民生实事</w:t>
            </w:r>
          </w:p>
        </w:tc>
        <w:tc>
          <w:tcPr>
            <w:tcW w:w="2835" w:type="dxa"/>
            <w:vAlign w:val="center"/>
          </w:tcPr>
          <w:p w14:paraId="3FB834C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董振霞</w:t>
            </w:r>
          </w:p>
        </w:tc>
        <w:tc>
          <w:tcPr>
            <w:tcW w:w="2835" w:type="dxa"/>
            <w:vAlign w:val="center"/>
          </w:tcPr>
          <w:p w14:paraId="0DA0C05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崔连星　刘　伟　崔晓蕾</w:t>
            </w:r>
          </w:p>
        </w:tc>
        <w:tc>
          <w:tcPr>
            <w:tcW w:w="2237" w:type="dxa"/>
            <w:vAlign w:val="center"/>
          </w:tcPr>
          <w:p w14:paraId="60A41AE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淄博日报</w:t>
            </w:r>
          </w:p>
        </w:tc>
        <w:tc>
          <w:tcPr>
            <w:tcW w:w="2237" w:type="dxa"/>
            <w:vAlign w:val="center"/>
          </w:tcPr>
          <w:p w14:paraId="5537EF0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淄博市融媒体中心</w:t>
            </w:r>
          </w:p>
        </w:tc>
      </w:tr>
      <w:tr w14:paraId="54E9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439425F3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6A685B3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“有事来聊”，把实事办到群众心坎上——聊城市开展民主议事创新实践提升基层治理效能</w:t>
            </w:r>
          </w:p>
        </w:tc>
        <w:tc>
          <w:tcPr>
            <w:tcW w:w="2835" w:type="dxa"/>
            <w:vAlign w:val="center"/>
          </w:tcPr>
          <w:p w14:paraId="615BE3D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王培源　赵宗锋</w:t>
            </w:r>
          </w:p>
        </w:tc>
        <w:tc>
          <w:tcPr>
            <w:tcW w:w="2835" w:type="dxa"/>
            <w:vAlign w:val="center"/>
          </w:tcPr>
          <w:p w14:paraId="0B53E37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博　钟　伟</w:t>
            </w:r>
          </w:p>
        </w:tc>
        <w:tc>
          <w:tcPr>
            <w:tcW w:w="2237" w:type="dxa"/>
            <w:vAlign w:val="center"/>
          </w:tcPr>
          <w:p w14:paraId="150EF1B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聊城日报</w:t>
            </w:r>
          </w:p>
        </w:tc>
        <w:tc>
          <w:tcPr>
            <w:tcW w:w="2237" w:type="dxa"/>
            <w:vAlign w:val="center"/>
          </w:tcPr>
          <w:p w14:paraId="44FBE65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聊城市新闻传媒中心</w:t>
            </w:r>
          </w:p>
        </w:tc>
      </w:tr>
      <w:tr w14:paraId="7E9D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7F6992B5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59D37CF4">
            <w:pPr>
              <w:pStyle w:val="37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一边是生态环保、限养禁养，一边是收益颇丰的营生，东平湖畔村民毅然选择——“先让湖喘口气”</w:t>
            </w:r>
          </w:p>
        </w:tc>
        <w:tc>
          <w:tcPr>
            <w:tcW w:w="2835" w:type="dxa"/>
            <w:vAlign w:val="center"/>
          </w:tcPr>
          <w:p w14:paraId="6FD137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李海静　苏　婷　陈　思</w:t>
            </w:r>
          </w:p>
        </w:tc>
        <w:tc>
          <w:tcPr>
            <w:tcW w:w="2835" w:type="dxa"/>
            <w:vAlign w:val="center"/>
          </w:tcPr>
          <w:p w14:paraId="71654EC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凯　朱新宇　李　雪</w:t>
            </w:r>
          </w:p>
        </w:tc>
        <w:tc>
          <w:tcPr>
            <w:tcW w:w="2237" w:type="dxa"/>
            <w:vAlign w:val="center"/>
          </w:tcPr>
          <w:p w14:paraId="25B075E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泰安日报</w:t>
            </w:r>
          </w:p>
        </w:tc>
        <w:tc>
          <w:tcPr>
            <w:tcW w:w="2237" w:type="dxa"/>
            <w:vAlign w:val="center"/>
          </w:tcPr>
          <w:p w14:paraId="1E3868C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泰安日报社</w:t>
            </w:r>
          </w:p>
        </w:tc>
      </w:tr>
      <w:tr w14:paraId="1DF3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vAlign w:val="center"/>
          </w:tcPr>
          <w:p w14:paraId="29D07FCC">
            <w:pPr>
              <w:pStyle w:val="39"/>
              <w:numPr>
                <w:ilvl w:val="0"/>
                <w:numId w:val="6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vAlign w:val="center"/>
          </w:tcPr>
          <w:p w14:paraId="38FC28E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金店、银行等“混战”黄金回购，投资者卖给谁收益最大最便捷？</w:t>
            </w:r>
          </w:p>
        </w:tc>
        <w:tc>
          <w:tcPr>
            <w:tcW w:w="2835" w:type="dxa"/>
            <w:vAlign w:val="center"/>
          </w:tcPr>
          <w:p w14:paraId="634BD77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勇</w:t>
            </w:r>
          </w:p>
        </w:tc>
        <w:tc>
          <w:tcPr>
            <w:tcW w:w="2835" w:type="dxa"/>
            <w:vAlign w:val="center"/>
          </w:tcPr>
          <w:p w14:paraId="3B16CF9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张广德</w:t>
            </w:r>
          </w:p>
        </w:tc>
        <w:tc>
          <w:tcPr>
            <w:tcW w:w="2237" w:type="dxa"/>
            <w:vAlign w:val="center"/>
          </w:tcPr>
          <w:p w14:paraId="7A0CD87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经济导报5版</w:t>
            </w:r>
          </w:p>
        </w:tc>
        <w:tc>
          <w:tcPr>
            <w:tcW w:w="2237" w:type="dxa"/>
            <w:vAlign w:val="center"/>
          </w:tcPr>
          <w:p w14:paraId="0B86C4D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经济导报社</w:t>
            </w:r>
          </w:p>
        </w:tc>
      </w:tr>
    </w:tbl>
    <w:p w14:paraId="3EF0FFDF">
      <w:pPr>
        <w:ind w:firstLine="640"/>
        <w:rPr>
          <w:rFonts w:ascii="Times New Roman" w:eastAsia="方正小标宋_GBK" w:cs="Times New Roman"/>
          <w:spacing w:val="20"/>
          <w:sz w:val="36"/>
          <w:szCs w:val="32"/>
        </w:rPr>
      </w:pPr>
      <w:bookmarkStart w:id="9" w:name="_Toc229499058"/>
    </w:p>
    <w:p w14:paraId="41429B71">
      <w:pPr>
        <w:pStyle w:val="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新闻专题</w:t>
      </w:r>
      <w:bookmarkEnd w:id="9"/>
    </w:p>
    <w:tbl>
      <w:tblPr>
        <w:tblStyle w:val="21"/>
        <w:tblW w:w="14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875"/>
        <w:gridCol w:w="2835"/>
        <w:gridCol w:w="2835"/>
        <w:gridCol w:w="2257"/>
        <w:gridCol w:w="2257"/>
      </w:tblGrid>
      <w:tr w14:paraId="16E5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7" w:type="dxa"/>
            <w:vAlign w:val="center"/>
          </w:tcPr>
          <w:p w14:paraId="17DFA37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75" w:type="dxa"/>
            <w:vAlign w:val="center"/>
          </w:tcPr>
          <w:p w14:paraId="6D18295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7DE092E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28FF700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7" w:type="dxa"/>
            <w:vAlign w:val="center"/>
          </w:tcPr>
          <w:p w14:paraId="67164C8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7E55158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7" w:type="dxa"/>
            <w:vAlign w:val="center"/>
          </w:tcPr>
          <w:p w14:paraId="4BAE5C5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0969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6" w:type="dxa"/>
            <w:gridSpan w:val="6"/>
            <w:vAlign w:val="center"/>
          </w:tcPr>
          <w:p w14:paraId="1307431D">
            <w:pPr>
              <w:pStyle w:val="2"/>
              <w:outlineLvl w:val="0"/>
              <w:rPr>
                <w:rFonts w:ascii="Times New Roman" w:cs="Times New Roman"/>
              </w:rPr>
            </w:pPr>
            <w:bookmarkStart w:id="10" w:name="_Toc229499059"/>
            <w:r>
              <w:rPr>
                <w:rFonts w:ascii="Times New Roman" w:cs="Times New Roman"/>
              </w:rPr>
              <w:t>一等作品（8件）</w:t>
            </w:r>
            <w:bookmarkEnd w:id="10"/>
          </w:p>
        </w:tc>
      </w:tr>
      <w:tr w14:paraId="6A98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526562FF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2E42B45A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百个鲜活故事和生动实践，带您共看“潮起东方海岱新”</w:t>
            </w:r>
          </w:p>
        </w:tc>
        <w:tc>
          <w:tcPr>
            <w:tcW w:w="2835" w:type="dxa"/>
            <w:vAlign w:val="center"/>
          </w:tcPr>
          <w:p w14:paraId="52EA46C0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</w:t>
            </w:r>
          </w:p>
        </w:tc>
        <w:tc>
          <w:tcPr>
            <w:tcW w:w="2835" w:type="dxa"/>
            <w:vAlign w:val="center"/>
          </w:tcPr>
          <w:p w14:paraId="7FED32DF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体（王雅洁　刘笑笑</w:t>
            </w:r>
          </w:p>
          <w:p w14:paraId="0879A1EC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唐浩鑫　张怀博　毛靖仪</w:t>
            </w:r>
          </w:p>
          <w:p w14:paraId="7E4C4846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车婷婷　金　雪　姜凯宁</w:t>
            </w:r>
          </w:p>
          <w:p w14:paraId="495F642C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晨）</w:t>
            </w:r>
          </w:p>
        </w:tc>
        <w:tc>
          <w:tcPr>
            <w:tcW w:w="2257" w:type="dxa"/>
            <w:vAlign w:val="center"/>
          </w:tcPr>
          <w:p w14:paraId="34066387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7" w:type="dxa"/>
            <w:vAlign w:val="center"/>
          </w:tcPr>
          <w:p w14:paraId="3852FE87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1482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5D2B77E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6EEFFD9C">
            <w:pPr>
              <w:pStyle w:val="37"/>
              <w:spacing w:line="32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让曹洼“喘口气”，留住大集烟火气</w:t>
            </w:r>
          </w:p>
        </w:tc>
        <w:tc>
          <w:tcPr>
            <w:tcW w:w="2835" w:type="dxa"/>
            <w:vAlign w:val="center"/>
          </w:tcPr>
          <w:p w14:paraId="3FE5D6B0">
            <w:pPr>
              <w:pStyle w:val="37"/>
              <w:spacing w:line="32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马海燕　刘英伟</w:t>
            </w:r>
          </w:p>
        </w:tc>
        <w:tc>
          <w:tcPr>
            <w:tcW w:w="2835" w:type="dxa"/>
            <w:vAlign w:val="center"/>
          </w:tcPr>
          <w:p w14:paraId="0191F793">
            <w:pPr>
              <w:pStyle w:val="37"/>
              <w:spacing w:line="320" w:lineRule="exac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马玉峰　王　磊　李姝蒙</w:t>
            </w:r>
          </w:p>
        </w:tc>
        <w:tc>
          <w:tcPr>
            <w:tcW w:w="2257" w:type="dxa"/>
            <w:vAlign w:val="center"/>
          </w:tcPr>
          <w:p w14:paraId="6D3D245D">
            <w:pPr>
              <w:pStyle w:val="37"/>
              <w:spacing w:line="320" w:lineRule="exact"/>
              <w:jc w:val="center"/>
              <w:rPr>
                <w:rFonts w:cs="Times New Roman"/>
                <w:bCs/>
                <w:spacing w:val="-6"/>
              </w:rPr>
            </w:pPr>
            <w:r>
              <w:rPr>
                <w:rFonts w:cs="Times New Roman"/>
                <w:bCs/>
                <w:spacing w:val="-6"/>
              </w:rPr>
              <w:t>大众新闻客户端/</w:t>
            </w:r>
          </w:p>
          <w:p w14:paraId="1E25E8B5">
            <w:pPr>
              <w:pStyle w:val="37"/>
              <w:spacing w:line="320" w:lineRule="exact"/>
              <w:jc w:val="center"/>
              <w:rPr>
                <w:rFonts w:cs="Times New Roman"/>
                <w:bCs/>
                <w:spacing w:val="-6"/>
              </w:rPr>
            </w:pPr>
            <w:r>
              <w:rPr>
                <w:rFonts w:cs="Times New Roman"/>
                <w:bCs/>
                <w:spacing w:val="-6"/>
              </w:rPr>
              <w:t>大众新闻-大众日报</w:t>
            </w:r>
          </w:p>
          <w:p w14:paraId="7B8A47E5">
            <w:pPr>
              <w:pStyle w:val="37"/>
              <w:spacing w:line="320" w:lineRule="exact"/>
              <w:jc w:val="center"/>
              <w:rPr>
                <w:rFonts w:cs="Times New Roman"/>
                <w:bCs/>
                <w:spacing w:val="-6"/>
              </w:rPr>
            </w:pPr>
            <w:r>
              <w:rPr>
                <w:rFonts w:cs="Times New Roman"/>
                <w:bCs/>
                <w:spacing w:val="-6"/>
              </w:rPr>
              <w:t>视频号/大众日报</w:t>
            </w:r>
          </w:p>
        </w:tc>
        <w:tc>
          <w:tcPr>
            <w:tcW w:w="2257" w:type="dxa"/>
            <w:vAlign w:val="center"/>
          </w:tcPr>
          <w:p w14:paraId="3B6A9ED8">
            <w:pPr>
              <w:pStyle w:val="37"/>
              <w:spacing w:line="320" w:lineRule="exact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大众日报</w:t>
            </w:r>
          </w:p>
        </w:tc>
      </w:tr>
      <w:tr w14:paraId="1794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DE9C770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756722BF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跨越山海去修桥</w:t>
            </w:r>
          </w:p>
        </w:tc>
        <w:tc>
          <w:tcPr>
            <w:tcW w:w="2835" w:type="dxa"/>
            <w:vAlign w:val="center"/>
          </w:tcPr>
          <w:p w14:paraId="7849E08C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赵丽娜　王子翔　韩　信</w:t>
            </w:r>
          </w:p>
        </w:tc>
        <w:tc>
          <w:tcPr>
            <w:tcW w:w="2835" w:type="dxa"/>
            <w:vAlign w:val="center"/>
          </w:tcPr>
          <w:p w14:paraId="09595CB3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韩　信　刘仁超　王子翔</w:t>
            </w:r>
          </w:p>
        </w:tc>
        <w:tc>
          <w:tcPr>
            <w:tcW w:w="2257" w:type="dxa"/>
            <w:vAlign w:val="center"/>
          </w:tcPr>
          <w:p w14:paraId="160EE8B0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762DE81B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新闻频道</w:t>
            </w:r>
          </w:p>
        </w:tc>
        <w:tc>
          <w:tcPr>
            <w:tcW w:w="2257" w:type="dxa"/>
            <w:vAlign w:val="center"/>
          </w:tcPr>
          <w:p w14:paraId="4CB2C62A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415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55088910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40E5BDAB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从扁担到云端　万亿商城崛起记</w:t>
            </w:r>
          </w:p>
        </w:tc>
        <w:tc>
          <w:tcPr>
            <w:tcW w:w="2835" w:type="dxa"/>
            <w:vAlign w:val="center"/>
          </w:tcPr>
          <w:p w14:paraId="689D44BC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林　</w:t>
            </w:r>
            <w:r>
              <w:rPr>
                <w:rFonts w:eastAsia="微软雅黑" w:cs="Times New Roman"/>
              </w:rPr>
              <w:t>柟</w:t>
            </w:r>
            <w:r>
              <w:rPr>
                <w:rFonts w:cs="Times New Roman"/>
              </w:rPr>
              <w:t>　李　健　王思懿</w:t>
            </w:r>
          </w:p>
          <w:p w14:paraId="5239F471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张晶晶　修　</w:t>
            </w:r>
            <w:r>
              <w:rPr>
                <w:rFonts w:eastAsia="微软雅黑" w:cs="Times New Roman"/>
              </w:rPr>
              <w:t>脩</w:t>
            </w:r>
            <w:r>
              <w:rPr>
                <w:rFonts w:cs="Times New Roman"/>
              </w:rPr>
              <w:t>　朱　帅</w:t>
            </w:r>
          </w:p>
        </w:tc>
        <w:tc>
          <w:tcPr>
            <w:tcW w:w="2835" w:type="dxa"/>
            <w:vAlign w:val="center"/>
          </w:tcPr>
          <w:p w14:paraId="1601B1EE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顾震宇　公　慧　史　静</w:t>
            </w:r>
          </w:p>
        </w:tc>
        <w:tc>
          <w:tcPr>
            <w:tcW w:w="2257" w:type="dxa"/>
            <w:vAlign w:val="center"/>
          </w:tcPr>
          <w:p w14:paraId="04F94ABD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57" w:type="dxa"/>
            <w:vAlign w:val="center"/>
          </w:tcPr>
          <w:p w14:paraId="4A7BF795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6A57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0C2549FB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0EA136E1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王洪玲秋收</w:t>
            </w:r>
            <w:r>
              <w:rPr>
                <w:rFonts w:hint="eastAsia" w:cs="Times New Roman"/>
                <w:lang w:val="en-US" w:eastAsia="zh-CN"/>
              </w:rPr>
              <w:t>秋种</w:t>
            </w:r>
            <w:r>
              <w:rPr>
                <w:rFonts w:cs="Times New Roman"/>
              </w:rPr>
              <w:t>记</w:t>
            </w:r>
          </w:p>
        </w:tc>
        <w:tc>
          <w:tcPr>
            <w:tcW w:w="2835" w:type="dxa"/>
            <w:vAlign w:val="center"/>
          </w:tcPr>
          <w:p w14:paraId="37A07073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信金超　刘伟杰　陈振国</w:t>
            </w:r>
          </w:p>
        </w:tc>
        <w:tc>
          <w:tcPr>
            <w:tcW w:w="2835" w:type="dxa"/>
            <w:vAlign w:val="center"/>
          </w:tcPr>
          <w:p w14:paraId="67BF29D1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许　娟</w:t>
            </w:r>
          </w:p>
        </w:tc>
        <w:tc>
          <w:tcPr>
            <w:tcW w:w="2257" w:type="dxa"/>
            <w:vAlign w:val="center"/>
          </w:tcPr>
          <w:p w14:paraId="1900F84C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FM1058济南新闻</w:t>
            </w:r>
          </w:p>
          <w:p w14:paraId="72A33A83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广播视频号</w:t>
            </w:r>
          </w:p>
        </w:tc>
        <w:tc>
          <w:tcPr>
            <w:tcW w:w="2257" w:type="dxa"/>
            <w:vAlign w:val="center"/>
          </w:tcPr>
          <w:p w14:paraId="6E22B077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6E16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09E75A1D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069F0910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向阳</w:t>
            </w:r>
          </w:p>
        </w:tc>
        <w:tc>
          <w:tcPr>
            <w:tcW w:w="2835" w:type="dxa"/>
            <w:vAlign w:val="center"/>
          </w:tcPr>
          <w:p w14:paraId="7E16FC1A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王晓丹　邵　彤</w:t>
            </w:r>
          </w:p>
        </w:tc>
        <w:tc>
          <w:tcPr>
            <w:tcW w:w="2835" w:type="dxa"/>
            <w:vAlign w:val="center"/>
          </w:tcPr>
          <w:p w14:paraId="1FE96E20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张力允</w:t>
            </w:r>
          </w:p>
        </w:tc>
        <w:tc>
          <w:tcPr>
            <w:tcW w:w="2257" w:type="dxa"/>
            <w:vAlign w:val="center"/>
          </w:tcPr>
          <w:p w14:paraId="54558A15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大小新闻客户端</w:t>
            </w:r>
          </w:p>
        </w:tc>
        <w:tc>
          <w:tcPr>
            <w:tcW w:w="2257" w:type="dxa"/>
            <w:vAlign w:val="center"/>
          </w:tcPr>
          <w:p w14:paraId="7B161112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烟台日报</w:t>
            </w:r>
          </w:p>
        </w:tc>
      </w:tr>
      <w:tr w14:paraId="1230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72A78390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364CEAF8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盛平家事儿</w:t>
            </w:r>
          </w:p>
        </w:tc>
        <w:tc>
          <w:tcPr>
            <w:tcW w:w="2835" w:type="dxa"/>
            <w:vAlign w:val="center"/>
          </w:tcPr>
          <w:p w14:paraId="69CA7121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李锦波　杨　婷　张来聚</w:t>
            </w:r>
          </w:p>
          <w:p w14:paraId="7DC3F9EF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李志银</w:t>
            </w:r>
          </w:p>
        </w:tc>
        <w:tc>
          <w:tcPr>
            <w:tcW w:w="2835" w:type="dxa"/>
            <w:vAlign w:val="center"/>
          </w:tcPr>
          <w:p w14:paraId="71DE83B8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冯兴华　仝晓倩　刘保迎</w:t>
            </w:r>
          </w:p>
        </w:tc>
        <w:tc>
          <w:tcPr>
            <w:tcW w:w="2257" w:type="dxa"/>
            <w:vAlign w:val="center"/>
          </w:tcPr>
          <w:p w14:paraId="4DBE2DCA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郓城融媒</w:t>
            </w:r>
          </w:p>
        </w:tc>
        <w:tc>
          <w:tcPr>
            <w:tcW w:w="2257" w:type="dxa"/>
            <w:vAlign w:val="center"/>
          </w:tcPr>
          <w:p w14:paraId="315E5A77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0D68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9C3D985">
            <w:pPr>
              <w:pStyle w:val="39"/>
              <w:numPr>
                <w:ilvl w:val="0"/>
                <w:numId w:val="7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7DBD096D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芦南村：从“荒山秃岭”到“全国文明村”的逆袭</w:t>
            </w:r>
          </w:p>
        </w:tc>
        <w:tc>
          <w:tcPr>
            <w:tcW w:w="2835" w:type="dxa"/>
            <w:vAlign w:val="center"/>
          </w:tcPr>
          <w:p w14:paraId="7ECC1014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浩　张　辉　胡登宇</w:t>
            </w:r>
          </w:p>
        </w:tc>
        <w:tc>
          <w:tcPr>
            <w:tcW w:w="2835" w:type="dxa"/>
            <w:vAlign w:val="center"/>
          </w:tcPr>
          <w:p w14:paraId="54E4CF03">
            <w:pPr>
              <w:pStyle w:val="37"/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孙明利　刘　霖　李方琳</w:t>
            </w:r>
          </w:p>
        </w:tc>
        <w:tc>
          <w:tcPr>
            <w:tcW w:w="2257" w:type="dxa"/>
            <w:vAlign w:val="center"/>
          </w:tcPr>
          <w:p w14:paraId="06DA32BD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历城综合频道</w:t>
            </w:r>
          </w:p>
        </w:tc>
        <w:tc>
          <w:tcPr>
            <w:tcW w:w="2257" w:type="dxa"/>
            <w:vAlign w:val="center"/>
          </w:tcPr>
          <w:p w14:paraId="1530BE6F">
            <w:pPr>
              <w:pStyle w:val="37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2487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6" w:type="dxa"/>
            <w:gridSpan w:val="6"/>
            <w:vAlign w:val="center"/>
          </w:tcPr>
          <w:p w14:paraId="3821877A">
            <w:pPr>
              <w:pStyle w:val="2"/>
              <w:outlineLvl w:val="0"/>
              <w:rPr>
                <w:rFonts w:ascii="Times New Roman" w:cs="Times New Roman"/>
              </w:rPr>
            </w:pPr>
            <w:bookmarkStart w:id="11" w:name="_Toc229499060"/>
            <w:r>
              <w:rPr>
                <w:rFonts w:ascii="Times New Roman" w:cs="Times New Roman"/>
              </w:rPr>
              <w:t>二等作品（12件）</w:t>
            </w:r>
            <w:bookmarkEnd w:id="11"/>
          </w:p>
        </w:tc>
      </w:tr>
      <w:tr w14:paraId="563A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DA7BD64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3DDD8B1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一元好戏——传承百年戏脉的曹县实践</w:t>
            </w:r>
          </w:p>
        </w:tc>
        <w:tc>
          <w:tcPr>
            <w:tcW w:w="2835" w:type="dxa"/>
            <w:vAlign w:val="center"/>
          </w:tcPr>
          <w:p w14:paraId="5A8BD90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孙雪萌　谢巨洋　马海燕</w:t>
            </w:r>
          </w:p>
        </w:tc>
        <w:tc>
          <w:tcPr>
            <w:tcW w:w="2835" w:type="dxa"/>
            <w:vAlign w:val="center"/>
          </w:tcPr>
          <w:p w14:paraId="05FECE6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马玉峰　王　磊　李姝蒙</w:t>
            </w:r>
          </w:p>
        </w:tc>
        <w:tc>
          <w:tcPr>
            <w:tcW w:w="2257" w:type="dxa"/>
            <w:vAlign w:val="center"/>
          </w:tcPr>
          <w:p w14:paraId="5BFD4594">
            <w:pPr>
              <w:pStyle w:val="37"/>
              <w:spacing w:line="28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大众新闻客户端/</w:t>
            </w:r>
          </w:p>
          <w:p w14:paraId="29518ABF">
            <w:pPr>
              <w:pStyle w:val="37"/>
              <w:spacing w:line="28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大众新闻-大众日报视频号/大众新闻-</w:t>
            </w:r>
          </w:p>
          <w:p w14:paraId="58BB4F5E">
            <w:pPr>
              <w:pStyle w:val="37"/>
              <w:spacing w:line="28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大众日报抖音号</w:t>
            </w:r>
          </w:p>
        </w:tc>
        <w:tc>
          <w:tcPr>
            <w:tcW w:w="2257" w:type="dxa"/>
            <w:vAlign w:val="center"/>
          </w:tcPr>
          <w:p w14:paraId="1DEAB17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4FE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26842CFA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5861FBF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关键1公里跨越37年　济南破解泉水与地铁共生世界难题</w:t>
            </w:r>
          </w:p>
        </w:tc>
        <w:tc>
          <w:tcPr>
            <w:tcW w:w="2835" w:type="dxa"/>
            <w:vAlign w:val="center"/>
          </w:tcPr>
          <w:p w14:paraId="0ABC7A4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赵丽娜　伊　力　梁　欣</w:t>
            </w:r>
          </w:p>
          <w:p w14:paraId="47621CC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雨　高昌洁</w:t>
            </w:r>
          </w:p>
        </w:tc>
        <w:tc>
          <w:tcPr>
            <w:tcW w:w="2835" w:type="dxa"/>
            <w:vAlign w:val="center"/>
          </w:tcPr>
          <w:p w14:paraId="445DD90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梁　欣　高昌洁　张　雨</w:t>
            </w:r>
          </w:p>
        </w:tc>
        <w:tc>
          <w:tcPr>
            <w:tcW w:w="2257" w:type="dxa"/>
            <w:vAlign w:val="center"/>
          </w:tcPr>
          <w:p w14:paraId="1DE5D1A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</w:t>
            </w:r>
          </w:p>
        </w:tc>
        <w:tc>
          <w:tcPr>
            <w:tcW w:w="2257" w:type="dxa"/>
            <w:vAlign w:val="center"/>
          </w:tcPr>
          <w:p w14:paraId="4540BF54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E26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6F4B3C2E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396286A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跟着“蛟龙”去探海</w:t>
            </w:r>
          </w:p>
        </w:tc>
        <w:tc>
          <w:tcPr>
            <w:tcW w:w="2835" w:type="dxa"/>
            <w:vAlign w:val="center"/>
          </w:tcPr>
          <w:p w14:paraId="62DBC92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李勋祥　李　宁　李莉莉</w:t>
            </w:r>
          </w:p>
          <w:p w14:paraId="7723619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陈　通　杨海涛　刘希金</w:t>
            </w:r>
          </w:p>
          <w:p w14:paraId="0058F41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毛秋岩</w:t>
            </w:r>
          </w:p>
        </w:tc>
        <w:tc>
          <w:tcPr>
            <w:tcW w:w="2835" w:type="dxa"/>
            <w:vAlign w:val="center"/>
          </w:tcPr>
          <w:p w14:paraId="2DC9525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娉　张兆新　魏　巍</w:t>
            </w:r>
          </w:p>
        </w:tc>
        <w:tc>
          <w:tcPr>
            <w:tcW w:w="2257" w:type="dxa"/>
            <w:vAlign w:val="center"/>
          </w:tcPr>
          <w:p w14:paraId="6218C9EB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观海新闻客户端</w:t>
            </w:r>
          </w:p>
        </w:tc>
        <w:tc>
          <w:tcPr>
            <w:tcW w:w="2257" w:type="dxa"/>
            <w:vAlign w:val="center"/>
          </w:tcPr>
          <w:p w14:paraId="6A9A40F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7FAD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3A3B1C07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2352ED1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新能源汽车“赶船”记</w:t>
            </w:r>
          </w:p>
        </w:tc>
        <w:tc>
          <w:tcPr>
            <w:tcW w:w="2835" w:type="dxa"/>
            <w:vAlign w:val="center"/>
          </w:tcPr>
          <w:p w14:paraId="2E48C01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昕　赵　娜　王小沫</w:t>
            </w:r>
          </w:p>
          <w:p w14:paraId="1F176C6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李岳锋　李心驰　王　奔</w:t>
            </w:r>
          </w:p>
        </w:tc>
        <w:tc>
          <w:tcPr>
            <w:tcW w:w="2835" w:type="dxa"/>
            <w:vAlign w:val="center"/>
          </w:tcPr>
          <w:p w14:paraId="2FFFF4F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　娜　李岳锋</w:t>
            </w:r>
          </w:p>
        </w:tc>
        <w:tc>
          <w:tcPr>
            <w:tcW w:w="2257" w:type="dxa"/>
            <w:vAlign w:val="center"/>
          </w:tcPr>
          <w:p w14:paraId="3AF721E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新闻综合广播FM107.6</w:t>
            </w:r>
          </w:p>
        </w:tc>
        <w:tc>
          <w:tcPr>
            <w:tcW w:w="2257" w:type="dxa"/>
            <w:vAlign w:val="center"/>
          </w:tcPr>
          <w:p w14:paraId="414DF8A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  <w:tr w14:paraId="0439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263D1E0D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7011DFB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生命终点的“摆渡人”</w:t>
            </w:r>
          </w:p>
        </w:tc>
        <w:tc>
          <w:tcPr>
            <w:tcW w:w="2835" w:type="dxa"/>
            <w:vAlign w:val="center"/>
          </w:tcPr>
          <w:p w14:paraId="7BD3685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栾　</w:t>
            </w:r>
            <w:r>
              <w:rPr>
                <w:rFonts w:eastAsia="微软雅黑" w:cs="Times New Roman"/>
              </w:rPr>
              <w:t>堃</w:t>
            </w:r>
            <w:r>
              <w:rPr>
                <w:rFonts w:cs="Times New Roman"/>
              </w:rPr>
              <w:t>　刘茗蔚　段　瑜</w:t>
            </w:r>
          </w:p>
        </w:tc>
        <w:tc>
          <w:tcPr>
            <w:tcW w:w="2835" w:type="dxa"/>
            <w:vAlign w:val="center"/>
          </w:tcPr>
          <w:p w14:paraId="615C812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瑞　王迅照　薄　林</w:t>
            </w:r>
          </w:p>
        </w:tc>
        <w:tc>
          <w:tcPr>
            <w:tcW w:w="2257" w:type="dxa"/>
            <w:vAlign w:val="center"/>
          </w:tcPr>
          <w:p w14:paraId="142CB5B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烟台综合广播</w:t>
            </w:r>
          </w:p>
        </w:tc>
        <w:tc>
          <w:tcPr>
            <w:tcW w:w="2257" w:type="dxa"/>
            <w:vAlign w:val="center"/>
          </w:tcPr>
          <w:p w14:paraId="05B1440D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烟台市融媒体中心</w:t>
            </w:r>
          </w:p>
        </w:tc>
      </w:tr>
      <w:tr w14:paraId="57FE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06CFA5E4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1B8718D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济南抗战记忆：图影重生与历史回响</w:t>
            </w:r>
          </w:p>
        </w:tc>
        <w:tc>
          <w:tcPr>
            <w:tcW w:w="2835" w:type="dxa"/>
            <w:vAlign w:val="center"/>
          </w:tcPr>
          <w:p w14:paraId="17CEF19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敬　孙若曦　高志川</w:t>
            </w:r>
          </w:p>
          <w:p w14:paraId="2AA0B8F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张君宁　谢锦涛　孟　坤</w:t>
            </w:r>
          </w:p>
          <w:p w14:paraId="29A2AF3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冯　营</w:t>
            </w:r>
          </w:p>
        </w:tc>
        <w:tc>
          <w:tcPr>
            <w:tcW w:w="2835" w:type="dxa"/>
            <w:vAlign w:val="center"/>
          </w:tcPr>
          <w:p w14:paraId="15304F1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乌　琨　马宏骥　陈碧莹</w:t>
            </w:r>
          </w:p>
        </w:tc>
        <w:tc>
          <w:tcPr>
            <w:tcW w:w="2257" w:type="dxa"/>
            <w:vAlign w:val="center"/>
          </w:tcPr>
          <w:p w14:paraId="38CA649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  <w:tc>
          <w:tcPr>
            <w:tcW w:w="2257" w:type="dxa"/>
            <w:vAlign w:val="center"/>
          </w:tcPr>
          <w:p w14:paraId="680981F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</w:tr>
      <w:tr w14:paraId="396C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4634930B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47F4B2E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刚果河畔的“墨班”星火：中国职教助力非洲工业化梦想</w:t>
            </w:r>
          </w:p>
        </w:tc>
        <w:tc>
          <w:tcPr>
            <w:tcW w:w="2835" w:type="dxa"/>
            <w:vAlign w:val="center"/>
          </w:tcPr>
          <w:p w14:paraId="5802A2A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张亚伟　李文龙</w:t>
            </w:r>
          </w:p>
        </w:tc>
        <w:tc>
          <w:tcPr>
            <w:tcW w:w="2835" w:type="dxa"/>
            <w:vAlign w:val="center"/>
          </w:tcPr>
          <w:p w14:paraId="502FB63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刘文静</w:t>
            </w:r>
          </w:p>
        </w:tc>
        <w:tc>
          <w:tcPr>
            <w:tcW w:w="2257" w:type="dxa"/>
            <w:vAlign w:val="center"/>
          </w:tcPr>
          <w:p w14:paraId="41B5DBF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枣庄新闻综合广播</w:t>
            </w:r>
          </w:p>
          <w:p w14:paraId="54552A4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《新闻焦点》</w:t>
            </w:r>
          </w:p>
        </w:tc>
        <w:tc>
          <w:tcPr>
            <w:tcW w:w="2257" w:type="dxa"/>
            <w:vAlign w:val="center"/>
          </w:tcPr>
          <w:p w14:paraId="7C72DBA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枣庄市新闻传媒中心</w:t>
            </w:r>
          </w:p>
        </w:tc>
      </w:tr>
      <w:tr w14:paraId="49E0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422ED5EE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2B72E9B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地下0.03米</w:t>
            </w:r>
          </w:p>
        </w:tc>
        <w:tc>
          <w:tcPr>
            <w:tcW w:w="2835" w:type="dxa"/>
            <w:vAlign w:val="center"/>
          </w:tcPr>
          <w:p w14:paraId="0D130F7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体（马　震　巩小龙</w:t>
            </w:r>
          </w:p>
          <w:p w14:paraId="7BA0B6E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张大卫　于琳琳　杨童童</w:t>
            </w:r>
          </w:p>
          <w:p w14:paraId="5F5CBC8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杨　凯　刘　旋　满倩倩</w:t>
            </w:r>
          </w:p>
          <w:p w14:paraId="3B468DF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赵鹏程　孙博洋　焦成龙</w:t>
            </w:r>
          </w:p>
          <w:p w14:paraId="12448A9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马凤学）</w:t>
            </w:r>
          </w:p>
        </w:tc>
        <w:tc>
          <w:tcPr>
            <w:tcW w:w="2835" w:type="dxa"/>
            <w:vAlign w:val="center"/>
          </w:tcPr>
          <w:p w14:paraId="2856615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体（张达伟　魏　鹏</w:t>
            </w:r>
          </w:p>
          <w:p w14:paraId="5437BE0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</w:t>
            </w:r>
            <w:r>
              <w:rPr>
                <w:rFonts w:eastAsia="微软雅黑" w:cs="Times New Roman"/>
              </w:rPr>
              <w:t>赟</w:t>
            </w:r>
            <w:r>
              <w:rPr>
                <w:rFonts w:cs="Times New Roman"/>
              </w:rPr>
              <w:t>　赵　伟　夏　彤</w:t>
            </w:r>
          </w:p>
          <w:p w14:paraId="6798DDB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汶　蔡云飞　陈维航</w:t>
            </w:r>
          </w:p>
          <w:p w14:paraId="33E0047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商永恒　赵菲菲　秦雅琨</w:t>
            </w:r>
          </w:p>
          <w:p w14:paraId="293A18D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朱仙娉　候　畅　张明明</w:t>
            </w:r>
          </w:p>
          <w:p w14:paraId="4A59E0E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勇　辛振东　刘　晨</w:t>
            </w:r>
          </w:p>
          <w:p w14:paraId="1E97CD1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李龙淇）</w:t>
            </w:r>
          </w:p>
        </w:tc>
        <w:tc>
          <w:tcPr>
            <w:tcW w:w="2257" w:type="dxa"/>
            <w:vAlign w:val="center"/>
          </w:tcPr>
          <w:p w14:paraId="17463CD4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57" w:type="dxa"/>
            <w:vAlign w:val="center"/>
          </w:tcPr>
          <w:p w14:paraId="1D44E5EF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</w:t>
            </w:r>
          </w:p>
        </w:tc>
      </w:tr>
      <w:tr w14:paraId="2750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5E3B1E09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27F8D58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“胜利”走向东方——中国首个海上试车平台诞生记</w:t>
            </w:r>
          </w:p>
        </w:tc>
        <w:tc>
          <w:tcPr>
            <w:tcW w:w="2835" w:type="dxa"/>
            <w:vAlign w:val="center"/>
          </w:tcPr>
          <w:p w14:paraId="358FBA3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　帅　孔冠军　张衍峰</w:t>
            </w:r>
          </w:p>
          <w:p w14:paraId="4B7F599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邓　杰　杨少明　张玉峰</w:t>
            </w:r>
          </w:p>
          <w:p w14:paraId="070B5DC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由依卓</w:t>
            </w:r>
          </w:p>
        </w:tc>
        <w:tc>
          <w:tcPr>
            <w:tcW w:w="2835" w:type="dxa"/>
            <w:vAlign w:val="center"/>
          </w:tcPr>
          <w:p w14:paraId="3A61280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韩　信　张衍峰　孔冠军</w:t>
            </w:r>
          </w:p>
        </w:tc>
        <w:tc>
          <w:tcPr>
            <w:tcW w:w="2257" w:type="dxa"/>
            <w:vAlign w:val="center"/>
          </w:tcPr>
          <w:p w14:paraId="50B37C6B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57" w:type="dxa"/>
            <w:vAlign w:val="center"/>
          </w:tcPr>
          <w:p w14:paraId="262EB1B8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  <w:tr w14:paraId="148D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5B25B70A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1AEE0DF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【非凡“十四五”　启航“十五五”】来俺家·骑上小车对大账</w:t>
            </w:r>
          </w:p>
        </w:tc>
        <w:tc>
          <w:tcPr>
            <w:tcW w:w="2835" w:type="dxa"/>
            <w:vAlign w:val="center"/>
          </w:tcPr>
          <w:p w14:paraId="10AF0CC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苏　琛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cs="Times New Roman"/>
              </w:rPr>
              <w:t>邵丽晓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cs="Times New Roman"/>
              </w:rPr>
              <w:t>张　冰</w:t>
            </w:r>
          </w:p>
          <w:p w14:paraId="701BFB0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刘抒音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cs="Times New Roman"/>
              </w:rPr>
              <w:t>王　炜　徐　奇</w:t>
            </w:r>
          </w:p>
          <w:p w14:paraId="4622106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　泳</w:t>
            </w:r>
          </w:p>
        </w:tc>
        <w:tc>
          <w:tcPr>
            <w:tcW w:w="2835" w:type="dxa"/>
            <w:vAlign w:val="center"/>
          </w:tcPr>
          <w:p w14:paraId="5EC0C11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张晓军　王　筱　宋淑媛</w:t>
            </w:r>
          </w:p>
        </w:tc>
        <w:tc>
          <w:tcPr>
            <w:tcW w:w="2257" w:type="dxa"/>
            <w:vAlign w:val="center"/>
          </w:tcPr>
          <w:p w14:paraId="65792C34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蒙阴首发客户端</w:t>
            </w:r>
          </w:p>
        </w:tc>
        <w:tc>
          <w:tcPr>
            <w:tcW w:w="2257" w:type="dxa"/>
            <w:vAlign w:val="center"/>
          </w:tcPr>
          <w:p w14:paraId="6146FD8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5874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5EA16CE2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309F122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郓城特种车：从小县城驶向全球市场</w:t>
            </w:r>
          </w:p>
        </w:tc>
        <w:tc>
          <w:tcPr>
            <w:tcW w:w="2835" w:type="dxa"/>
            <w:vAlign w:val="center"/>
          </w:tcPr>
          <w:p w14:paraId="2CBBBBA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冯兴华　任威明　刘保迎</w:t>
            </w:r>
          </w:p>
          <w:p w14:paraId="128057E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祝令伟</w:t>
            </w:r>
          </w:p>
        </w:tc>
        <w:tc>
          <w:tcPr>
            <w:tcW w:w="2835" w:type="dxa"/>
            <w:vAlign w:val="center"/>
          </w:tcPr>
          <w:p w14:paraId="3878DDD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李锦波　张来聚　何泓池</w:t>
            </w:r>
          </w:p>
        </w:tc>
        <w:tc>
          <w:tcPr>
            <w:tcW w:w="2257" w:type="dxa"/>
            <w:vAlign w:val="center"/>
          </w:tcPr>
          <w:p w14:paraId="6A0756D7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郓城融媒客户端</w:t>
            </w:r>
          </w:p>
        </w:tc>
        <w:tc>
          <w:tcPr>
            <w:tcW w:w="2257" w:type="dxa"/>
            <w:vAlign w:val="center"/>
          </w:tcPr>
          <w:p w14:paraId="6E957CB8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6B85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Align w:val="center"/>
          </w:tcPr>
          <w:p w14:paraId="461A72C7">
            <w:pPr>
              <w:pStyle w:val="39"/>
              <w:numPr>
                <w:ilvl w:val="0"/>
                <w:numId w:val="8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5" w:type="dxa"/>
            <w:vAlign w:val="center"/>
          </w:tcPr>
          <w:p w14:paraId="73CE8C9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新春走基层：一声“谢谢”就是“过年”</w:t>
            </w:r>
          </w:p>
        </w:tc>
        <w:tc>
          <w:tcPr>
            <w:tcW w:w="2835" w:type="dxa"/>
            <w:vAlign w:val="center"/>
          </w:tcPr>
          <w:p w14:paraId="630A11D6">
            <w:pPr>
              <w:pStyle w:val="37"/>
              <w:spacing w:line="280" w:lineRule="exact"/>
              <w:ind w:left="220" w:hanging="220" w:hangingChars="100"/>
              <w:rPr>
                <w:rFonts w:hint="eastAsia" w:cs="Times New Roman"/>
                <w:lang w:val="en-US" w:eastAsia="zh-CN"/>
              </w:rPr>
            </w:pPr>
            <w:r>
              <w:rPr>
                <w:rFonts w:cs="Times New Roman"/>
              </w:rPr>
              <w:t>逯兴举</w:t>
            </w:r>
            <w:r>
              <w:rPr>
                <w:rFonts w:hint="eastAsia" w:cs="Times New Roman"/>
                <w:lang w:val="en-US" w:eastAsia="zh-CN"/>
              </w:rPr>
              <w:t xml:space="preserve">  王齐源  王欣雨</w:t>
            </w:r>
          </w:p>
          <w:p w14:paraId="5AB4027D">
            <w:pPr>
              <w:pStyle w:val="37"/>
              <w:spacing w:line="280" w:lineRule="exact"/>
              <w:ind w:left="220" w:hanging="220" w:hangingChars="100"/>
              <w:rPr>
                <w:rFonts w:cs="Times New Roman"/>
              </w:rPr>
            </w:pPr>
            <w:r>
              <w:rPr>
                <w:rFonts w:cs="Times New Roman"/>
              </w:rPr>
              <w:t>薛云飞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cs="Times New Roman"/>
              </w:rPr>
              <w:t>梁　博</w:t>
            </w:r>
          </w:p>
        </w:tc>
        <w:tc>
          <w:tcPr>
            <w:tcW w:w="2835" w:type="dxa"/>
            <w:vAlign w:val="center"/>
          </w:tcPr>
          <w:p w14:paraId="0BDB427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薛云飞　王凯惠</w:t>
            </w:r>
          </w:p>
        </w:tc>
        <w:tc>
          <w:tcPr>
            <w:tcW w:w="2257" w:type="dxa"/>
            <w:vAlign w:val="center"/>
          </w:tcPr>
          <w:p w14:paraId="438F08AD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济铁新闻</w:t>
            </w:r>
          </w:p>
        </w:tc>
        <w:tc>
          <w:tcPr>
            <w:tcW w:w="2257" w:type="dxa"/>
            <w:vAlign w:val="center"/>
          </w:tcPr>
          <w:p w14:paraId="6162433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中国铁路济南局集团有限公司融媒体中心</w:t>
            </w:r>
          </w:p>
        </w:tc>
      </w:tr>
    </w:tbl>
    <w:p w14:paraId="39E3B3B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4726A796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1C8C0A3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0490F56">
      <w:pPr>
        <w:widowControl/>
        <w:spacing w:line="240" w:lineRule="auto"/>
        <w:ind w:firstLine="0" w:firstLineChars="0"/>
        <w:jc w:val="left"/>
        <w:rPr>
          <w:rFonts w:ascii="Times New Roman" w:eastAsia="方正小标宋_GBK" w:cs="Times New Roman"/>
          <w:bCs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C556BA7">
      <w:pPr>
        <w:pStyle w:val="18"/>
        <w:rPr>
          <w:rFonts w:ascii="Times New Roman" w:hAnsi="Times New Roman" w:cs="Times New Roman"/>
        </w:rPr>
      </w:pPr>
      <w:bookmarkStart w:id="12" w:name="_Toc229499062"/>
      <w:r>
        <w:rPr>
          <w:rFonts w:ascii="Times New Roman" w:hAnsi="Times New Roman" w:cs="Times New Roman"/>
        </w:rPr>
        <w:t>系列报道</w:t>
      </w:r>
      <w:bookmarkEnd w:id="12"/>
    </w:p>
    <w:tbl>
      <w:tblPr>
        <w:tblStyle w:val="21"/>
        <w:tblW w:w="14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827"/>
        <w:gridCol w:w="2848"/>
        <w:gridCol w:w="2849"/>
        <w:gridCol w:w="2254"/>
        <w:gridCol w:w="2255"/>
      </w:tblGrid>
      <w:tr w14:paraId="1996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73" w:type="dxa"/>
            <w:vAlign w:val="center"/>
          </w:tcPr>
          <w:p w14:paraId="559E24A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39B6678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48" w:type="dxa"/>
            <w:vAlign w:val="center"/>
          </w:tcPr>
          <w:p w14:paraId="676A342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49" w:type="dxa"/>
            <w:vAlign w:val="center"/>
          </w:tcPr>
          <w:p w14:paraId="4F313B4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4" w:type="dxa"/>
            <w:vAlign w:val="center"/>
          </w:tcPr>
          <w:p w14:paraId="5446FF0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13E1D74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5" w:type="dxa"/>
            <w:vAlign w:val="center"/>
          </w:tcPr>
          <w:p w14:paraId="33E8613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45F3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6" w:type="dxa"/>
            <w:gridSpan w:val="6"/>
            <w:vAlign w:val="center"/>
          </w:tcPr>
          <w:p w14:paraId="18162D1B">
            <w:pPr>
              <w:pStyle w:val="2"/>
              <w:outlineLvl w:val="0"/>
              <w:rPr>
                <w:rFonts w:ascii="Times New Roman" w:cs="Times New Roman"/>
              </w:rPr>
            </w:pPr>
            <w:bookmarkStart w:id="13" w:name="_Toc229499063"/>
            <w:r>
              <w:rPr>
                <w:rFonts w:ascii="Times New Roman" w:cs="Times New Roman"/>
              </w:rPr>
              <w:t>一等作品（8件）</w:t>
            </w:r>
            <w:bookmarkEnd w:id="13"/>
          </w:p>
        </w:tc>
      </w:tr>
      <w:tr w14:paraId="457D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3A511E3E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BEC5A9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“产业链上的山东好品牌”系列报道</w:t>
            </w:r>
          </w:p>
        </w:tc>
        <w:tc>
          <w:tcPr>
            <w:tcW w:w="2848" w:type="dxa"/>
            <w:vAlign w:val="center"/>
          </w:tcPr>
          <w:p w14:paraId="2FA62D8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体（付玉婷　戴　岳</w:t>
            </w:r>
          </w:p>
          <w:p w14:paraId="47D8130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张文婷　孙雪萌　陈晓婉</w:t>
            </w:r>
          </w:p>
          <w:p w14:paraId="5A9964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肖　芳　刘　童　白　晓</w:t>
            </w:r>
          </w:p>
          <w:p w14:paraId="2EA7D3A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刘江波　刘笑笑　杨　成</w:t>
            </w:r>
          </w:p>
          <w:p w14:paraId="3794FA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丽　杜辉升　徐　明</w:t>
            </w:r>
          </w:p>
          <w:p w14:paraId="6B0C8F1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刘元迪　董　卿　杨秀萍</w:t>
            </w:r>
          </w:p>
          <w:p w14:paraId="39B4C2A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王鹤颖　张晓帆　王佳声</w:t>
            </w:r>
          </w:p>
          <w:p w14:paraId="0151A0D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蓓　从春龙　张锡坤</w:t>
            </w:r>
          </w:p>
          <w:p w14:paraId="16C37DD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贺莹莹　徐付彪　王思晴</w:t>
            </w:r>
          </w:p>
          <w:p w14:paraId="1E41690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磊　孙渤海　张海峰</w:t>
            </w:r>
          </w:p>
          <w:p w14:paraId="221C1EA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李子锐　廖　宁　王嘉一</w:t>
            </w:r>
          </w:p>
          <w:p w14:paraId="35B3C49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　珂　李广寅　王洪涛</w:t>
            </w:r>
          </w:p>
          <w:p w14:paraId="76F7952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曹儒峰　孟　一　郑　莉</w:t>
            </w:r>
          </w:p>
          <w:p w14:paraId="34F0CD4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刘玉凡　王雅洁　段婷婷</w:t>
            </w:r>
          </w:p>
          <w:p w14:paraId="14805DF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王浩奇　韩　凯　程</w:t>
            </w:r>
            <w:r>
              <w:rPr>
                <w:rFonts w:eastAsia="微软雅黑" w:cs="Times New Roman"/>
              </w:rPr>
              <w:t>芃芃</w:t>
            </w:r>
          </w:p>
          <w:p w14:paraId="1C52726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王兆锋　蒋　鑫）</w:t>
            </w:r>
          </w:p>
        </w:tc>
        <w:tc>
          <w:tcPr>
            <w:tcW w:w="2849" w:type="dxa"/>
            <w:vAlign w:val="center"/>
          </w:tcPr>
          <w:p w14:paraId="745F518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体（王　健　徐超超</w:t>
            </w:r>
          </w:p>
          <w:p w14:paraId="73186A5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丰　刘小歆　李洪翠</w:t>
            </w:r>
          </w:p>
          <w:p w14:paraId="3C95D4A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沈　静　梁旭日　赵　君</w:t>
            </w:r>
          </w:p>
          <w:p w14:paraId="3BD598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蒋兴坤）</w:t>
            </w:r>
          </w:p>
        </w:tc>
        <w:tc>
          <w:tcPr>
            <w:tcW w:w="2254" w:type="dxa"/>
            <w:vAlign w:val="center"/>
          </w:tcPr>
          <w:p w14:paraId="6FE14EB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5" w:type="dxa"/>
            <w:vAlign w:val="center"/>
          </w:tcPr>
          <w:p w14:paraId="2C8D5D3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679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468C6B7C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1451C9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“我为民企办实事”系列报道</w:t>
            </w:r>
          </w:p>
        </w:tc>
        <w:tc>
          <w:tcPr>
            <w:tcW w:w="2848" w:type="dxa"/>
            <w:vAlign w:val="center"/>
          </w:tcPr>
          <w:p w14:paraId="154D237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体（娄和军　陈晓婉</w:t>
            </w:r>
          </w:p>
          <w:p w14:paraId="61FF239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王雨萌　张晓帆　王雅洁</w:t>
            </w:r>
          </w:p>
          <w:p w14:paraId="4FCC272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刘姝彤　刘云鹤　张铭铭</w:t>
            </w:r>
          </w:p>
          <w:p w14:paraId="07B44F8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赵浩然等）</w:t>
            </w:r>
          </w:p>
        </w:tc>
        <w:tc>
          <w:tcPr>
            <w:tcW w:w="2849" w:type="dxa"/>
            <w:vAlign w:val="center"/>
          </w:tcPr>
          <w:p w14:paraId="5D3B05E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体（徐超超　王　健</w:t>
            </w:r>
          </w:p>
          <w:p w14:paraId="3406CB0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丰　梁旭日　蒋兴坤</w:t>
            </w:r>
          </w:p>
          <w:p w14:paraId="4C3DF70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君）</w:t>
            </w:r>
          </w:p>
        </w:tc>
        <w:tc>
          <w:tcPr>
            <w:tcW w:w="2254" w:type="dxa"/>
            <w:vAlign w:val="center"/>
          </w:tcPr>
          <w:p w14:paraId="5CF6C1D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大众日报/</w:t>
            </w:r>
          </w:p>
          <w:p w14:paraId="3BD998D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67FF0E1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6EC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2643E566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1F94969">
            <w:pPr>
              <w:pStyle w:val="37"/>
              <w:rPr>
                <w:rFonts w:hint="eastAsia" w:eastAsia="仿宋_GB2312" w:cs="Times New Roman"/>
                <w:lang w:eastAsia="zh-CN"/>
              </w:rPr>
            </w:pPr>
            <w:r>
              <w:rPr>
                <w:rFonts w:cs="Times New Roman"/>
              </w:rPr>
              <w:t>了不起的小草</w:t>
            </w:r>
          </w:p>
        </w:tc>
        <w:tc>
          <w:tcPr>
            <w:tcW w:w="2848" w:type="dxa"/>
            <w:vAlign w:val="center"/>
          </w:tcPr>
          <w:p w14:paraId="1347DB0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　龙　姚晓慧　王子翔</w:t>
            </w:r>
          </w:p>
          <w:p w14:paraId="767406B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徐现泽　徐桂龙　张　雨</w:t>
            </w:r>
          </w:p>
          <w:p w14:paraId="43A80B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  <w:spacing w:val="-4"/>
                <w:w w:val="80"/>
              </w:rPr>
              <w:t>欧阳明哲</w:t>
            </w:r>
            <w:r>
              <w:rPr>
                <w:rFonts w:cs="Times New Roman"/>
              </w:rPr>
              <w:t>　戴　萌</w:t>
            </w:r>
          </w:p>
        </w:tc>
        <w:tc>
          <w:tcPr>
            <w:tcW w:w="2849" w:type="dxa"/>
            <w:vAlign w:val="center"/>
          </w:tcPr>
          <w:p w14:paraId="45986EE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　信　高昌洁　陈　龙</w:t>
            </w:r>
          </w:p>
        </w:tc>
        <w:tc>
          <w:tcPr>
            <w:tcW w:w="2254" w:type="dxa"/>
            <w:vAlign w:val="center"/>
          </w:tcPr>
          <w:p w14:paraId="6850C94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55" w:type="dxa"/>
            <w:vAlign w:val="center"/>
          </w:tcPr>
          <w:p w14:paraId="4A763A0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80E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75E196F6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1AC7016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“紧日子”里的民生福祉</w:t>
            </w:r>
          </w:p>
        </w:tc>
        <w:tc>
          <w:tcPr>
            <w:tcW w:w="2848" w:type="dxa"/>
            <w:vAlign w:val="center"/>
          </w:tcPr>
          <w:p w14:paraId="5A0D5B3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徐展力　纪　元　查　越</w:t>
            </w:r>
          </w:p>
          <w:p w14:paraId="20C604A8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周芯宇　王佩榕</w:t>
            </w:r>
          </w:p>
        </w:tc>
        <w:tc>
          <w:tcPr>
            <w:tcW w:w="2849" w:type="dxa"/>
            <w:vAlign w:val="center"/>
          </w:tcPr>
          <w:p w14:paraId="750853B1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张晓琳　于　杰　徐　洁</w:t>
            </w:r>
          </w:p>
        </w:tc>
        <w:tc>
          <w:tcPr>
            <w:tcW w:w="2254" w:type="dxa"/>
            <w:vAlign w:val="center"/>
          </w:tcPr>
          <w:p w14:paraId="2F17867D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青岛新闻综合广播</w:t>
            </w:r>
          </w:p>
        </w:tc>
        <w:tc>
          <w:tcPr>
            <w:tcW w:w="2255" w:type="dxa"/>
            <w:vAlign w:val="center"/>
          </w:tcPr>
          <w:p w14:paraId="2DEEF1A5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  <w:tr w14:paraId="5B6C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0E38B7EB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E084A0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考试还有下次，生命只有一次——烟台小伙为救同学缺考职教高考</w:t>
            </w:r>
          </w:p>
        </w:tc>
        <w:tc>
          <w:tcPr>
            <w:tcW w:w="2848" w:type="dxa"/>
            <w:vAlign w:val="center"/>
          </w:tcPr>
          <w:p w14:paraId="2358969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张　琪　杨　凡　闫丽君</w:t>
            </w:r>
          </w:p>
          <w:p w14:paraId="65223F31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王　琳　杜晓丹　钟建军</w:t>
            </w:r>
          </w:p>
        </w:tc>
        <w:tc>
          <w:tcPr>
            <w:tcW w:w="2849" w:type="dxa"/>
            <w:vAlign w:val="center"/>
          </w:tcPr>
          <w:p w14:paraId="053CE1CC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体（廖鲁川　刘海鹏</w:t>
            </w:r>
          </w:p>
          <w:p w14:paraId="1E097E3D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郝东智　殷美玲　武春虎</w:t>
            </w:r>
          </w:p>
          <w:p w14:paraId="25078ECB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苑仁峰　刘雨丝　周晓彤</w:t>
            </w:r>
          </w:p>
          <w:p w14:paraId="26ACD2B0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刘　齐　王　帅　魏业萌</w:t>
            </w:r>
          </w:p>
          <w:p w14:paraId="268D38E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周宣刚　马纯潇　朱艺君</w:t>
            </w:r>
          </w:p>
          <w:p w14:paraId="241631D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吕春梅）</w:t>
            </w:r>
          </w:p>
        </w:tc>
        <w:tc>
          <w:tcPr>
            <w:tcW w:w="2254" w:type="dxa"/>
            <w:vAlign w:val="center"/>
          </w:tcPr>
          <w:p w14:paraId="36D25736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齐鲁晚报·齐鲁壹点</w:t>
            </w:r>
          </w:p>
        </w:tc>
        <w:tc>
          <w:tcPr>
            <w:tcW w:w="2255" w:type="dxa"/>
            <w:vAlign w:val="center"/>
          </w:tcPr>
          <w:p w14:paraId="0EF90FA1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齐鲁晚报·齐鲁壹点</w:t>
            </w:r>
          </w:p>
        </w:tc>
      </w:tr>
      <w:tr w14:paraId="5C64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3048F530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8FC354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“直击外贸一线”系列报道</w:t>
            </w:r>
          </w:p>
        </w:tc>
        <w:tc>
          <w:tcPr>
            <w:tcW w:w="2848" w:type="dxa"/>
            <w:vAlign w:val="center"/>
          </w:tcPr>
          <w:p w14:paraId="4CE9A365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体（解强民　张　稳</w:t>
            </w:r>
          </w:p>
          <w:p w14:paraId="1AB1AD88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赵　恩　陈俞印　张海振</w:t>
            </w:r>
          </w:p>
          <w:p w14:paraId="6284E8AA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张一帆　杜郑敏　孙来彬</w:t>
            </w:r>
          </w:p>
          <w:p w14:paraId="625932D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陈嘉伟　张珈玮）</w:t>
            </w:r>
          </w:p>
        </w:tc>
        <w:tc>
          <w:tcPr>
            <w:tcW w:w="2849" w:type="dxa"/>
            <w:vAlign w:val="center"/>
          </w:tcPr>
          <w:p w14:paraId="27CB91A4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樊思思　赵永刚</w:t>
            </w:r>
          </w:p>
        </w:tc>
        <w:tc>
          <w:tcPr>
            <w:tcW w:w="2254" w:type="dxa"/>
            <w:vAlign w:val="center"/>
          </w:tcPr>
          <w:p w14:paraId="18CFC9DC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55" w:type="dxa"/>
            <w:vAlign w:val="center"/>
          </w:tcPr>
          <w:p w14:paraId="6C50539F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</w:t>
            </w:r>
          </w:p>
        </w:tc>
      </w:tr>
      <w:tr w14:paraId="685A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0F7320A8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9E25E43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野蛮疯长！网络直播间乱象调查</w:t>
            </w:r>
          </w:p>
        </w:tc>
        <w:tc>
          <w:tcPr>
            <w:tcW w:w="2848" w:type="dxa"/>
            <w:vAlign w:val="center"/>
          </w:tcPr>
          <w:p w14:paraId="4A934AB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郭吉刚　李庆斌　杜　林</w:t>
            </w:r>
          </w:p>
          <w:p w14:paraId="4D68B215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李巧妹　郑　旭　赵桂凯</w:t>
            </w:r>
          </w:p>
          <w:p w14:paraId="5E82D402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丁国彬　梅　寒</w:t>
            </w:r>
          </w:p>
        </w:tc>
        <w:tc>
          <w:tcPr>
            <w:tcW w:w="2849" w:type="dxa"/>
            <w:vAlign w:val="center"/>
          </w:tcPr>
          <w:p w14:paraId="6FDE0F02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赵治国　潘庆照　卢　明</w:t>
            </w:r>
          </w:p>
        </w:tc>
        <w:tc>
          <w:tcPr>
            <w:tcW w:w="2254" w:type="dxa"/>
            <w:vAlign w:val="center"/>
          </w:tcPr>
          <w:p w14:paraId="3DA0E96B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新黄河客户端</w:t>
            </w:r>
          </w:p>
        </w:tc>
        <w:tc>
          <w:tcPr>
            <w:tcW w:w="2255" w:type="dxa"/>
            <w:vAlign w:val="center"/>
          </w:tcPr>
          <w:p w14:paraId="500C5344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新黄河全媒体传播（山东）集团有限</w:t>
            </w:r>
          </w:p>
          <w:p w14:paraId="20CDE829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公司</w:t>
            </w:r>
          </w:p>
        </w:tc>
      </w:tr>
      <w:tr w14:paraId="4505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5628D364">
            <w:pPr>
              <w:pStyle w:val="39"/>
              <w:numPr>
                <w:ilvl w:val="0"/>
                <w:numId w:val="9"/>
              </w:numPr>
              <w:spacing w:line="300" w:lineRule="exact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682E90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你好，首个亿吨级页岩油田</w:t>
            </w:r>
          </w:p>
        </w:tc>
        <w:tc>
          <w:tcPr>
            <w:tcW w:w="2848" w:type="dxa"/>
            <w:vAlign w:val="center"/>
          </w:tcPr>
          <w:p w14:paraId="1FE2577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徐永国　薄　峰　李双领</w:t>
            </w:r>
          </w:p>
          <w:p w14:paraId="356936A5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刘　阳　杨　凯</w:t>
            </w:r>
          </w:p>
        </w:tc>
        <w:tc>
          <w:tcPr>
            <w:tcW w:w="2849" w:type="dxa"/>
            <w:vAlign w:val="center"/>
          </w:tcPr>
          <w:p w14:paraId="7131C79E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徐茂晋</w:t>
            </w:r>
          </w:p>
        </w:tc>
        <w:tc>
          <w:tcPr>
            <w:tcW w:w="2254" w:type="dxa"/>
            <w:vAlign w:val="center"/>
          </w:tcPr>
          <w:p w14:paraId="60C4F402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胜利油田综合频道</w:t>
            </w:r>
          </w:p>
        </w:tc>
        <w:tc>
          <w:tcPr>
            <w:tcW w:w="2255" w:type="dxa"/>
            <w:vAlign w:val="center"/>
          </w:tcPr>
          <w:p w14:paraId="03D8AFFC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胜利油田宣传</w:t>
            </w:r>
          </w:p>
          <w:p w14:paraId="7AA41350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文化中心</w:t>
            </w:r>
          </w:p>
        </w:tc>
      </w:tr>
      <w:tr w14:paraId="1D4F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6" w:type="dxa"/>
            <w:gridSpan w:val="6"/>
            <w:vAlign w:val="center"/>
          </w:tcPr>
          <w:p w14:paraId="70820BFD">
            <w:pPr>
              <w:pStyle w:val="2"/>
              <w:outlineLvl w:val="0"/>
              <w:rPr>
                <w:rFonts w:ascii="Times New Roman" w:cs="Times New Roman"/>
              </w:rPr>
            </w:pPr>
            <w:bookmarkStart w:id="14" w:name="_Toc229499064"/>
            <w:r>
              <w:rPr>
                <w:rFonts w:ascii="Times New Roman" w:cs="Times New Roman"/>
              </w:rPr>
              <w:t>二等作品（12件）</w:t>
            </w:r>
            <w:bookmarkEnd w:id="14"/>
          </w:p>
        </w:tc>
      </w:tr>
      <w:tr w14:paraId="7397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2958BEBE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D7DC58B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“纸上硝烟——一张报纸的抗战”系列报道</w:t>
            </w:r>
          </w:p>
        </w:tc>
        <w:tc>
          <w:tcPr>
            <w:tcW w:w="2848" w:type="dxa"/>
            <w:vAlign w:val="center"/>
          </w:tcPr>
          <w:p w14:paraId="0A33AE4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体（于岸青　李金霞</w:t>
            </w:r>
          </w:p>
          <w:p w14:paraId="37DED69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李文智　谢巨洋）</w:t>
            </w:r>
          </w:p>
        </w:tc>
        <w:tc>
          <w:tcPr>
            <w:tcW w:w="2849" w:type="dxa"/>
            <w:vAlign w:val="center"/>
          </w:tcPr>
          <w:p w14:paraId="6BDDAC4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体（姚广宽　马玉峰</w:t>
            </w:r>
          </w:p>
          <w:p w14:paraId="65635283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黄露玲　纪　伟　徐超超</w:t>
            </w:r>
          </w:p>
          <w:p w14:paraId="4AC883FF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健　沈　静　李洪翠</w:t>
            </w:r>
          </w:p>
          <w:p w14:paraId="126A2DF8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刘小歆）</w:t>
            </w:r>
          </w:p>
        </w:tc>
        <w:tc>
          <w:tcPr>
            <w:tcW w:w="2254" w:type="dxa"/>
            <w:vAlign w:val="center"/>
          </w:tcPr>
          <w:p w14:paraId="2FCEC3AB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</w:t>
            </w:r>
          </w:p>
        </w:tc>
        <w:tc>
          <w:tcPr>
            <w:tcW w:w="2255" w:type="dxa"/>
            <w:vAlign w:val="center"/>
          </w:tcPr>
          <w:p w14:paraId="7882D20C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9B9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4DE4A6BC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0756F9F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“外贸一线调研行”系列报道</w:t>
            </w:r>
          </w:p>
        </w:tc>
        <w:tc>
          <w:tcPr>
            <w:tcW w:w="2848" w:type="dxa"/>
            <w:vAlign w:val="center"/>
          </w:tcPr>
          <w:p w14:paraId="10D9880F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体（吕　乐　戴　岳</w:t>
            </w:r>
          </w:p>
          <w:p w14:paraId="0481607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王瑛琪　刘姝彤　廖　宁</w:t>
            </w:r>
          </w:p>
          <w:p w14:paraId="7B3BF7E1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李广寅　孙源泽　刘笑笑</w:t>
            </w:r>
          </w:p>
          <w:p w14:paraId="34A08030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董婉婉　曾　轲　范　薇</w:t>
            </w:r>
          </w:p>
          <w:p w14:paraId="71998DE5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万兵兵　王新蕾　从春龙</w:t>
            </w:r>
          </w:p>
          <w:p w14:paraId="748B366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修从涛　张铭铭　王　思</w:t>
            </w:r>
          </w:p>
          <w:p w14:paraId="3AAB50F3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田汝晔　刘玉凡　李　振</w:t>
            </w:r>
          </w:p>
          <w:p w14:paraId="723CC191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高　峰）</w:t>
            </w:r>
          </w:p>
        </w:tc>
        <w:tc>
          <w:tcPr>
            <w:tcW w:w="2849" w:type="dxa"/>
            <w:vAlign w:val="center"/>
          </w:tcPr>
          <w:p w14:paraId="7FB3DEE1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体（徐超超　王　健</w:t>
            </w:r>
          </w:p>
          <w:p w14:paraId="51666D9B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刘小歆　李洪翠　沈　静</w:t>
            </w:r>
          </w:p>
          <w:p w14:paraId="40AF3849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梁旭日　蒋兴坤　赵　君）</w:t>
            </w:r>
          </w:p>
        </w:tc>
        <w:tc>
          <w:tcPr>
            <w:tcW w:w="2254" w:type="dxa"/>
            <w:vAlign w:val="center"/>
          </w:tcPr>
          <w:p w14:paraId="0D7C369F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大众日报/</w:t>
            </w:r>
          </w:p>
          <w:p w14:paraId="4DD1303B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6B09F8D0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217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4719E744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E46B8E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全国两会“山东开放日”系列报道</w:t>
            </w:r>
          </w:p>
        </w:tc>
        <w:tc>
          <w:tcPr>
            <w:tcW w:w="2848" w:type="dxa"/>
            <w:vAlign w:val="center"/>
          </w:tcPr>
          <w:p w14:paraId="5283A6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体（马海燕　谢巨洋</w:t>
            </w:r>
          </w:p>
          <w:p w14:paraId="109163C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赵洪杰　汤</w:t>
            </w:r>
            <w:r>
              <w:rPr>
                <w:rFonts w:eastAsia="微软雅黑" w:cs="Times New Roman"/>
              </w:rPr>
              <w:t>梾</w:t>
            </w:r>
            <w:r>
              <w:rPr>
                <w:rFonts w:cs="Times New Roman"/>
              </w:rPr>
              <w:t>埠　李子路</w:t>
            </w:r>
          </w:p>
          <w:p w14:paraId="5C4275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王雅洁　刘笑笑　张锡坤）</w:t>
            </w:r>
          </w:p>
        </w:tc>
        <w:tc>
          <w:tcPr>
            <w:tcW w:w="2849" w:type="dxa"/>
            <w:vAlign w:val="center"/>
          </w:tcPr>
          <w:p w14:paraId="6958E79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体（单　青　李萌博</w:t>
            </w:r>
          </w:p>
          <w:p w14:paraId="3A60228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蕾　刘玉凡　王建国</w:t>
            </w:r>
          </w:p>
          <w:p w14:paraId="4F8C848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宋亚鲁　王亚明　王　琛</w:t>
            </w:r>
          </w:p>
          <w:p w14:paraId="3EC1FED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高广超）</w:t>
            </w:r>
          </w:p>
        </w:tc>
        <w:tc>
          <w:tcPr>
            <w:tcW w:w="2254" w:type="dxa"/>
            <w:vAlign w:val="center"/>
          </w:tcPr>
          <w:p w14:paraId="582D0C9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1C3D3C8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C7A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2621EC75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7AD154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“探项目看发展”——济南“项目提升年”大型采访活动</w:t>
            </w:r>
          </w:p>
        </w:tc>
        <w:tc>
          <w:tcPr>
            <w:tcW w:w="2848" w:type="dxa"/>
            <w:vAlign w:val="center"/>
          </w:tcPr>
          <w:p w14:paraId="7A5708A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胡思永　韩劲松</w:t>
            </w:r>
          </w:p>
        </w:tc>
        <w:tc>
          <w:tcPr>
            <w:tcW w:w="2849" w:type="dxa"/>
            <w:vAlign w:val="center"/>
          </w:tcPr>
          <w:p w14:paraId="1F6B694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孙立忠　袁家照</w:t>
            </w:r>
          </w:p>
        </w:tc>
        <w:tc>
          <w:tcPr>
            <w:tcW w:w="2254" w:type="dxa"/>
            <w:vAlign w:val="center"/>
          </w:tcPr>
          <w:p w14:paraId="1723B29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  <w:tc>
          <w:tcPr>
            <w:tcW w:w="2255" w:type="dxa"/>
            <w:vAlign w:val="center"/>
          </w:tcPr>
          <w:p w14:paraId="4EF2B60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</w:t>
            </w:r>
          </w:p>
        </w:tc>
      </w:tr>
      <w:tr w14:paraId="017C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387FEF94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C05B31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“此心安处是吾乡”台湾青年在青创业故事</w:t>
            </w:r>
          </w:p>
        </w:tc>
        <w:tc>
          <w:tcPr>
            <w:tcW w:w="2848" w:type="dxa"/>
            <w:vAlign w:val="center"/>
          </w:tcPr>
          <w:p w14:paraId="16EA4B8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郝　林　马艺峰　臧　剑</w:t>
            </w:r>
          </w:p>
          <w:p w14:paraId="232F55A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林　红　曹　鹏　董承芳</w:t>
            </w:r>
          </w:p>
        </w:tc>
        <w:tc>
          <w:tcPr>
            <w:tcW w:w="2849" w:type="dxa"/>
            <w:vAlign w:val="center"/>
          </w:tcPr>
          <w:p w14:paraId="00B7BD1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臧　剑　林　红　曹　鹏</w:t>
            </w:r>
          </w:p>
        </w:tc>
        <w:tc>
          <w:tcPr>
            <w:tcW w:w="2254" w:type="dxa"/>
            <w:vAlign w:val="center"/>
          </w:tcPr>
          <w:p w14:paraId="4E3AC3A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青岛财经日报视频号</w:t>
            </w:r>
          </w:p>
        </w:tc>
        <w:tc>
          <w:tcPr>
            <w:tcW w:w="2255" w:type="dxa"/>
            <w:vAlign w:val="center"/>
          </w:tcPr>
          <w:p w14:paraId="21A8079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青岛财经日报</w:t>
            </w:r>
          </w:p>
        </w:tc>
      </w:tr>
      <w:tr w14:paraId="4117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1FB2C074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46AECC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青报经济述评·未来产业</w:t>
            </w:r>
          </w:p>
        </w:tc>
        <w:tc>
          <w:tcPr>
            <w:tcW w:w="2848" w:type="dxa"/>
            <w:vAlign w:val="center"/>
          </w:tcPr>
          <w:p w14:paraId="26ABE97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耿婷婷　李勋祥　杨琪琪</w:t>
            </w:r>
          </w:p>
        </w:tc>
        <w:tc>
          <w:tcPr>
            <w:tcW w:w="2849" w:type="dxa"/>
            <w:vAlign w:val="center"/>
          </w:tcPr>
          <w:p w14:paraId="0B77102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娉　赵　波　霍　峰</w:t>
            </w:r>
          </w:p>
        </w:tc>
        <w:tc>
          <w:tcPr>
            <w:tcW w:w="2254" w:type="dxa"/>
            <w:vAlign w:val="center"/>
          </w:tcPr>
          <w:p w14:paraId="14E0A937">
            <w:pPr>
              <w:pStyle w:val="37"/>
              <w:jc w:val="center"/>
              <w:rPr>
                <w:rFonts w:cs="Times New Roman"/>
              </w:rPr>
            </w:pPr>
          </w:p>
        </w:tc>
        <w:tc>
          <w:tcPr>
            <w:tcW w:w="2255" w:type="dxa"/>
            <w:vAlign w:val="center"/>
          </w:tcPr>
          <w:p w14:paraId="2EEF00F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5EF9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277F245A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63549F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“莱西经验”蹲点记</w:t>
            </w:r>
          </w:p>
        </w:tc>
        <w:tc>
          <w:tcPr>
            <w:tcW w:w="2848" w:type="dxa"/>
            <w:vAlign w:val="center"/>
          </w:tcPr>
          <w:p w14:paraId="7BCD7CB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纪新慧　李伟志　李晓哲</w:t>
            </w:r>
          </w:p>
          <w:p w14:paraId="0C2D599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孙兆慧</w:t>
            </w:r>
          </w:p>
        </w:tc>
        <w:tc>
          <w:tcPr>
            <w:tcW w:w="2849" w:type="dxa"/>
            <w:vAlign w:val="center"/>
          </w:tcPr>
          <w:p w14:paraId="6A8C222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商光辉　宋总业</w:t>
            </w:r>
          </w:p>
        </w:tc>
        <w:tc>
          <w:tcPr>
            <w:tcW w:w="2254" w:type="dxa"/>
            <w:vAlign w:val="center"/>
          </w:tcPr>
          <w:p w14:paraId="2E8BD68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半岛都市报</w:t>
            </w:r>
          </w:p>
        </w:tc>
        <w:tc>
          <w:tcPr>
            <w:tcW w:w="2255" w:type="dxa"/>
            <w:vAlign w:val="center"/>
          </w:tcPr>
          <w:p w14:paraId="65C69AA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半岛都市报社</w:t>
            </w:r>
          </w:p>
        </w:tc>
      </w:tr>
      <w:tr w14:paraId="2238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69D6A84B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DA80EF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跨越20年的寻找</w:t>
            </w:r>
          </w:p>
        </w:tc>
        <w:tc>
          <w:tcPr>
            <w:tcW w:w="2848" w:type="dxa"/>
            <w:vAlign w:val="center"/>
          </w:tcPr>
          <w:p w14:paraId="293D840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潘若松　李　跃</w:t>
            </w:r>
          </w:p>
        </w:tc>
        <w:tc>
          <w:tcPr>
            <w:tcW w:w="2849" w:type="dxa"/>
            <w:vAlign w:val="center"/>
          </w:tcPr>
          <w:p w14:paraId="629A720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王显清　吴德富　郑谴美</w:t>
            </w:r>
          </w:p>
        </w:tc>
        <w:tc>
          <w:tcPr>
            <w:tcW w:w="2254" w:type="dxa"/>
            <w:vAlign w:val="center"/>
          </w:tcPr>
          <w:p w14:paraId="4B44C00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山河新闻APP</w:t>
            </w:r>
          </w:p>
        </w:tc>
        <w:tc>
          <w:tcPr>
            <w:tcW w:w="2255" w:type="dxa"/>
            <w:vAlign w:val="center"/>
          </w:tcPr>
          <w:p w14:paraId="21435DA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牡丹晚报</w:t>
            </w:r>
          </w:p>
        </w:tc>
      </w:tr>
      <w:tr w14:paraId="2F7B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33591A57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5A7D5F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在五莲的这场双向奔赴，太暖心！</w:t>
            </w:r>
          </w:p>
        </w:tc>
        <w:tc>
          <w:tcPr>
            <w:tcW w:w="2848" w:type="dxa"/>
            <w:vAlign w:val="center"/>
          </w:tcPr>
          <w:p w14:paraId="1AB8A44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韩丽莉　刘　晓　蒋彦龙</w:t>
            </w:r>
          </w:p>
          <w:p w14:paraId="3DA5F42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管　琦　荆玉峰　宋瑞海</w:t>
            </w:r>
          </w:p>
          <w:p w14:paraId="0856519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杨伟梅　阎　飞</w:t>
            </w:r>
          </w:p>
        </w:tc>
        <w:tc>
          <w:tcPr>
            <w:tcW w:w="2849" w:type="dxa"/>
            <w:vAlign w:val="center"/>
          </w:tcPr>
          <w:p w14:paraId="0D8C0B4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晓　韩丽莉　李　辉</w:t>
            </w:r>
          </w:p>
        </w:tc>
        <w:tc>
          <w:tcPr>
            <w:tcW w:w="2254" w:type="dxa"/>
            <w:vAlign w:val="center"/>
          </w:tcPr>
          <w:p w14:paraId="5E5649E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锦绣五莲客户端</w:t>
            </w:r>
          </w:p>
        </w:tc>
        <w:tc>
          <w:tcPr>
            <w:tcW w:w="2255" w:type="dxa"/>
            <w:vAlign w:val="center"/>
          </w:tcPr>
          <w:p w14:paraId="64EA902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五莲县融媒体</w:t>
            </w:r>
          </w:p>
          <w:p w14:paraId="02B6A74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中心</w:t>
            </w:r>
          </w:p>
        </w:tc>
      </w:tr>
      <w:tr w14:paraId="229C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26B51038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2DB158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“通江达海　千里畅行”大型融媒报道</w:t>
            </w:r>
          </w:p>
        </w:tc>
        <w:tc>
          <w:tcPr>
            <w:tcW w:w="2848" w:type="dxa"/>
            <w:vAlign w:val="center"/>
          </w:tcPr>
          <w:p w14:paraId="41D524F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蒋永琳　常　华　刘小东</w:t>
            </w:r>
          </w:p>
          <w:p w14:paraId="1496E2D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隋　翔　陈逸天　韩　波</w:t>
            </w:r>
          </w:p>
          <w:p w14:paraId="404F656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姜雁龙</w:t>
            </w:r>
          </w:p>
        </w:tc>
        <w:tc>
          <w:tcPr>
            <w:tcW w:w="2849" w:type="dxa"/>
            <w:vAlign w:val="center"/>
          </w:tcPr>
          <w:p w14:paraId="5D7B1C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亓浩波　刘　娜　张宝琪</w:t>
            </w:r>
          </w:p>
        </w:tc>
        <w:tc>
          <w:tcPr>
            <w:tcW w:w="2254" w:type="dxa"/>
            <w:vAlign w:val="center"/>
          </w:tcPr>
          <w:p w14:paraId="427CE10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望岳客户端</w:t>
            </w:r>
          </w:p>
        </w:tc>
        <w:tc>
          <w:tcPr>
            <w:tcW w:w="2255" w:type="dxa"/>
            <w:vAlign w:val="center"/>
          </w:tcPr>
          <w:p w14:paraId="3FCB182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泰安泰山晚报</w:t>
            </w:r>
          </w:p>
          <w:p w14:paraId="308FBDE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有限责任公司</w:t>
            </w:r>
          </w:p>
        </w:tc>
      </w:tr>
      <w:tr w14:paraId="60FC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18277A63">
            <w:pPr>
              <w:pStyle w:val="39"/>
              <w:widowControl/>
              <w:numPr>
                <w:ilvl w:val="0"/>
                <w:numId w:val="10"/>
              </w:numPr>
              <w:spacing w:line="240" w:lineRule="auto"/>
              <w:ind w:left="173" w:leftChars="54" w:right="19" w:rightChars="6" w:firstLine="0" w:firstLineChars="0"/>
              <w:jc w:val="right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66C8EB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“架起跨越国界的生命桥”系列报道</w:t>
            </w:r>
          </w:p>
        </w:tc>
        <w:tc>
          <w:tcPr>
            <w:tcW w:w="2848" w:type="dxa"/>
            <w:vAlign w:val="center"/>
          </w:tcPr>
          <w:p w14:paraId="5182188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王志刚　常方方　王路欣</w:t>
            </w:r>
          </w:p>
          <w:p w14:paraId="0A8E4E9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冰　隋炜凤　范国强</w:t>
            </w:r>
          </w:p>
        </w:tc>
        <w:tc>
          <w:tcPr>
            <w:tcW w:w="2849" w:type="dxa"/>
            <w:vAlign w:val="center"/>
          </w:tcPr>
          <w:p w14:paraId="43895BE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张振民　李金娜　马莎莎</w:t>
            </w:r>
          </w:p>
        </w:tc>
        <w:tc>
          <w:tcPr>
            <w:tcW w:w="2254" w:type="dxa"/>
            <w:vAlign w:val="center"/>
          </w:tcPr>
          <w:p w14:paraId="33ED191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潍坊晚报</w:t>
            </w:r>
          </w:p>
        </w:tc>
        <w:tc>
          <w:tcPr>
            <w:tcW w:w="2255" w:type="dxa"/>
            <w:vAlign w:val="center"/>
          </w:tcPr>
          <w:p w14:paraId="1A770EE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潍坊日报社</w:t>
            </w:r>
          </w:p>
        </w:tc>
      </w:tr>
      <w:tr w14:paraId="2641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03E9BE8B">
            <w:pPr>
              <w:pStyle w:val="39"/>
              <w:numPr>
                <w:ilvl w:val="0"/>
                <w:numId w:val="10"/>
              </w:numPr>
              <w:spacing w:line="300" w:lineRule="exact"/>
              <w:ind w:left="173" w:leftChars="54" w:right="19" w:rightChars="6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97827C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青春！无问西东</w:t>
            </w:r>
          </w:p>
        </w:tc>
        <w:tc>
          <w:tcPr>
            <w:tcW w:w="2848" w:type="dxa"/>
            <w:vAlign w:val="center"/>
          </w:tcPr>
          <w:p w14:paraId="63899A8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田秀妍　胡树干　王　玲</w:t>
            </w:r>
          </w:p>
          <w:p w14:paraId="049DA4E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董云宇　李欣仪　马文昊</w:t>
            </w:r>
          </w:p>
          <w:p w14:paraId="6751C4A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陈修远　车　畅</w:t>
            </w:r>
          </w:p>
        </w:tc>
        <w:tc>
          <w:tcPr>
            <w:tcW w:w="2849" w:type="dxa"/>
            <w:vAlign w:val="center"/>
          </w:tcPr>
          <w:p w14:paraId="0B08280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董云宇　李欣仪　马文昊</w:t>
            </w:r>
          </w:p>
        </w:tc>
        <w:tc>
          <w:tcPr>
            <w:tcW w:w="2254" w:type="dxa"/>
            <w:vAlign w:val="center"/>
          </w:tcPr>
          <w:p w14:paraId="40530749">
            <w:pPr>
              <w:pStyle w:val="37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微信公众号、微信视频号、B站、微博、抖音、快手/青春山东</w:t>
            </w:r>
          </w:p>
        </w:tc>
        <w:tc>
          <w:tcPr>
            <w:tcW w:w="2255" w:type="dxa"/>
            <w:vAlign w:val="center"/>
          </w:tcPr>
          <w:p w14:paraId="105AB03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共青团山东省委、山东青年报刊传媒中心</w:t>
            </w:r>
          </w:p>
        </w:tc>
      </w:tr>
    </w:tbl>
    <w:p w14:paraId="51F43CEC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E6DC6B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43493F54">
      <w:pPr>
        <w:pStyle w:val="18"/>
        <w:rPr>
          <w:rFonts w:ascii="Times New Roman" w:hAnsi="Times New Roman" w:cs="Times New Roman"/>
        </w:rPr>
      </w:pPr>
      <w:bookmarkStart w:id="15" w:name="_Toc229499066"/>
      <w:r>
        <w:rPr>
          <w:rFonts w:ascii="Times New Roman" w:hAnsi="Times New Roman" w:cs="Times New Roman"/>
        </w:rPr>
        <w:t>典型报道</w:t>
      </w:r>
      <w:bookmarkEnd w:id="15"/>
    </w:p>
    <w:tbl>
      <w:tblPr>
        <w:tblStyle w:val="21"/>
        <w:tblW w:w="14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27"/>
        <w:gridCol w:w="2835"/>
        <w:gridCol w:w="2835"/>
        <w:gridCol w:w="2254"/>
        <w:gridCol w:w="2255"/>
      </w:tblGrid>
      <w:tr w14:paraId="31FA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01" w:type="dxa"/>
            <w:vAlign w:val="center"/>
          </w:tcPr>
          <w:p w14:paraId="56BA4F6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65DD9F8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2DECA4F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3BBD94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4" w:type="dxa"/>
            <w:vAlign w:val="center"/>
          </w:tcPr>
          <w:p w14:paraId="4C08C74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738F144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5" w:type="dxa"/>
            <w:vAlign w:val="center"/>
          </w:tcPr>
          <w:p w14:paraId="037150F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2DBA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00DEBCE0">
            <w:pPr>
              <w:pStyle w:val="2"/>
              <w:outlineLvl w:val="0"/>
              <w:rPr>
                <w:rFonts w:ascii="Times New Roman" w:cs="Times New Roman"/>
              </w:rPr>
            </w:pPr>
            <w:bookmarkStart w:id="16" w:name="_Toc229499067"/>
            <w:r>
              <w:rPr>
                <w:rFonts w:ascii="Times New Roman" w:cs="Times New Roman"/>
              </w:rPr>
              <w:t>一等作品（3件）</w:t>
            </w:r>
            <w:bookmarkEnd w:id="16"/>
          </w:p>
        </w:tc>
      </w:tr>
      <w:tr w14:paraId="41AA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54B0B0EC">
            <w:pPr>
              <w:pStyle w:val="39"/>
              <w:widowControl/>
              <w:numPr>
                <w:ilvl w:val="0"/>
                <w:numId w:val="1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AD31D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片区化推进乡村振兴的山东实践</w:t>
            </w:r>
          </w:p>
        </w:tc>
        <w:tc>
          <w:tcPr>
            <w:tcW w:w="2835" w:type="dxa"/>
            <w:vAlign w:val="center"/>
          </w:tcPr>
          <w:p w14:paraId="2B06D0B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体（李岳岳　张兆友</w:t>
            </w:r>
          </w:p>
          <w:p w14:paraId="7FD38A5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帅　毛鑫鑫　方　垒</w:t>
            </w:r>
          </w:p>
          <w:p w14:paraId="0477A3B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修从涛　贾涵宇）</w:t>
            </w:r>
          </w:p>
        </w:tc>
        <w:tc>
          <w:tcPr>
            <w:tcW w:w="2835" w:type="dxa"/>
            <w:vAlign w:val="center"/>
          </w:tcPr>
          <w:p w14:paraId="3C98C3B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体（任宇波　张兆友</w:t>
            </w:r>
          </w:p>
          <w:p w14:paraId="1B386D8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健　徐超超　纪　伟）</w:t>
            </w:r>
          </w:p>
        </w:tc>
        <w:tc>
          <w:tcPr>
            <w:tcW w:w="2254" w:type="dxa"/>
            <w:vAlign w:val="center"/>
          </w:tcPr>
          <w:p w14:paraId="316503E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5" w:type="dxa"/>
            <w:vAlign w:val="center"/>
          </w:tcPr>
          <w:p w14:paraId="1577385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CC3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54BDCF4A">
            <w:pPr>
              <w:pStyle w:val="39"/>
              <w:widowControl/>
              <w:numPr>
                <w:ilvl w:val="0"/>
                <w:numId w:val="1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64BD9A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只此青绿　江山答卷</w:t>
            </w:r>
          </w:p>
        </w:tc>
        <w:tc>
          <w:tcPr>
            <w:tcW w:w="2835" w:type="dxa"/>
            <w:vAlign w:val="center"/>
          </w:tcPr>
          <w:p w14:paraId="106F4F0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体（附名单）</w:t>
            </w:r>
          </w:p>
        </w:tc>
        <w:tc>
          <w:tcPr>
            <w:tcW w:w="2835" w:type="dxa"/>
            <w:vAlign w:val="center"/>
          </w:tcPr>
          <w:p w14:paraId="768636C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体（附名单）</w:t>
            </w:r>
          </w:p>
        </w:tc>
        <w:tc>
          <w:tcPr>
            <w:tcW w:w="2254" w:type="dxa"/>
            <w:vAlign w:val="center"/>
          </w:tcPr>
          <w:p w14:paraId="43B96BC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7BFD391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广播经济频道、</w:t>
            </w:r>
          </w:p>
          <w:p w14:paraId="6710F6C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人民日报全国党媒</w:t>
            </w:r>
          </w:p>
          <w:p w14:paraId="2F9D166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信息公共平台</w:t>
            </w:r>
          </w:p>
        </w:tc>
        <w:tc>
          <w:tcPr>
            <w:tcW w:w="2255" w:type="dxa"/>
            <w:vAlign w:val="center"/>
          </w:tcPr>
          <w:p w14:paraId="41ED243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861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710A3EF9">
            <w:pPr>
              <w:pStyle w:val="39"/>
              <w:widowControl/>
              <w:numPr>
                <w:ilvl w:val="0"/>
                <w:numId w:val="1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DF4FD6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基层治理30法</w:t>
            </w:r>
          </w:p>
        </w:tc>
        <w:tc>
          <w:tcPr>
            <w:tcW w:w="2835" w:type="dxa"/>
            <w:vAlign w:val="center"/>
          </w:tcPr>
          <w:p w14:paraId="0B6C87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安　晨　王月华　付姿乔</w:t>
            </w:r>
          </w:p>
          <w:p w14:paraId="095CB2B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郑富强</w:t>
            </w:r>
          </w:p>
        </w:tc>
        <w:tc>
          <w:tcPr>
            <w:tcW w:w="2835" w:type="dxa"/>
            <w:vAlign w:val="center"/>
          </w:tcPr>
          <w:p w14:paraId="0FF0C87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吴　昊　付姿乔</w:t>
            </w:r>
          </w:p>
        </w:tc>
        <w:tc>
          <w:tcPr>
            <w:tcW w:w="2254" w:type="dxa"/>
            <w:vAlign w:val="center"/>
          </w:tcPr>
          <w:p w14:paraId="7B523D9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济南网</w:t>
            </w:r>
          </w:p>
        </w:tc>
        <w:tc>
          <w:tcPr>
            <w:tcW w:w="2255" w:type="dxa"/>
            <w:vAlign w:val="center"/>
          </w:tcPr>
          <w:p w14:paraId="586C97B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4276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1F89A1A1">
            <w:pPr>
              <w:pStyle w:val="2"/>
              <w:outlineLvl w:val="0"/>
              <w:rPr>
                <w:rFonts w:ascii="Times New Roman" w:cs="Times New Roman"/>
              </w:rPr>
            </w:pPr>
            <w:bookmarkStart w:id="17" w:name="_Toc229499068"/>
            <w:r>
              <w:rPr>
                <w:rFonts w:ascii="Times New Roman" w:cs="Times New Roman"/>
              </w:rPr>
              <w:t>二等作品（5件）</w:t>
            </w:r>
            <w:bookmarkEnd w:id="17"/>
          </w:p>
        </w:tc>
      </w:tr>
      <w:tr w14:paraId="2D87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580132A6">
            <w:pPr>
              <w:pStyle w:val="39"/>
              <w:widowControl/>
              <w:numPr>
                <w:ilvl w:val="0"/>
                <w:numId w:val="1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110249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山东舰上，深蓝梦中——为战机“刀尖伴舞”的人</w:t>
            </w:r>
          </w:p>
        </w:tc>
        <w:tc>
          <w:tcPr>
            <w:tcW w:w="2835" w:type="dxa"/>
            <w:vAlign w:val="center"/>
          </w:tcPr>
          <w:p w14:paraId="2EE7AF4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张瑞雪　唐浩鑫</w:t>
            </w:r>
          </w:p>
        </w:tc>
        <w:tc>
          <w:tcPr>
            <w:tcW w:w="2835" w:type="dxa"/>
            <w:vAlign w:val="center"/>
          </w:tcPr>
          <w:p w14:paraId="120B88D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体（姜凯宁　张　晨</w:t>
            </w:r>
          </w:p>
          <w:p w14:paraId="0DCE2F3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韩雨婷）</w:t>
            </w:r>
          </w:p>
        </w:tc>
        <w:tc>
          <w:tcPr>
            <w:tcW w:w="2254" w:type="dxa"/>
            <w:vAlign w:val="center"/>
          </w:tcPr>
          <w:p w14:paraId="2B929A3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大众新闻客户端、</w:t>
            </w:r>
          </w:p>
          <w:p w14:paraId="79AAB9E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5" w:type="dxa"/>
            <w:vAlign w:val="center"/>
          </w:tcPr>
          <w:p w14:paraId="2611669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FD6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6FFB9EC9">
            <w:pPr>
              <w:pStyle w:val="39"/>
              <w:widowControl/>
              <w:numPr>
                <w:ilvl w:val="0"/>
                <w:numId w:val="1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CF5523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潍坊寿光方言成多国田间“普通话”！总书记点赞的“寿光模式”绿播世界</w:t>
            </w:r>
          </w:p>
        </w:tc>
        <w:tc>
          <w:tcPr>
            <w:tcW w:w="2835" w:type="dxa"/>
            <w:vAlign w:val="center"/>
          </w:tcPr>
          <w:p w14:paraId="39ECD43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王佳声　石如宽　王浩宇</w:t>
            </w:r>
          </w:p>
          <w:p w14:paraId="7671DB1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杜金龙</w:t>
            </w:r>
          </w:p>
        </w:tc>
        <w:tc>
          <w:tcPr>
            <w:tcW w:w="2835" w:type="dxa"/>
            <w:vAlign w:val="center"/>
          </w:tcPr>
          <w:p w14:paraId="5BDA2AE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体（姜凯宁　王　健</w:t>
            </w:r>
          </w:p>
          <w:p w14:paraId="0E2C969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桑爱梅　申　红　单昱俊）</w:t>
            </w:r>
          </w:p>
        </w:tc>
        <w:tc>
          <w:tcPr>
            <w:tcW w:w="2254" w:type="dxa"/>
            <w:vAlign w:val="center"/>
          </w:tcPr>
          <w:p w14:paraId="2B982D5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4A2F471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2EF5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1260156C">
            <w:pPr>
              <w:pStyle w:val="39"/>
              <w:widowControl/>
              <w:numPr>
                <w:ilvl w:val="0"/>
                <w:numId w:val="1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CADA7C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他是一座桥</w:t>
            </w:r>
          </w:p>
        </w:tc>
        <w:tc>
          <w:tcPr>
            <w:tcW w:w="2835" w:type="dxa"/>
            <w:vAlign w:val="center"/>
          </w:tcPr>
          <w:p w14:paraId="247F516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耿奇贤　张衍峰　孔冠军</w:t>
            </w:r>
          </w:p>
          <w:p w14:paraId="2F5F2CC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　薇　刘　蓓　李　杨</w:t>
            </w:r>
          </w:p>
        </w:tc>
        <w:tc>
          <w:tcPr>
            <w:tcW w:w="2835" w:type="dxa"/>
            <w:vAlign w:val="center"/>
          </w:tcPr>
          <w:p w14:paraId="6EE06B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聪　杜倩倩　崔冬梅</w:t>
            </w:r>
          </w:p>
        </w:tc>
        <w:tc>
          <w:tcPr>
            <w:tcW w:w="2254" w:type="dxa"/>
            <w:vAlign w:val="center"/>
          </w:tcPr>
          <w:p w14:paraId="06414F1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</w:t>
            </w:r>
          </w:p>
        </w:tc>
        <w:tc>
          <w:tcPr>
            <w:tcW w:w="2255" w:type="dxa"/>
            <w:vAlign w:val="center"/>
          </w:tcPr>
          <w:p w14:paraId="192B99C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3DF2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1D2912B5">
            <w:pPr>
              <w:pStyle w:val="39"/>
              <w:widowControl/>
              <w:numPr>
                <w:ilvl w:val="0"/>
                <w:numId w:val="1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4D22DA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牡丹花开　令东归来</w:t>
            </w:r>
          </w:p>
        </w:tc>
        <w:tc>
          <w:tcPr>
            <w:tcW w:w="2835" w:type="dxa"/>
            <w:vAlign w:val="center"/>
          </w:tcPr>
          <w:p w14:paraId="487D29A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刘少君　张衍峰　郑茂生</w:t>
            </w:r>
          </w:p>
          <w:p w14:paraId="2D2C5A5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刘银春　郭鹏举　蒋贤根</w:t>
            </w:r>
          </w:p>
          <w:p w14:paraId="17F09E3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朱泓昌</w:t>
            </w:r>
          </w:p>
        </w:tc>
        <w:tc>
          <w:tcPr>
            <w:tcW w:w="2835" w:type="dxa"/>
            <w:vAlign w:val="center"/>
          </w:tcPr>
          <w:p w14:paraId="2E2974D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刘少君　吕　钊</w:t>
            </w:r>
          </w:p>
        </w:tc>
        <w:tc>
          <w:tcPr>
            <w:tcW w:w="2254" w:type="dxa"/>
            <w:vAlign w:val="center"/>
          </w:tcPr>
          <w:p w14:paraId="409F9C4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</w:t>
            </w:r>
          </w:p>
        </w:tc>
        <w:tc>
          <w:tcPr>
            <w:tcW w:w="2255" w:type="dxa"/>
            <w:vAlign w:val="center"/>
          </w:tcPr>
          <w:p w14:paraId="39E3A93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237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5AF9FACC">
            <w:pPr>
              <w:pStyle w:val="39"/>
              <w:widowControl/>
              <w:numPr>
                <w:ilvl w:val="0"/>
                <w:numId w:val="1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AFD6FC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满分的缺考——“中国好人”姜昭鹏、王涛用七分钟生死救援诠释“人间值得”</w:t>
            </w:r>
          </w:p>
        </w:tc>
        <w:tc>
          <w:tcPr>
            <w:tcW w:w="2835" w:type="dxa"/>
            <w:vAlign w:val="center"/>
          </w:tcPr>
          <w:p w14:paraId="0656E36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王晓丹　黄钰峰　李伟嘉</w:t>
            </w:r>
          </w:p>
        </w:tc>
        <w:tc>
          <w:tcPr>
            <w:tcW w:w="2835" w:type="dxa"/>
            <w:vAlign w:val="center"/>
          </w:tcPr>
          <w:p w14:paraId="2920892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孙逸云</w:t>
            </w:r>
          </w:p>
        </w:tc>
        <w:tc>
          <w:tcPr>
            <w:tcW w:w="2254" w:type="dxa"/>
            <w:vAlign w:val="center"/>
          </w:tcPr>
          <w:p w14:paraId="2383155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烟台日报</w:t>
            </w:r>
          </w:p>
        </w:tc>
        <w:tc>
          <w:tcPr>
            <w:tcW w:w="2255" w:type="dxa"/>
            <w:vAlign w:val="center"/>
          </w:tcPr>
          <w:p w14:paraId="28A01B5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山东省市地报研究会</w:t>
            </w:r>
          </w:p>
        </w:tc>
      </w:tr>
    </w:tbl>
    <w:p w14:paraId="1A9D991F">
      <w:pPr>
        <w:widowControl/>
        <w:spacing w:line="240" w:lineRule="auto"/>
        <w:ind w:firstLine="0" w:firstLineChars="0"/>
        <w:jc w:val="left"/>
        <w:rPr>
          <w:rFonts w:ascii="Times New Roman" w:eastAsia="方正小标宋_GBK" w:cs="Times New Roman"/>
          <w:bCs/>
          <w:color w:val="000000" w:themeColor="text1"/>
          <w:spacing w:val="20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C2C39F2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8" w:name="_Toc22949907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重大主题报道</w:t>
      </w:r>
      <w:bookmarkEnd w:id="18"/>
    </w:p>
    <w:tbl>
      <w:tblPr>
        <w:tblStyle w:val="21"/>
        <w:tblW w:w="15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827"/>
        <w:gridCol w:w="2835"/>
        <w:gridCol w:w="2835"/>
        <w:gridCol w:w="2279"/>
        <w:gridCol w:w="2279"/>
      </w:tblGrid>
      <w:tr w14:paraId="4ECB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50" w:type="dxa"/>
            <w:vAlign w:val="center"/>
          </w:tcPr>
          <w:p w14:paraId="4E4610B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0E6D361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5EF5490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1AD6F0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9" w:type="dxa"/>
            <w:vAlign w:val="center"/>
          </w:tcPr>
          <w:p w14:paraId="3D1A425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D07E69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9" w:type="dxa"/>
            <w:vAlign w:val="center"/>
          </w:tcPr>
          <w:p w14:paraId="2A4C13E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62B3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5" w:type="dxa"/>
            <w:gridSpan w:val="6"/>
            <w:vAlign w:val="center"/>
          </w:tcPr>
          <w:p w14:paraId="67E6B28F">
            <w:pPr>
              <w:pStyle w:val="2"/>
              <w:outlineLvl w:val="0"/>
              <w:rPr>
                <w:rFonts w:ascii="Times New Roman" w:cs="Times New Roman"/>
              </w:rPr>
            </w:pPr>
            <w:bookmarkStart w:id="19" w:name="_Toc229499071"/>
            <w:r>
              <w:rPr>
                <w:rFonts w:ascii="Times New Roman" w:cs="Times New Roman"/>
              </w:rPr>
              <w:t>一等作品（3件）</w:t>
            </w:r>
            <w:bookmarkEnd w:id="19"/>
          </w:p>
        </w:tc>
      </w:tr>
      <w:tr w14:paraId="0BDF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3C0107DE">
            <w:pPr>
              <w:pStyle w:val="39"/>
              <w:widowControl/>
              <w:numPr>
                <w:ilvl w:val="0"/>
                <w:numId w:val="1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7BF180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3000万亩盐碱地用上山东“治碱方”</w:t>
            </w:r>
          </w:p>
        </w:tc>
        <w:tc>
          <w:tcPr>
            <w:tcW w:w="2835" w:type="dxa"/>
            <w:vAlign w:val="center"/>
          </w:tcPr>
          <w:p w14:paraId="689EA23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体（毛鑫鑫　陈晓婉</w:t>
            </w:r>
          </w:p>
          <w:p w14:paraId="7BA96D2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马海燕　王亚明　汤</w:t>
            </w:r>
            <w:r>
              <w:rPr>
                <w:rFonts w:eastAsia="微软雅黑" w:cs="Times New Roman"/>
              </w:rPr>
              <w:t>梾</w:t>
            </w:r>
            <w:r>
              <w:rPr>
                <w:rFonts w:cs="Times New Roman"/>
              </w:rPr>
              <w:t>埠</w:t>
            </w:r>
          </w:p>
          <w:p w14:paraId="0CF7C47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娄和军　马玉峰）</w:t>
            </w:r>
          </w:p>
        </w:tc>
        <w:tc>
          <w:tcPr>
            <w:tcW w:w="2835" w:type="dxa"/>
            <w:vAlign w:val="center"/>
          </w:tcPr>
          <w:p w14:paraId="014B908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体（王梓润　荆新年</w:t>
            </w:r>
          </w:p>
          <w:p w14:paraId="1B5DD5C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任小杰　徐超超　周凡婷</w:t>
            </w:r>
          </w:p>
          <w:p w14:paraId="7C38740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许光宇）</w:t>
            </w:r>
          </w:p>
        </w:tc>
        <w:tc>
          <w:tcPr>
            <w:tcW w:w="2279" w:type="dxa"/>
            <w:vAlign w:val="center"/>
          </w:tcPr>
          <w:p w14:paraId="32B157F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9" w:type="dxa"/>
            <w:vAlign w:val="center"/>
          </w:tcPr>
          <w:p w14:paraId="028CEE1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1E9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3EE00489">
            <w:pPr>
              <w:pStyle w:val="39"/>
              <w:widowControl/>
              <w:numPr>
                <w:ilvl w:val="0"/>
                <w:numId w:val="1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1F827B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《烽火淬丰碑》——纪念中国人民抗日战争暨世界反法西斯战争胜利80周年</w:t>
            </w:r>
          </w:p>
        </w:tc>
        <w:tc>
          <w:tcPr>
            <w:tcW w:w="2835" w:type="dxa"/>
            <w:vAlign w:val="center"/>
          </w:tcPr>
          <w:p w14:paraId="7BC590E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李翔睿　刘　骏　贾衍杰</w:t>
            </w:r>
          </w:p>
          <w:p w14:paraId="60396DA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薛　猛　邓兆全　冯　睿</w:t>
            </w:r>
          </w:p>
          <w:p w14:paraId="5F1283D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　媛</w:t>
            </w:r>
          </w:p>
        </w:tc>
        <w:tc>
          <w:tcPr>
            <w:tcW w:w="2835" w:type="dxa"/>
            <w:vAlign w:val="center"/>
          </w:tcPr>
          <w:p w14:paraId="28DDEA1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刘抒音　蔺奕名　李丹丹</w:t>
            </w:r>
          </w:p>
        </w:tc>
        <w:tc>
          <w:tcPr>
            <w:tcW w:w="2279" w:type="dxa"/>
            <w:vAlign w:val="center"/>
          </w:tcPr>
          <w:p w14:paraId="721933C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9" w:type="dxa"/>
            <w:vAlign w:val="center"/>
          </w:tcPr>
          <w:p w14:paraId="075CDB5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7C3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3B4E033B">
            <w:pPr>
              <w:pStyle w:val="39"/>
              <w:widowControl/>
              <w:numPr>
                <w:ilvl w:val="0"/>
                <w:numId w:val="1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D9587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果杰和他的30块石板</w:t>
            </w:r>
          </w:p>
        </w:tc>
        <w:tc>
          <w:tcPr>
            <w:tcW w:w="2835" w:type="dxa"/>
            <w:vAlign w:val="center"/>
          </w:tcPr>
          <w:p w14:paraId="02F5DCF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宋贵勇　董天铄　赵乾坤</w:t>
            </w:r>
          </w:p>
          <w:p w14:paraId="0396F90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姜富海</w:t>
            </w:r>
          </w:p>
        </w:tc>
        <w:tc>
          <w:tcPr>
            <w:tcW w:w="2835" w:type="dxa"/>
            <w:vAlign w:val="center"/>
          </w:tcPr>
          <w:p w14:paraId="59247EC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辉　杨　杨　王　浩</w:t>
            </w:r>
          </w:p>
        </w:tc>
        <w:tc>
          <w:tcPr>
            <w:tcW w:w="2279" w:type="dxa"/>
            <w:vAlign w:val="center"/>
          </w:tcPr>
          <w:p w14:paraId="73ED7B9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  <w:p w14:paraId="7898E77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电视新闻综合频道《济南新闻》栏目</w:t>
            </w:r>
          </w:p>
        </w:tc>
        <w:tc>
          <w:tcPr>
            <w:tcW w:w="2279" w:type="dxa"/>
            <w:vAlign w:val="center"/>
          </w:tcPr>
          <w:p w14:paraId="0304D4B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71B7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5" w:type="dxa"/>
            <w:gridSpan w:val="6"/>
            <w:vAlign w:val="center"/>
          </w:tcPr>
          <w:p w14:paraId="7363CB02">
            <w:pPr>
              <w:pStyle w:val="2"/>
              <w:outlineLvl w:val="0"/>
              <w:rPr>
                <w:rFonts w:ascii="Times New Roman" w:cs="Times New Roman"/>
              </w:rPr>
            </w:pPr>
            <w:bookmarkStart w:id="20" w:name="_Toc229499072"/>
            <w:r>
              <w:rPr>
                <w:rFonts w:ascii="Times New Roman" w:cs="Times New Roman"/>
              </w:rPr>
              <w:t>二等作品（6件）</w:t>
            </w:r>
            <w:bookmarkEnd w:id="20"/>
          </w:p>
        </w:tc>
      </w:tr>
      <w:tr w14:paraId="065B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70BB2905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524C9B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同心御敌——山东抗战启示录</w:t>
            </w:r>
          </w:p>
        </w:tc>
        <w:tc>
          <w:tcPr>
            <w:tcW w:w="2835" w:type="dxa"/>
            <w:vAlign w:val="center"/>
          </w:tcPr>
          <w:p w14:paraId="58983C1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体（娄和军　任宇波</w:t>
            </w:r>
          </w:p>
          <w:p w14:paraId="4AD769C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李岳岳　刘笑笑　吕　乐</w:t>
            </w:r>
          </w:p>
          <w:p w14:paraId="2B49384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王雅洁　杜辉升　王雨萌</w:t>
            </w:r>
          </w:p>
          <w:p w14:paraId="1A023D8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王瑛琪　张九龙　修从涛</w:t>
            </w:r>
          </w:p>
          <w:p w14:paraId="4F0A6B7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张锡坤　赵　琳　王思晴　</w:t>
            </w:r>
          </w:p>
          <w:p w14:paraId="6B240E4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戴　岳　苏月鹏　张文艺</w:t>
            </w:r>
          </w:p>
          <w:p w14:paraId="518BB99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禹亚宁等）</w:t>
            </w:r>
          </w:p>
        </w:tc>
        <w:tc>
          <w:tcPr>
            <w:tcW w:w="2835" w:type="dxa"/>
            <w:vAlign w:val="center"/>
          </w:tcPr>
          <w:p w14:paraId="59F204A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体（姚广宽　梁旭日</w:t>
            </w:r>
          </w:p>
          <w:p w14:paraId="4E059E4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君　蒋兴坤　徐超超</w:t>
            </w:r>
          </w:p>
          <w:p w14:paraId="26E1465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郭治权　刘小歆　黄露玲</w:t>
            </w:r>
          </w:p>
          <w:p w14:paraId="3CE0E24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纪　伟　王　健　赵　丰</w:t>
            </w:r>
          </w:p>
          <w:p w14:paraId="289D79C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李洪翠　沈　静　于海员</w:t>
            </w:r>
          </w:p>
          <w:p w14:paraId="45BFC63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巩晓蕾　唐亚迪　唐浩鑫</w:t>
            </w:r>
          </w:p>
          <w:p w14:paraId="07D4A1C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许光宇等）</w:t>
            </w:r>
          </w:p>
        </w:tc>
        <w:tc>
          <w:tcPr>
            <w:tcW w:w="2279" w:type="dxa"/>
            <w:vAlign w:val="center"/>
          </w:tcPr>
          <w:p w14:paraId="64A0385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9" w:type="dxa"/>
            <w:vAlign w:val="center"/>
          </w:tcPr>
          <w:p w14:paraId="39F1E70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E72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3DF15067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B28A66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跨越三千里的双向奔赴：一枚秋月梨，改变一个高山村的命运</w:t>
            </w:r>
          </w:p>
        </w:tc>
        <w:tc>
          <w:tcPr>
            <w:tcW w:w="2835" w:type="dxa"/>
            <w:vAlign w:val="center"/>
          </w:tcPr>
          <w:p w14:paraId="4F32F5C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　卿　邢金钰</w:t>
            </w:r>
          </w:p>
        </w:tc>
        <w:tc>
          <w:tcPr>
            <w:tcW w:w="2835" w:type="dxa"/>
            <w:vAlign w:val="center"/>
          </w:tcPr>
          <w:p w14:paraId="2FF1B86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黄露玲　赵　丰　申　红</w:t>
            </w:r>
          </w:p>
          <w:p w14:paraId="27D1F98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梁旭日　姚广宽</w:t>
            </w:r>
          </w:p>
        </w:tc>
        <w:tc>
          <w:tcPr>
            <w:tcW w:w="2279" w:type="dxa"/>
            <w:vAlign w:val="center"/>
          </w:tcPr>
          <w:p w14:paraId="21FAB8D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9" w:type="dxa"/>
            <w:vAlign w:val="center"/>
          </w:tcPr>
          <w:p w14:paraId="3AD167F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03F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77FE8060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BD308D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声绘新卷——“十四五”济南民生回响</w:t>
            </w:r>
          </w:p>
        </w:tc>
        <w:tc>
          <w:tcPr>
            <w:tcW w:w="2835" w:type="dxa"/>
            <w:vAlign w:val="center"/>
          </w:tcPr>
          <w:p w14:paraId="7A09B90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燕　贺洪梅　吴志宽</w:t>
            </w:r>
          </w:p>
          <w:p w14:paraId="06065D3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陈延鹏　张兴振</w:t>
            </w:r>
          </w:p>
        </w:tc>
        <w:tc>
          <w:tcPr>
            <w:tcW w:w="2835" w:type="dxa"/>
            <w:vAlign w:val="center"/>
          </w:tcPr>
          <w:p w14:paraId="4319BE4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　岭</w:t>
            </w:r>
          </w:p>
        </w:tc>
        <w:tc>
          <w:tcPr>
            <w:tcW w:w="2279" w:type="dxa"/>
            <w:vAlign w:val="center"/>
          </w:tcPr>
          <w:p w14:paraId="28B9014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FM105.8</w:t>
            </w:r>
          </w:p>
          <w:p w14:paraId="5FD5FB8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济南新闻广播</w:t>
            </w:r>
          </w:p>
        </w:tc>
        <w:tc>
          <w:tcPr>
            <w:tcW w:w="2279" w:type="dxa"/>
            <w:vAlign w:val="center"/>
          </w:tcPr>
          <w:p w14:paraId="562E037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309B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3DEAC7A8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AADEDE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海上新山东</w:t>
            </w:r>
          </w:p>
        </w:tc>
        <w:tc>
          <w:tcPr>
            <w:tcW w:w="2835" w:type="dxa"/>
            <w:vAlign w:val="center"/>
          </w:tcPr>
          <w:p w14:paraId="2B1DA80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体（刘汉锋　魏　巍</w:t>
            </w:r>
          </w:p>
          <w:p w14:paraId="0354FA8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张兆新　姚　冲　陈　通</w:t>
            </w:r>
          </w:p>
          <w:p w14:paraId="1149137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王国钰　李　宁　陈海芹</w:t>
            </w:r>
          </w:p>
          <w:p w14:paraId="5BB53B5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程雪涵　刘聪聪　岳文燕</w:t>
            </w:r>
          </w:p>
          <w:p w14:paraId="23BE140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赵淑娟　高一铭　孙华廷</w:t>
            </w:r>
          </w:p>
          <w:p w14:paraId="1121C1D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迟玉倩　王雯雯　徐稚媚</w:t>
            </w:r>
          </w:p>
          <w:p w14:paraId="7610F2B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李玉琳　赵一婧　李竹音</w:t>
            </w:r>
          </w:p>
          <w:p w14:paraId="66336D9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董子豪　史玉辰　魏若忻</w:t>
            </w:r>
          </w:p>
          <w:p w14:paraId="5EF4142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黄　硕　金　璐　梁　睿</w:t>
            </w:r>
          </w:p>
          <w:p w14:paraId="471CC90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江　楠　尹亚炜　刘承杰</w:t>
            </w:r>
          </w:p>
          <w:p w14:paraId="35A920C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韩世琛　李晓彤　孙艳君</w:t>
            </w:r>
          </w:p>
          <w:p w14:paraId="7E71E27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于欣冉　李　健　臧　琦）</w:t>
            </w:r>
          </w:p>
        </w:tc>
        <w:tc>
          <w:tcPr>
            <w:tcW w:w="2835" w:type="dxa"/>
            <w:vAlign w:val="center"/>
          </w:tcPr>
          <w:p w14:paraId="6A65123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杰　邹吉宏　李莉莉</w:t>
            </w:r>
          </w:p>
        </w:tc>
        <w:tc>
          <w:tcPr>
            <w:tcW w:w="2279" w:type="dxa"/>
            <w:vAlign w:val="center"/>
          </w:tcPr>
          <w:p w14:paraId="50273FC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观海新闻客户端</w:t>
            </w:r>
          </w:p>
        </w:tc>
        <w:tc>
          <w:tcPr>
            <w:tcW w:w="2279" w:type="dxa"/>
            <w:vAlign w:val="center"/>
          </w:tcPr>
          <w:p w14:paraId="22AD49C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  <w:tr w14:paraId="172F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E4E51BF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B9CE15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走在前　挑大梁　沿着总书记的足迹·蹲点报道</w:t>
            </w:r>
          </w:p>
        </w:tc>
        <w:tc>
          <w:tcPr>
            <w:tcW w:w="2835" w:type="dxa"/>
            <w:vAlign w:val="center"/>
          </w:tcPr>
          <w:p w14:paraId="58822A4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体（尹　睿　魏银科</w:t>
            </w:r>
          </w:p>
          <w:p w14:paraId="32566D4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张宏磊　郑　</w:t>
            </w:r>
            <w:r>
              <w:rPr>
                <w:rFonts w:eastAsia="微软雅黑" w:cs="Times New Roman"/>
              </w:rPr>
              <w:t>玥</w:t>
            </w:r>
            <w:r>
              <w:rPr>
                <w:rFonts w:cs="Times New Roman"/>
              </w:rPr>
              <w:t>　厉昕月</w:t>
            </w:r>
          </w:p>
          <w:p w14:paraId="09FB747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邹　杰　陈　晨　岳致呈</w:t>
            </w:r>
          </w:p>
          <w:p w14:paraId="61275B1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孔　茜　陈　丹　于　洋）</w:t>
            </w:r>
          </w:p>
        </w:tc>
        <w:tc>
          <w:tcPr>
            <w:tcW w:w="2835" w:type="dxa"/>
            <w:vAlign w:val="center"/>
          </w:tcPr>
          <w:p w14:paraId="5791956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体（任志方　高俊峰</w:t>
            </w:r>
          </w:p>
          <w:p w14:paraId="723F26C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郭　波　于美军　于海霞</w:t>
            </w:r>
          </w:p>
          <w:p w14:paraId="49C0373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彭传刚　蓝　峰　马晓伟</w:t>
            </w:r>
          </w:p>
          <w:p w14:paraId="3902853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张子森　郝东智　李　琳</w:t>
            </w:r>
          </w:p>
          <w:p w14:paraId="0E00D88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李良栋）</w:t>
            </w:r>
          </w:p>
        </w:tc>
        <w:tc>
          <w:tcPr>
            <w:tcW w:w="2279" w:type="dxa"/>
            <w:vAlign w:val="center"/>
          </w:tcPr>
          <w:p w14:paraId="79B256B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  <w:tc>
          <w:tcPr>
            <w:tcW w:w="2279" w:type="dxa"/>
            <w:vAlign w:val="center"/>
          </w:tcPr>
          <w:p w14:paraId="46B2BE9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</w:tr>
      <w:tr w14:paraId="6311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44C832ED">
            <w:pPr>
              <w:pStyle w:val="39"/>
              <w:widowControl/>
              <w:numPr>
                <w:ilvl w:val="0"/>
                <w:numId w:val="1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65C223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寻找“钢八连”</w:t>
            </w:r>
          </w:p>
        </w:tc>
        <w:tc>
          <w:tcPr>
            <w:tcW w:w="2835" w:type="dxa"/>
            <w:vAlign w:val="center"/>
          </w:tcPr>
          <w:p w14:paraId="070C64C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</w:t>
            </w:r>
            <w:r>
              <w:rPr>
                <w:rFonts w:eastAsia="微软雅黑" w:cs="Times New Roman"/>
              </w:rPr>
              <w:t>赟</w:t>
            </w:r>
            <w:r>
              <w:rPr>
                <w:rFonts w:cs="Times New Roman"/>
              </w:rPr>
              <w:t>　冯世娟　刘广岩</w:t>
            </w:r>
          </w:p>
          <w:p w14:paraId="5F5A459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哲　刘博洋　刘　峥</w:t>
            </w:r>
          </w:p>
        </w:tc>
        <w:tc>
          <w:tcPr>
            <w:tcW w:w="2835" w:type="dxa"/>
            <w:vAlign w:val="center"/>
          </w:tcPr>
          <w:p w14:paraId="0F491B6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魏　鹏　刘　峥　王　凯</w:t>
            </w:r>
          </w:p>
        </w:tc>
        <w:tc>
          <w:tcPr>
            <w:tcW w:w="2279" w:type="dxa"/>
            <w:vAlign w:val="center"/>
          </w:tcPr>
          <w:p w14:paraId="647D126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大众网、</w:t>
            </w:r>
          </w:p>
          <w:p w14:paraId="32A303B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79" w:type="dxa"/>
            <w:vAlign w:val="center"/>
          </w:tcPr>
          <w:p w14:paraId="26E0978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</w:t>
            </w:r>
          </w:p>
        </w:tc>
      </w:tr>
    </w:tbl>
    <w:p w14:paraId="75F47F16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A89A470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8EB92A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FACB591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329F0B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1B30D631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1BF34ED1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1" w:name="_Toc229499074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舆论监督报道</w:t>
      </w:r>
      <w:bookmarkEnd w:id="21"/>
    </w:p>
    <w:tbl>
      <w:tblPr>
        <w:tblStyle w:val="21"/>
        <w:tblW w:w="15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827"/>
        <w:gridCol w:w="2835"/>
        <w:gridCol w:w="2835"/>
        <w:gridCol w:w="2282"/>
        <w:gridCol w:w="2283"/>
      </w:tblGrid>
      <w:tr w14:paraId="3FAC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56" w:type="dxa"/>
            <w:vAlign w:val="center"/>
          </w:tcPr>
          <w:p w14:paraId="4F84B73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3BFAB52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6A2C1AE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265CF1F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82" w:type="dxa"/>
            <w:vAlign w:val="center"/>
          </w:tcPr>
          <w:p w14:paraId="50E5724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1B76B2A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83" w:type="dxa"/>
            <w:vAlign w:val="center"/>
          </w:tcPr>
          <w:p w14:paraId="491F816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2E71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8" w:type="dxa"/>
            <w:gridSpan w:val="6"/>
            <w:vAlign w:val="center"/>
          </w:tcPr>
          <w:p w14:paraId="43903CBD">
            <w:pPr>
              <w:pStyle w:val="2"/>
              <w:outlineLvl w:val="0"/>
              <w:rPr>
                <w:rFonts w:ascii="Times New Roman" w:cs="Times New Roman"/>
              </w:rPr>
            </w:pPr>
            <w:bookmarkStart w:id="22" w:name="_Toc229499075"/>
            <w:r>
              <w:rPr>
                <w:rFonts w:ascii="Times New Roman" w:cs="Times New Roman"/>
              </w:rPr>
              <w:t>一等作品（5件）</w:t>
            </w:r>
            <w:bookmarkEnd w:id="22"/>
          </w:p>
        </w:tc>
      </w:tr>
      <w:tr w14:paraId="7A62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376A04DC">
            <w:pPr>
              <w:pStyle w:val="39"/>
              <w:widowControl/>
              <w:numPr>
                <w:ilvl w:val="0"/>
                <w:numId w:val="1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1C2FC7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党报帮办｜农民工欠薪投诉后，“不说满意就不给钱”？</w:t>
            </w:r>
          </w:p>
        </w:tc>
        <w:tc>
          <w:tcPr>
            <w:tcW w:w="2835" w:type="dxa"/>
            <w:vAlign w:val="center"/>
          </w:tcPr>
          <w:p w14:paraId="439C889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贺　辉</w:t>
            </w:r>
          </w:p>
        </w:tc>
        <w:tc>
          <w:tcPr>
            <w:tcW w:w="2835" w:type="dxa"/>
            <w:vAlign w:val="center"/>
          </w:tcPr>
          <w:p w14:paraId="0351380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赵小菊</w:t>
            </w:r>
          </w:p>
        </w:tc>
        <w:tc>
          <w:tcPr>
            <w:tcW w:w="2282" w:type="dxa"/>
            <w:vAlign w:val="center"/>
          </w:tcPr>
          <w:p w14:paraId="40CB01F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83" w:type="dxa"/>
            <w:vAlign w:val="center"/>
          </w:tcPr>
          <w:p w14:paraId="3BBB0AB4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4CB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11A594D2">
            <w:pPr>
              <w:pStyle w:val="39"/>
              <w:widowControl/>
              <w:numPr>
                <w:ilvl w:val="0"/>
                <w:numId w:val="1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024D9F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熟驴肉里露“马脚”</w:t>
            </w:r>
          </w:p>
        </w:tc>
        <w:tc>
          <w:tcPr>
            <w:tcW w:w="2835" w:type="dxa"/>
            <w:vAlign w:val="center"/>
          </w:tcPr>
          <w:p w14:paraId="10B2CB3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刘端涛　潘绪乾　耿　军</w:t>
            </w:r>
          </w:p>
          <w:p w14:paraId="6D5D152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张智斐　李周圆</w:t>
            </w:r>
          </w:p>
        </w:tc>
        <w:tc>
          <w:tcPr>
            <w:tcW w:w="2835" w:type="dxa"/>
            <w:vAlign w:val="center"/>
          </w:tcPr>
          <w:p w14:paraId="6168818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王兴涛　吴　峰</w:t>
            </w:r>
          </w:p>
        </w:tc>
        <w:tc>
          <w:tcPr>
            <w:tcW w:w="2282" w:type="dxa"/>
            <w:vAlign w:val="center"/>
          </w:tcPr>
          <w:p w14:paraId="7F349FAD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0402B94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电视新闻频道</w:t>
            </w:r>
          </w:p>
          <w:p w14:paraId="7DC95F2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《闪电大视野》栏目</w:t>
            </w:r>
          </w:p>
          <w:p w14:paraId="1536CD5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83" w:type="dxa"/>
            <w:vAlign w:val="center"/>
          </w:tcPr>
          <w:p w14:paraId="0B5D3A40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40C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65D0FB04">
            <w:pPr>
              <w:pStyle w:val="39"/>
              <w:widowControl/>
              <w:numPr>
                <w:ilvl w:val="0"/>
                <w:numId w:val="1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816F16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“三秋”抢收：粮食烘干点 岂能掺“水分”</w:t>
            </w:r>
          </w:p>
        </w:tc>
        <w:tc>
          <w:tcPr>
            <w:tcW w:w="2835" w:type="dxa"/>
            <w:vAlign w:val="center"/>
          </w:tcPr>
          <w:p w14:paraId="0C661CF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李方栋　宋小龙　刘晓龙</w:t>
            </w:r>
          </w:p>
          <w:p w14:paraId="0EC308A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王忠骏　孙开恩　张　恒</w:t>
            </w:r>
          </w:p>
          <w:p w14:paraId="6BBED15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杜嘉澳</w:t>
            </w:r>
          </w:p>
        </w:tc>
        <w:tc>
          <w:tcPr>
            <w:tcW w:w="2835" w:type="dxa"/>
            <w:vAlign w:val="center"/>
          </w:tcPr>
          <w:p w14:paraId="0A317AA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侠　田　进　秦彦琰</w:t>
            </w:r>
          </w:p>
        </w:tc>
        <w:tc>
          <w:tcPr>
            <w:tcW w:w="2282" w:type="dxa"/>
            <w:vAlign w:val="center"/>
          </w:tcPr>
          <w:p w14:paraId="665523D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83" w:type="dxa"/>
            <w:vAlign w:val="center"/>
          </w:tcPr>
          <w:p w14:paraId="7785B925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1FC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17A24CCE">
            <w:pPr>
              <w:pStyle w:val="39"/>
              <w:widowControl/>
              <w:numPr>
                <w:ilvl w:val="0"/>
                <w:numId w:val="1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FE0E4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独立调查丨新能源汽车维修困局：除了4S店，凭啥没得选？</w:t>
            </w:r>
          </w:p>
        </w:tc>
        <w:tc>
          <w:tcPr>
            <w:tcW w:w="2835" w:type="dxa"/>
            <w:vAlign w:val="center"/>
          </w:tcPr>
          <w:p w14:paraId="6A737E7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解强民　孙来彬</w:t>
            </w:r>
          </w:p>
        </w:tc>
        <w:tc>
          <w:tcPr>
            <w:tcW w:w="2835" w:type="dxa"/>
            <w:vAlign w:val="center"/>
          </w:tcPr>
          <w:p w14:paraId="574E840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田连锋　樊思思　王　磊</w:t>
            </w:r>
          </w:p>
        </w:tc>
        <w:tc>
          <w:tcPr>
            <w:tcW w:w="2282" w:type="dxa"/>
            <w:vAlign w:val="center"/>
          </w:tcPr>
          <w:p w14:paraId="0A895E3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83" w:type="dxa"/>
            <w:vAlign w:val="center"/>
          </w:tcPr>
          <w:p w14:paraId="0338BEDF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</w:t>
            </w:r>
          </w:p>
        </w:tc>
      </w:tr>
      <w:tr w14:paraId="7866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1ACF6CA1">
            <w:pPr>
              <w:pStyle w:val="39"/>
              <w:widowControl/>
              <w:numPr>
                <w:ilvl w:val="0"/>
                <w:numId w:val="1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89C1E0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独立调查丨车机断网、系统停更、配件短缺……新能源“烂尾车”的“后事”该怎么办？</w:t>
            </w:r>
          </w:p>
        </w:tc>
        <w:tc>
          <w:tcPr>
            <w:tcW w:w="2835" w:type="dxa"/>
            <w:vAlign w:val="center"/>
          </w:tcPr>
          <w:p w14:paraId="70675B7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张海振　孙来彬</w:t>
            </w:r>
          </w:p>
        </w:tc>
        <w:tc>
          <w:tcPr>
            <w:tcW w:w="2835" w:type="dxa"/>
            <w:vAlign w:val="center"/>
          </w:tcPr>
          <w:p w14:paraId="7D88BC6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田连锋　樊思思　王　磊</w:t>
            </w:r>
          </w:p>
        </w:tc>
        <w:tc>
          <w:tcPr>
            <w:tcW w:w="2282" w:type="dxa"/>
            <w:vAlign w:val="center"/>
          </w:tcPr>
          <w:p w14:paraId="69E516A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83" w:type="dxa"/>
            <w:vAlign w:val="center"/>
          </w:tcPr>
          <w:p w14:paraId="233FEFD0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</w:t>
            </w:r>
          </w:p>
        </w:tc>
      </w:tr>
      <w:tr w14:paraId="557F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8" w:type="dxa"/>
            <w:gridSpan w:val="6"/>
            <w:vAlign w:val="center"/>
          </w:tcPr>
          <w:p w14:paraId="3405FC1D">
            <w:pPr>
              <w:pStyle w:val="2"/>
              <w:outlineLvl w:val="0"/>
              <w:rPr>
                <w:rFonts w:ascii="Times New Roman" w:cs="Times New Roman"/>
              </w:rPr>
            </w:pPr>
            <w:bookmarkStart w:id="23" w:name="_Toc229499076"/>
            <w:r>
              <w:rPr>
                <w:rFonts w:ascii="Times New Roman" w:cs="Times New Roman"/>
              </w:rPr>
              <w:t>二等作品（5件）</w:t>
            </w:r>
            <w:bookmarkEnd w:id="23"/>
          </w:p>
        </w:tc>
      </w:tr>
      <w:tr w14:paraId="4B42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243660D3">
            <w:pPr>
              <w:pStyle w:val="39"/>
              <w:widowControl/>
              <w:numPr>
                <w:ilvl w:val="0"/>
                <w:numId w:val="1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BD1CECE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保健品线上“热卖”　维权时企业“隐身”</w:t>
            </w:r>
          </w:p>
        </w:tc>
        <w:tc>
          <w:tcPr>
            <w:tcW w:w="2835" w:type="dxa"/>
            <w:vAlign w:val="center"/>
          </w:tcPr>
          <w:p w14:paraId="2B01834C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刘云鹤　赵　丰　贺　辉</w:t>
            </w:r>
          </w:p>
        </w:tc>
        <w:tc>
          <w:tcPr>
            <w:tcW w:w="2835" w:type="dxa"/>
            <w:vAlign w:val="center"/>
          </w:tcPr>
          <w:p w14:paraId="6F55D5F6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郭治权　李洪翠</w:t>
            </w:r>
          </w:p>
        </w:tc>
        <w:tc>
          <w:tcPr>
            <w:tcW w:w="2282" w:type="dxa"/>
            <w:vAlign w:val="center"/>
          </w:tcPr>
          <w:p w14:paraId="3D83EE39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83" w:type="dxa"/>
            <w:vAlign w:val="center"/>
          </w:tcPr>
          <w:p w14:paraId="27C46325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062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5F031404">
            <w:pPr>
              <w:pStyle w:val="39"/>
              <w:widowControl/>
              <w:numPr>
                <w:ilvl w:val="0"/>
                <w:numId w:val="1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EE264D3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基层群众“被体检”　村医作假为哪般</w:t>
            </w:r>
          </w:p>
        </w:tc>
        <w:tc>
          <w:tcPr>
            <w:tcW w:w="2835" w:type="dxa"/>
            <w:vAlign w:val="center"/>
          </w:tcPr>
          <w:p w14:paraId="2C1BBFB9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关　霄　徐庆浩　秦海</w:t>
            </w:r>
            <w:r>
              <w:rPr>
                <w:rFonts w:eastAsia="微软雅黑" w:cs="Times New Roman"/>
              </w:rPr>
              <w:t>瑄</w:t>
            </w:r>
          </w:p>
          <w:p w14:paraId="6B38B4CB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孙传凤</w:t>
            </w:r>
          </w:p>
        </w:tc>
        <w:tc>
          <w:tcPr>
            <w:tcW w:w="2835" w:type="dxa"/>
            <w:vAlign w:val="center"/>
          </w:tcPr>
          <w:p w14:paraId="3F397DE7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侠　田　进　李方栋</w:t>
            </w:r>
          </w:p>
        </w:tc>
        <w:tc>
          <w:tcPr>
            <w:tcW w:w="2282" w:type="dxa"/>
            <w:vAlign w:val="center"/>
          </w:tcPr>
          <w:p w14:paraId="55072C53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83" w:type="dxa"/>
            <w:vAlign w:val="center"/>
          </w:tcPr>
          <w:p w14:paraId="357CCFFA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707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36E886BE">
            <w:pPr>
              <w:pStyle w:val="39"/>
              <w:widowControl/>
              <w:numPr>
                <w:ilvl w:val="0"/>
                <w:numId w:val="1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92D3DB5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生猪屠宰行业乱象调查</w:t>
            </w:r>
          </w:p>
        </w:tc>
        <w:tc>
          <w:tcPr>
            <w:tcW w:w="2835" w:type="dxa"/>
            <w:vAlign w:val="center"/>
          </w:tcPr>
          <w:p w14:paraId="2DFCCD0B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王兴涛　刘端涛　潘绪乾</w:t>
            </w:r>
          </w:p>
          <w:p w14:paraId="36A3C06D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柴　明</w:t>
            </w:r>
          </w:p>
        </w:tc>
        <w:tc>
          <w:tcPr>
            <w:tcW w:w="2835" w:type="dxa"/>
            <w:vAlign w:val="center"/>
          </w:tcPr>
          <w:p w14:paraId="1F66AA53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耿　军　吕兖周</w:t>
            </w:r>
          </w:p>
        </w:tc>
        <w:tc>
          <w:tcPr>
            <w:tcW w:w="2282" w:type="dxa"/>
            <w:vAlign w:val="center"/>
          </w:tcPr>
          <w:p w14:paraId="62A25F62">
            <w:pPr>
              <w:pStyle w:val="37"/>
              <w:spacing w:line="26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山东广播电视台</w:t>
            </w:r>
          </w:p>
          <w:p w14:paraId="4DF7FCBC">
            <w:pPr>
              <w:pStyle w:val="37"/>
              <w:spacing w:line="26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电视卫星频道</w:t>
            </w:r>
          </w:p>
          <w:p w14:paraId="00F3DC96">
            <w:pPr>
              <w:pStyle w:val="37"/>
              <w:spacing w:line="26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《晚间新闻》栏目</w:t>
            </w:r>
          </w:p>
          <w:p w14:paraId="73075CAC">
            <w:pPr>
              <w:pStyle w:val="37"/>
              <w:spacing w:line="260" w:lineRule="exact"/>
              <w:jc w:val="center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闪电新闻客户端</w:t>
            </w:r>
          </w:p>
        </w:tc>
        <w:tc>
          <w:tcPr>
            <w:tcW w:w="2283" w:type="dxa"/>
            <w:vAlign w:val="center"/>
          </w:tcPr>
          <w:p w14:paraId="0EABCBAD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64C1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1B24735E">
            <w:pPr>
              <w:pStyle w:val="39"/>
              <w:widowControl/>
              <w:numPr>
                <w:ilvl w:val="0"/>
                <w:numId w:val="1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7C0F23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“腾笼换鸟”别伤了“鸟”</w:t>
            </w:r>
          </w:p>
        </w:tc>
        <w:tc>
          <w:tcPr>
            <w:tcW w:w="2835" w:type="dxa"/>
            <w:vAlign w:val="center"/>
          </w:tcPr>
          <w:p w14:paraId="6912DB3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蒋腾伟　李　栋　杨玲涛</w:t>
            </w:r>
          </w:p>
          <w:p w14:paraId="7B07976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超　徐光迪　王　强</w:t>
            </w:r>
          </w:p>
          <w:p w14:paraId="12B55F2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神瑞雨</w:t>
            </w:r>
          </w:p>
        </w:tc>
        <w:tc>
          <w:tcPr>
            <w:tcW w:w="2835" w:type="dxa"/>
            <w:vAlign w:val="center"/>
          </w:tcPr>
          <w:p w14:paraId="68096CC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玉　牟宗平　侯阳白玉</w:t>
            </w:r>
          </w:p>
        </w:tc>
        <w:tc>
          <w:tcPr>
            <w:tcW w:w="2282" w:type="dxa"/>
            <w:vAlign w:val="center"/>
          </w:tcPr>
          <w:p w14:paraId="294790F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07124EAA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生活频道</w:t>
            </w:r>
          </w:p>
          <w:p w14:paraId="1754C25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《生活帮》栏目</w:t>
            </w:r>
          </w:p>
        </w:tc>
        <w:tc>
          <w:tcPr>
            <w:tcW w:w="2283" w:type="dxa"/>
            <w:vAlign w:val="center"/>
          </w:tcPr>
          <w:p w14:paraId="57F99ABB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2A9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vAlign w:val="center"/>
          </w:tcPr>
          <w:p w14:paraId="37C3B89E">
            <w:pPr>
              <w:pStyle w:val="39"/>
              <w:widowControl/>
              <w:numPr>
                <w:ilvl w:val="0"/>
                <w:numId w:val="1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28A2F8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快招“割韭菜”到底伤了谁？</w:t>
            </w:r>
          </w:p>
        </w:tc>
        <w:tc>
          <w:tcPr>
            <w:tcW w:w="2835" w:type="dxa"/>
            <w:vAlign w:val="center"/>
          </w:tcPr>
          <w:p w14:paraId="4CBDB59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吴志宽　陈　岭　许　娟</w:t>
            </w:r>
          </w:p>
          <w:p w14:paraId="4D62C8E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李冬艳</w:t>
            </w:r>
          </w:p>
        </w:tc>
        <w:tc>
          <w:tcPr>
            <w:tcW w:w="2835" w:type="dxa"/>
            <w:vAlign w:val="center"/>
          </w:tcPr>
          <w:p w14:paraId="5288C0C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许　娟　陈　岭</w:t>
            </w:r>
          </w:p>
        </w:tc>
        <w:tc>
          <w:tcPr>
            <w:tcW w:w="2282" w:type="dxa"/>
            <w:vAlign w:val="center"/>
          </w:tcPr>
          <w:p w14:paraId="39EEF91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FM105.8济南新闻</w:t>
            </w:r>
          </w:p>
          <w:p w14:paraId="07CAF5C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综合广播</w:t>
            </w:r>
          </w:p>
          <w:p w14:paraId="50F09E57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《天天说事》栏目</w:t>
            </w:r>
          </w:p>
        </w:tc>
        <w:tc>
          <w:tcPr>
            <w:tcW w:w="2283" w:type="dxa"/>
            <w:vAlign w:val="center"/>
          </w:tcPr>
          <w:p w14:paraId="7555187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</w:tbl>
    <w:p w14:paraId="4806C35A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06A8934A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47F9D535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3EF7A18D">
      <w:pPr>
        <w:pStyle w:val="18"/>
        <w:rPr>
          <w:rFonts w:ascii="Times New Roman" w:hAnsi="Times New Roman" w:cs="Times New Roman"/>
        </w:rPr>
      </w:pPr>
      <w:bookmarkStart w:id="24" w:name="_Toc229499078"/>
      <w:r>
        <w:rPr>
          <w:rFonts w:ascii="Times New Roman" w:hAnsi="Times New Roman" w:cs="Times New Roman"/>
        </w:rPr>
        <w:t>国际传播</w:t>
      </w:r>
      <w:bookmarkEnd w:id="24"/>
    </w:p>
    <w:tbl>
      <w:tblPr>
        <w:tblStyle w:val="21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827"/>
        <w:gridCol w:w="2835"/>
        <w:gridCol w:w="2835"/>
        <w:gridCol w:w="2277"/>
        <w:gridCol w:w="2278"/>
      </w:tblGrid>
      <w:tr w14:paraId="7897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7" w:type="dxa"/>
            <w:vAlign w:val="center"/>
          </w:tcPr>
          <w:p w14:paraId="63CEDEC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3D6182E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7A633E7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297599D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7" w:type="dxa"/>
            <w:vAlign w:val="center"/>
          </w:tcPr>
          <w:p w14:paraId="1CDEE33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7D9765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8" w:type="dxa"/>
            <w:vAlign w:val="center"/>
          </w:tcPr>
          <w:p w14:paraId="309546F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5CCC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9" w:type="dxa"/>
            <w:gridSpan w:val="6"/>
            <w:vAlign w:val="center"/>
          </w:tcPr>
          <w:p w14:paraId="7D5A3B0D">
            <w:pPr>
              <w:pStyle w:val="2"/>
              <w:outlineLvl w:val="0"/>
              <w:rPr>
                <w:rFonts w:ascii="Times New Roman" w:cs="Times New Roman"/>
              </w:rPr>
            </w:pPr>
            <w:bookmarkStart w:id="25" w:name="_Toc229499079"/>
            <w:r>
              <w:rPr>
                <w:rFonts w:ascii="Times New Roman" w:cs="Times New Roman"/>
              </w:rPr>
              <w:t>一等作品（4件）</w:t>
            </w:r>
            <w:bookmarkEnd w:id="25"/>
          </w:p>
        </w:tc>
      </w:tr>
      <w:tr w14:paraId="4864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7DF9B75E">
            <w:pPr>
              <w:pStyle w:val="39"/>
              <w:widowControl/>
              <w:numPr>
                <w:ilvl w:val="0"/>
                <w:numId w:val="1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8EF9F81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双语视频｜乡音入法——来自中国乡村的智慧</w:t>
            </w:r>
          </w:p>
        </w:tc>
        <w:tc>
          <w:tcPr>
            <w:tcW w:w="2835" w:type="dxa"/>
            <w:vAlign w:val="center"/>
          </w:tcPr>
          <w:p w14:paraId="5E343ECE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体（杨庭栋　毕淑雅</w:t>
            </w:r>
          </w:p>
          <w:p w14:paraId="27B0F3ED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牛　同　何雨晴　张海峰</w:t>
            </w:r>
          </w:p>
          <w:p w14:paraId="3B59742E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孙先凯　刘江波）</w:t>
            </w:r>
          </w:p>
        </w:tc>
        <w:tc>
          <w:tcPr>
            <w:tcW w:w="2835" w:type="dxa"/>
            <w:vAlign w:val="center"/>
          </w:tcPr>
          <w:p w14:paraId="3D56347A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体（毕淑雅　杨庭栋</w:t>
            </w:r>
          </w:p>
          <w:p w14:paraId="0B7EA0CD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孙先凯　许光宇）</w:t>
            </w:r>
          </w:p>
        </w:tc>
        <w:tc>
          <w:tcPr>
            <w:tcW w:w="2277" w:type="dxa"/>
            <w:vAlign w:val="center"/>
          </w:tcPr>
          <w:p w14:paraId="4BBCD960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大众新闻客户端，TikTok，X，acebook</w:t>
            </w:r>
          </w:p>
        </w:tc>
        <w:tc>
          <w:tcPr>
            <w:tcW w:w="2278" w:type="dxa"/>
            <w:vAlign w:val="center"/>
          </w:tcPr>
          <w:p w14:paraId="00545AAC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CBB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1F3D7E44">
            <w:pPr>
              <w:pStyle w:val="39"/>
              <w:widowControl/>
              <w:numPr>
                <w:ilvl w:val="0"/>
                <w:numId w:val="1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846F61F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我们的文明观—君子和而不同</w:t>
            </w:r>
          </w:p>
        </w:tc>
        <w:tc>
          <w:tcPr>
            <w:tcW w:w="2835" w:type="dxa"/>
            <w:vAlign w:val="center"/>
          </w:tcPr>
          <w:p w14:paraId="6660C08F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刘钦涛　李金洋　梁汝潇</w:t>
            </w:r>
          </w:p>
          <w:p w14:paraId="5E5E5913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侯雅文</w:t>
            </w:r>
            <w:r>
              <w:rPr>
                <w:rFonts w:cs="Times New Roman"/>
              </w:rPr>
              <w:t>　李潇彤　杨菲菲</w:t>
            </w:r>
          </w:p>
          <w:p w14:paraId="7E3E1542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娄心钰</w:t>
            </w:r>
          </w:p>
        </w:tc>
        <w:tc>
          <w:tcPr>
            <w:tcW w:w="2835" w:type="dxa"/>
            <w:vAlign w:val="center"/>
          </w:tcPr>
          <w:p w14:paraId="74351EE4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杜广才　魏天意　梁瑞馨</w:t>
            </w:r>
          </w:p>
        </w:tc>
        <w:tc>
          <w:tcPr>
            <w:tcW w:w="2277" w:type="dxa"/>
            <w:vAlign w:val="center"/>
          </w:tcPr>
          <w:p w14:paraId="3CC36D58">
            <w:pPr>
              <w:pStyle w:val="37"/>
              <w:spacing w:line="260" w:lineRule="exact"/>
              <w:jc w:val="center"/>
              <w:rPr>
                <w:rFonts w:cs="Times New Roman"/>
                <w:spacing w:val="-14"/>
              </w:rPr>
            </w:pPr>
            <w:r>
              <w:rPr>
                <w:rFonts w:hint="eastAsia" w:cs="Times New Roman"/>
                <w:spacing w:val="-14"/>
                <w:lang w:val="en-US" w:eastAsia="zh-CN"/>
              </w:rPr>
              <w:t>欧洲时报，世界新闻资讯，</w:t>
            </w:r>
            <w:r>
              <w:rPr>
                <w:rFonts w:cs="Times New Roman"/>
                <w:spacing w:val="-14"/>
              </w:rPr>
              <w:t>Youtube，X，爱济南客户端，济南国际传播中心视频号</w:t>
            </w:r>
          </w:p>
        </w:tc>
        <w:tc>
          <w:tcPr>
            <w:tcW w:w="2278" w:type="dxa"/>
            <w:vAlign w:val="center"/>
          </w:tcPr>
          <w:p w14:paraId="0E7AB45B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济南日报报业集团</w:t>
            </w:r>
          </w:p>
        </w:tc>
      </w:tr>
      <w:tr w14:paraId="5672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0EB93FA0">
            <w:pPr>
              <w:pStyle w:val="39"/>
              <w:widowControl/>
              <w:numPr>
                <w:ilvl w:val="0"/>
                <w:numId w:val="1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D114C14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田野上的非洲“新农人”　非洲姑娘在济南学种地</w:t>
            </w:r>
          </w:p>
        </w:tc>
        <w:tc>
          <w:tcPr>
            <w:tcW w:w="2835" w:type="dxa"/>
            <w:vAlign w:val="center"/>
          </w:tcPr>
          <w:p w14:paraId="5D11C4BD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孙明利　王　浩　杜春义</w:t>
            </w:r>
          </w:p>
        </w:tc>
        <w:tc>
          <w:tcPr>
            <w:tcW w:w="2835" w:type="dxa"/>
            <w:vAlign w:val="center"/>
          </w:tcPr>
          <w:p w14:paraId="54674250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郑　磊　王　浩</w:t>
            </w:r>
          </w:p>
        </w:tc>
        <w:tc>
          <w:tcPr>
            <w:tcW w:w="2277" w:type="dxa"/>
            <w:vAlign w:val="center"/>
          </w:tcPr>
          <w:p w14:paraId="6C777D70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新西兰文化传媒集团新西兰Channel 33</w:t>
            </w:r>
          </w:p>
          <w:p w14:paraId="44AE8993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《中国城市报道》</w:t>
            </w:r>
          </w:p>
          <w:p w14:paraId="37B71401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栏目</w:t>
            </w:r>
          </w:p>
        </w:tc>
        <w:tc>
          <w:tcPr>
            <w:tcW w:w="2278" w:type="dxa"/>
            <w:vAlign w:val="center"/>
          </w:tcPr>
          <w:p w14:paraId="02E0FEAB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03EA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17565CAC">
            <w:pPr>
              <w:pStyle w:val="39"/>
              <w:widowControl/>
              <w:numPr>
                <w:ilvl w:val="0"/>
                <w:numId w:val="1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C971805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韩国文化学者解锁山东“宝藏乡村”</w:t>
            </w:r>
          </w:p>
        </w:tc>
        <w:tc>
          <w:tcPr>
            <w:tcW w:w="2835" w:type="dxa"/>
            <w:vAlign w:val="center"/>
          </w:tcPr>
          <w:p w14:paraId="2CD4904F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韩　莹　赵德科　胡兴润</w:t>
            </w:r>
          </w:p>
          <w:p w14:paraId="7767003C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eastAsia="Malgun Gothic" w:cs="Times New Roman"/>
              </w:rPr>
              <w:t>박재용</w:t>
            </w:r>
            <w:r>
              <w:rPr>
                <w:rFonts w:cs="Times New Roman"/>
              </w:rPr>
              <w:t>（朴在用）沙国超</w:t>
            </w:r>
          </w:p>
        </w:tc>
        <w:tc>
          <w:tcPr>
            <w:tcW w:w="2835" w:type="dxa"/>
            <w:vAlign w:val="center"/>
          </w:tcPr>
          <w:p w14:paraId="6B37D7BA">
            <w:pPr>
              <w:pStyle w:val="37"/>
              <w:spacing w:line="260" w:lineRule="exact"/>
              <w:rPr>
                <w:rFonts w:cs="Times New Roman"/>
              </w:rPr>
            </w:pPr>
            <w:r>
              <w:rPr>
                <w:rFonts w:cs="Times New Roman"/>
              </w:rPr>
              <w:t>董光强　宋　朕　周思杨</w:t>
            </w:r>
          </w:p>
        </w:tc>
        <w:tc>
          <w:tcPr>
            <w:tcW w:w="2277" w:type="dxa"/>
            <w:vAlign w:val="center"/>
          </w:tcPr>
          <w:p w14:paraId="3FAE0265">
            <w:pPr>
              <w:pStyle w:val="37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齐鲁网、闪电新闻、韩国JTBC电视台、YouTube、Facebook等</w:t>
            </w:r>
          </w:p>
        </w:tc>
        <w:tc>
          <w:tcPr>
            <w:tcW w:w="2278" w:type="dxa"/>
            <w:vAlign w:val="center"/>
          </w:tcPr>
          <w:p w14:paraId="75A0C152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  <w:tr w14:paraId="48BE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9" w:type="dxa"/>
            <w:gridSpan w:val="6"/>
            <w:vAlign w:val="center"/>
          </w:tcPr>
          <w:p w14:paraId="669B8F50">
            <w:pPr>
              <w:pStyle w:val="2"/>
              <w:outlineLvl w:val="0"/>
              <w:rPr>
                <w:rFonts w:ascii="Times New Roman" w:cs="Times New Roman"/>
              </w:rPr>
            </w:pPr>
            <w:bookmarkStart w:id="26" w:name="_Toc229499080"/>
            <w:r>
              <w:rPr>
                <w:rFonts w:ascii="Times New Roman" w:cs="Times New Roman"/>
              </w:rPr>
              <w:t>二等作品（13件）</w:t>
            </w:r>
            <w:bookmarkEnd w:id="26"/>
          </w:p>
        </w:tc>
      </w:tr>
      <w:tr w14:paraId="2127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79E940EC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EBEF58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“勇于反省的国家，才能得到世界的尊敬！”</w:t>
            </w:r>
          </w:p>
        </w:tc>
        <w:tc>
          <w:tcPr>
            <w:tcW w:w="2835" w:type="dxa"/>
            <w:vAlign w:val="center"/>
          </w:tcPr>
          <w:p w14:paraId="17AD5DB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刘一颖　马海燕　王　琛</w:t>
            </w:r>
          </w:p>
        </w:tc>
        <w:tc>
          <w:tcPr>
            <w:tcW w:w="2835" w:type="dxa"/>
            <w:vAlign w:val="center"/>
          </w:tcPr>
          <w:p w14:paraId="382271F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体（周　艳　王文珏</w:t>
            </w:r>
          </w:p>
          <w:p w14:paraId="05809A1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单体敏　梁旭日）</w:t>
            </w:r>
          </w:p>
        </w:tc>
        <w:tc>
          <w:tcPr>
            <w:tcW w:w="2277" w:type="dxa"/>
            <w:vAlign w:val="center"/>
          </w:tcPr>
          <w:p w14:paraId="13165A1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大众日报、大众</w:t>
            </w:r>
            <w:r>
              <w:rPr>
                <w:rFonts w:cs="Times New Roman"/>
                <w:spacing w:val="-10"/>
              </w:rPr>
              <w:t>新闻客户端、日本中日新报网站和海媒账号、澳大利亚华厦商报网站和海媒账号、美国国际日报和国际日报-时代论坛海媒账号等</w:t>
            </w:r>
          </w:p>
        </w:tc>
        <w:tc>
          <w:tcPr>
            <w:tcW w:w="2278" w:type="dxa"/>
            <w:vAlign w:val="center"/>
          </w:tcPr>
          <w:p w14:paraId="2492C68D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2583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15B4A8D1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C08CFB9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双语视频｜义净法师——千年丝路上的文化使者</w:t>
            </w:r>
          </w:p>
        </w:tc>
        <w:tc>
          <w:tcPr>
            <w:tcW w:w="2835" w:type="dxa"/>
            <w:vAlign w:val="center"/>
          </w:tcPr>
          <w:p w14:paraId="5BC187B5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杨庭栋　毕淑雅　刘江波</w:t>
            </w:r>
          </w:p>
          <w:p w14:paraId="3BF2ED6F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孙先凯</w:t>
            </w:r>
          </w:p>
        </w:tc>
        <w:tc>
          <w:tcPr>
            <w:tcW w:w="2835" w:type="dxa"/>
            <w:vAlign w:val="center"/>
          </w:tcPr>
          <w:p w14:paraId="130B61C7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体（毕淑雅　杨庭栋</w:t>
            </w:r>
          </w:p>
          <w:p w14:paraId="09990F38">
            <w:pPr>
              <w:pStyle w:val="37"/>
              <w:spacing w:line="264" w:lineRule="exact"/>
              <w:rPr>
                <w:rFonts w:cs="Times New Roman"/>
              </w:rPr>
            </w:pPr>
            <w:r>
              <w:rPr>
                <w:rFonts w:cs="Times New Roman"/>
              </w:rPr>
              <w:t>孙先凯　王嘉一）</w:t>
            </w:r>
          </w:p>
        </w:tc>
        <w:tc>
          <w:tcPr>
            <w:tcW w:w="2277" w:type="dxa"/>
            <w:vAlign w:val="center"/>
          </w:tcPr>
          <w:p w14:paraId="5C04B89F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大众新闻客户端，TikTok，X，Facebook</w:t>
            </w:r>
          </w:p>
        </w:tc>
        <w:tc>
          <w:tcPr>
            <w:tcW w:w="2278" w:type="dxa"/>
            <w:vAlign w:val="center"/>
          </w:tcPr>
          <w:p w14:paraId="1DBFBD17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74A0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570FD0F0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371A42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双语视频丨汉斯·希伯：牺牲在中国抗日战场的德国记者</w:t>
            </w:r>
          </w:p>
        </w:tc>
        <w:tc>
          <w:tcPr>
            <w:tcW w:w="2835" w:type="dxa"/>
            <w:vAlign w:val="center"/>
          </w:tcPr>
          <w:p w14:paraId="044471D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体（杨庭栋　毕淑雅</w:t>
            </w:r>
          </w:p>
          <w:p w14:paraId="7C16D02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牛　同　何雨晴　刘江波</w:t>
            </w:r>
          </w:p>
          <w:p w14:paraId="279E46B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孙先凯　于岸青）</w:t>
            </w:r>
          </w:p>
        </w:tc>
        <w:tc>
          <w:tcPr>
            <w:tcW w:w="2835" w:type="dxa"/>
            <w:vAlign w:val="center"/>
          </w:tcPr>
          <w:p w14:paraId="45B5E2D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体（毕淑雅　杨庭栋</w:t>
            </w:r>
          </w:p>
          <w:p w14:paraId="3C52BB9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孙先凯　韩雨婷）</w:t>
            </w:r>
          </w:p>
        </w:tc>
        <w:tc>
          <w:tcPr>
            <w:tcW w:w="2277" w:type="dxa"/>
            <w:vAlign w:val="center"/>
          </w:tcPr>
          <w:p w14:paraId="030518B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大众新闻客户端，TikTok，X，Facebook</w:t>
            </w:r>
          </w:p>
        </w:tc>
        <w:tc>
          <w:tcPr>
            <w:tcW w:w="2278" w:type="dxa"/>
            <w:vAlign w:val="center"/>
          </w:tcPr>
          <w:p w14:paraId="32F97736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E0E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449DBAC7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F1DD5C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恰逢山东活动周，大阪世博会中国馆迎来第100万位游客！一镜到底“穿越”中国馆</w:t>
            </w:r>
          </w:p>
        </w:tc>
        <w:tc>
          <w:tcPr>
            <w:tcW w:w="2835" w:type="dxa"/>
            <w:vAlign w:val="center"/>
          </w:tcPr>
          <w:p w14:paraId="1AEFC5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杨庭栋　毕淑雅　刘江波</w:t>
            </w:r>
          </w:p>
          <w:p w14:paraId="6143F9D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孙先凯</w:t>
            </w:r>
          </w:p>
        </w:tc>
        <w:tc>
          <w:tcPr>
            <w:tcW w:w="2835" w:type="dxa"/>
            <w:vAlign w:val="center"/>
          </w:tcPr>
          <w:p w14:paraId="4388DE9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毕淑雅　杨庭栋　孙先凯</w:t>
            </w:r>
          </w:p>
          <w:p w14:paraId="4DD0FD0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张春宇</w:t>
            </w:r>
          </w:p>
        </w:tc>
        <w:tc>
          <w:tcPr>
            <w:tcW w:w="2277" w:type="dxa"/>
            <w:vAlign w:val="center"/>
          </w:tcPr>
          <w:p w14:paraId="40AD564A">
            <w:pPr>
              <w:pStyle w:val="37"/>
              <w:jc w:val="center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大众新闻客户端、X</w:t>
            </w:r>
          </w:p>
        </w:tc>
        <w:tc>
          <w:tcPr>
            <w:tcW w:w="2278" w:type="dxa"/>
            <w:vAlign w:val="center"/>
          </w:tcPr>
          <w:p w14:paraId="64677778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89B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14804088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F8323A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You Are My Sunshine</w:t>
            </w:r>
          </w:p>
        </w:tc>
        <w:tc>
          <w:tcPr>
            <w:tcW w:w="2835" w:type="dxa"/>
            <w:vAlign w:val="center"/>
          </w:tcPr>
          <w:p w14:paraId="48A8151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杨庭栋　毕淑雅　张　蓓</w:t>
            </w:r>
          </w:p>
          <w:p w14:paraId="1BECEB3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牛　同　刘江波　孙先凯</w:t>
            </w:r>
          </w:p>
        </w:tc>
        <w:tc>
          <w:tcPr>
            <w:tcW w:w="2835" w:type="dxa"/>
            <w:vAlign w:val="center"/>
          </w:tcPr>
          <w:p w14:paraId="611CF69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体（毕淑雅　杨庭栋</w:t>
            </w:r>
          </w:p>
          <w:p w14:paraId="4160C66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孙先凯　叶　彤）</w:t>
            </w:r>
          </w:p>
        </w:tc>
        <w:tc>
          <w:tcPr>
            <w:tcW w:w="2277" w:type="dxa"/>
            <w:vAlign w:val="center"/>
          </w:tcPr>
          <w:p w14:paraId="19492AB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大众新闻客户端，TikTok，X</w:t>
            </w:r>
          </w:p>
        </w:tc>
        <w:tc>
          <w:tcPr>
            <w:tcW w:w="2278" w:type="dxa"/>
            <w:vAlign w:val="center"/>
          </w:tcPr>
          <w:p w14:paraId="1E7365C0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B57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39D8B22F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B50E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胡琏孙女首次护送去台老兵魂归山东：这是我对爷爷的承诺，会统一的</w:t>
            </w:r>
          </w:p>
        </w:tc>
        <w:tc>
          <w:tcPr>
            <w:tcW w:w="2835" w:type="dxa"/>
            <w:vAlign w:val="center"/>
          </w:tcPr>
          <w:p w14:paraId="362EA6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李金彦　刘　畅　杨润松</w:t>
            </w:r>
          </w:p>
          <w:p w14:paraId="47AEF56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王智博　杨少明</w:t>
            </w:r>
          </w:p>
        </w:tc>
        <w:tc>
          <w:tcPr>
            <w:tcW w:w="2835" w:type="dxa"/>
            <w:vAlign w:val="center"/>
          </w:tcPr>
          <w:p w14:paraId="4BBF35E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格　张晓博　刘　畅</w:t>
            </w:r>
          </w:p>
        </w:tc>
        <w:tc>
          <w:tcPr>
            <w:tcW w:w="2277" w:type="dxa"/>
            <w:vAlign w:val="center"/>
          </w:tcPr>
          <w:p w14:paraId="6B92A1E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亚洲电视、YouTube、X、FaceBook、</w:t>
            </w:r>
          </w:p>
          <w:p w14:paraId="654E8D7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中国山东网、</w:t>
            </w:r>
          </w:p>
          <w:p w14:paraId="17BFD58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78" w:type="dxa"/>
            <w:vAlign w:val="center"/>
          </w:tcPr>
          <w:p w14:paraId="5F86BE6D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08F8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6FA0B9A7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126F94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“老外看两会|我的2024山东关键词”系列双语短视频</w:t>
            </w:r>
          </w:p>
        </w:tc>
        <w:tc>
          <w:tcPr>
            <w:tcW w:w="2835" w:type="dxa"/>
            <w:vAlign w:val="center"/>
          </w:tcPr>
          <w:p w14:paraId="50F05CF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胡立荣　张元元　刘　</w:t>
            </w:r>
            <w:r>
              <w:rPr>
                <w:rFonts w:eastAsia="微软雅黑" w:cs="Times New Roman"/>
              </w:rPr>
              <w:t>喆</w:t>
            </w:r>
          </w:p>
          <w:p w14:paraId="7D00446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焦竞赛　李　真　任利伟</w:t>
            </w:r>
          </w:p>
          <w:p w14:paraId="1076BF9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郝亚松</w:t>
            </w:r>
          </w:p>
        </w:tc>
        <w:tc>
          <w:tcPr>
            <w:tcW w:w="2835" w:type="dxa"/>
            <w:vAlign w:val="center"/>
          </w:tcPr>
          <w:p w14:paraId="62D2EB6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王靖波　张　侃　郝　强</w:t>
            </w:r>
          </w:p>
        </w:tc>
        <w:tc>
          <w:tcPr>
            <w:tcW w:w="2277" w:type="dxa"/>
            <w:vAlign w:val="center"/>
          </w:tcPr>
          <w:p w14:paraId="6DA36AD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中国山东网，Facebook，X，Instagram，YouTube</w:t>
            </w:r>
          </w:p>
        </w:tc>
        <w:tc>
          <w:tcPr>
            <w:tcW w:w="2278" w:type="dxa"/>
            <w:vAlign w:val="center"/>
          </w:tcPr>
          <w:p w14:paraId="2E27B71C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山东广播电视报</w:t>
            </w:r>
          </w:p>
        </w:tc>
      </w:tr>
      <w:tr w14:paraId="5826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3B9CC589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E336E3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《大河之洲》第二季（国际版）Life at the Yellow River Delta Season 2</w:t>
            </w:r>
          </w:p>
        </w:tc>
        <w:tc>
          <w:tcPr>
            <w:tcW w:w="2835" w:type="dxa"/>
            <w:vAlign w:val="center"/>
          </w:tcPr>
          <w:p w14:paraId="6DE64BD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贾海宁　李　宁　蒋　超</w:t>
            </w:r>
          </w:p>
          <w:p w14:paraId="46B79D7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孙玉宝　张华宁　周晓亮</w:t>
            </w:r>
          </w:p>
          <w:p w14:paraId="0FFE8B4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阎　恒</w:t>
            </w:r>
          </w:p>
        </w:tc>
        <w:tc>
          <w:tcPr>
            <w:tcW w:w="2835" w:type="dxa"/>
            <w:vAlign w:val="center"/>
          </w:tcPr>
          <w:p w14:paraId="0E71759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刘卫斌　林　闯　张　啸</w:t>
            </w:r>
          </w:p>
        </w:tc>
        <w:tc>
          <w:tcPr>
            <w:tcW w:w="2277" w:type="dxa"/>
            <w:vAlign w:val="center"/>
          </w:tcPr>
          <w:p w14:paraId="2561A88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国家地理频道</w:t>
            </w:r>
          </w:p>
        </w:tc>
        <w:tc>
          <w:tcPr>
            <w:tcW w:w="2278" w:type="dxa"/>
            <w:vAlign w:val="center"/>
          </w:tcPr>
          <w:p w14:paraId="523E7783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307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3EE45841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B2C706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我国首个亿吨级页岩油油田“胜利”诞生</w:t>
            </w:r>
          </w:p>
        </w:tc>
        <w:tc>
          <w:tcPr>
            <w:tcW w:w="2835" w:type="dxa"/>
            <w:vAlign w:val="center"/>
          </w:tcPr>
          <w:p w14:paraId="366ACE4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胡智超　宋　涛　孙伟军</w:t>
            </w:r>
          </w:p>
          <w:p w14:paraId="1E12834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赵海波</w:t>
            </w:r>
          </w:p>
        </w:tc>
        <w:tc>
          <w:tcPr>
            <w:tcW w:w="2835" w:type="dxa"/>
            <w:vAlign w:val="center"/>
          </w:tcPr>
          <w:p w14:paraId="03EF60F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郝明霞　丁丽娟　耿</w:t>
            </w:r>
            <w:r>
              <w:rPr>
                <w:rFonts w:eastAsia="微软雅黑" w:cs="Times New Roman"/>
              </w:rPr>
              <w:t>旻</w:t>
            </w:r>
            <w:r>
              <w:rPr>
                <w:rFonts w:cs="Times New Roman"/>
              </w:rPr>
              <w:t>斐</w:t>
            </w:r>
          </w:p>
        </w:tc>
        <w:tc>
          <w:tcPr>
            <w:tcW w:w="2277" w:type="dxa"/>
            <w:vAlign w:val="center"/>
          </w:tcPr>
          <w:p w14:paraId="5CFFF93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海峡之声</w:t>
            </w:r>
          </w:p>
        </w:tc>
        <w:tc>
          <w:tcPr>
            <w:tcW w:w="2278" w:type="dxa"/>
            <w:vAlign w:val="center"/>
          </w:tcPr>
          <w:p w14:paraId="12544C39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淄博市融媒体中心</w:t>
            </w:r>
          </w:p>
        </w:tc>
      </w:tr>
      <w:tr w14:paraId="2A5E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02B6787B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83FD25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跟着手造去旅行——“你好·手造”国际传播活动</w:t>
            </w:r>
          </w:p>
        </w:tc>
        <w:tc>
          <w:tcPr>
            <w:tcW w:w="2835" w:type="dxa"/>
            <w:vAlign w:val="center"/>
          </w:tcPr>
          <w:p w14:paraId="1CBDAF1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胡立荣　焦竞赛　张元元</w:t>
            </w:r>
          </w:p>
          <w:p w14:paraId="544DF4D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真　刘　</w:t>
            </w:r>
            <w:r>
              <w:rPr>
                <w:rFonts w:eastAsia="微软雅黑" w:cs="Times New Roman"/>
              </w:rPr>
              <w:t>喆</w:t>
            </w:r>
            <w:r>
              <w:rPr>
                <w:rFonts w:cs="Times New Roman"/>
              </w:rPr>
              <w:t>　修泽旭</w:t>
            </w:r>
          </w:p>
          <w:p w14:paraId="0BA831B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杨宏泽</w:t>
            </w:r>
          </w:p>
        </w:tc>
        <w:tc>
          <w:tcPr>
            <w:tcW w:w="2835" w:type="dxa"/>
            <w:vAlign w:val="center"/>
          </w:tcPr>
          <w:p w14:paraId="3292428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</w:t>
            </w:r>
            <w:r>
              <w:rPr>
                <w:rFonts w:eastAsia="微软雅黑" w:cs="Times New Roman"/>
              </w:rPr>
              <w:t>蒨</w:t>
            </w:r>
            <w:r>
              <w:rPr>
                <w:rFonts w:cs="Times New Roman"/>
              </w:rPr>
              <w:t>　温伟伟　韩蓓蓓</w:t>
            </w:r>
          </w:p>
        </w:tc>
        <w:tc>
          <w:tcPr>
            <w:tcW w:w="2277" w:type="dxa"/>
            <w:vAlign w:val="center"/>
          </w:tcPr>
          <w:p w14:paraId="1D12842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中国山东网、Facebook、X、Instagram、YouTube</w:t>
            </w:r>
          </w:p>
        </w:tc>
        <w:tc>
          <w:tcPr>
            <w:tcW w:w="2278" w:type="dxa"/>
            <w:vAlign w:val="center"/>
          </w:tcPr>
          <w:p w14:paraId="23BF3E54">
            <w:pPr>
              <w:pStyle w:val="37"/>
              <w:spacing w:line="264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中国山东网</w:t>
            </w:r>
          </w:p>
        </w:tc>
      </w:tr>
      <w:tr w14:paraId="61A5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0841E277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01A30B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世界市长对话·青岛</w:t>
            </w:r>
          </w:p>
        </w:tc>
        <w:tc>
          <w:tcPr>
            <w:tcW w:w="2835" w:type="dxa"/>
            <w:vAlign w:val="center"/>
          </w:tcPr>
          <w:p w14:paraId="4BD4281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仇瑰丽　闵　妤　董金鹏</w:t>
            </w:r>
          </w:p>
          <w:p w14:paraId="28979C0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森　徐乐园　姜舒骞</w:t>
            </w:r>
          </w:p>
          <w:p w14:paraId="0628872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钦　郭起良</w:t>
            </w:r>
          </w:p>
        </w:tc>
        <w:tc>
          <w:tcPr>
            <w:tcW w:w="2835" w:type="dxa"/>
            <w:vAlign w:val="center"/>
          </w:tcPr>
          <w:p w14:paraId="1912248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徐逸飞　王文超　王宇琦</w:t>
            </w:r>
          </w:p>
        </w:tc>
        <w:tc>
          <w:tcPr>
            <w:tcW w:w="2277" w:type="dxa"/>
            <w:vAlign w:val="center"/>
          </w:tcPr>
          <w:p w14:paraId="7A1E3AD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青岛新闻网iQingdao城市外宣网站</w:t>
            </w:r>
          </w:p>
        </w:tc>
        <w:tc>
          <w:tcPr>
            <w:tcW w:w="2278" w:type="dxa"/>
            <w:vAlign w:val="center"/>
          </w:tcPr>
          <w:p w14:paraId="7FA64E6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青岛新闻网</w:t>
            </w:r>
          </w:p>
        </w:tc>
      </w:tr>
      <w:tr w14:paraId="153F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557F8601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BD56EE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光的使者</w:t>
            </w:r>
          </w:p>
        </w:tc>
        <w:tc>
          <w:tcPr>
            <w:tcW w:w="2835" w:type="dxa"/>
            <w:vAlign w:val="center"/>
          </w:tcPr>
          <w:p w14:paraId="51AA260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朱代军　张晓航　高红岩</w:t>
            </w:r>
          </w:p>
          <w:p w14:paraId="5FA2740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密　霖</w:t>
            </w:r>
          </w:p>
        </w:tc>
        <w:tc>
          <w:tcPr>
            <w:tcW w:w="2835" w:type="dxa"/>
            <w:vAlign w:val="center"/>
          </w:tcPr>
          <w:p w14:paraId="231AC91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　洋　高红岩　密　霖</w:t>
            </w:r>
          </w:p>
        </w:tc>
        <w:tc>
          <w:tcPr>
            <w:tcW w:w="2277" w:type="dxa"/>
            <w:vAlign w:val="center"/>
          </w:tcPr>
          <w:p w14:paraId="681E374F">
            <w:pPr>
              <w:pStyle w:val="37"/>
              <w:jc w:val="center"/>
              <w:rPr>
                <w:rFonts w:cs="Times New Roman"/>
                <w:spacing w:val="-14"/>
              </w:rPr>
            </w:pPr>
            <w:r>
              <w:rPr>
                <w:rFonts w:cs="Times New Roman"/>
                <w:spacing w:val="-14"/>
              </w:rPr>
              <w:t>中国国际电视台CGTN网站/CGTN官方YouTube账号/中央广电总台国际在线网站/绿色中国/投资中国/中国德州官方facebook账号/Hi Shandong官方Facebook/YouTube账</w:t>
            </w:r>
          </w:p>
        </w:tc>
        <w:tc>
          <w:tcPr>
            <w:tcW w:w="2278" w:type="dxa"/>
            <w:vAlign w:val="center"/>
          </w:tcPr>
          <w:p w14:paraId="4A59467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德州日报社</w:t>
            </w:r>
          </w:p>
        </w:tc>
      </w:tr>
      <w:tr w14:paraId="58EB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46561E70">
            <w:pPr>
              <w:pStyle w:val="39"/>
              <w:widowControl/>
              <w:numPr>
                <w:ilvl w:val="0"/>
                <w:numId w:val="1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4B48B3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独家视频专访加林娜·库利科娃：中国是一个伟大的国度，是值得尊敬的好朋友</w:t>
            </w:r>
          </w:p>
        </w:tc>
        <w:tc>
          <w:tcPr>
            <w:tcW w:w="2835" w:type="dxa"/>
            <w:vAlign w:val="center"/>
          </w:tcPr>
          <w:p w14:paraId="6DB8ED0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董光强　刘桓廷　岳　帅</w:t>
            </w:r>
          </w:p>
        </w:tc>
        <w:tc>
          <w:tcPr>
            <w:tcW w:w="2835" w:type="dxa"/>
            <w:vAlign w:val="center"/>
          </w:tcPr>
          <w:p w14:paraId="5109BF9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张晓博　宋　朕　王思淇</w:t>
            </w:r>
          </w:p>
        </w:tc>
        <w:tc>
          <w:tcPr>
            <w:tcW w:w="2277" w:type="dxa"/>
            <w:vAlign w:val="center"/>
          </w:tcPr>
          <w:p w14:paraId="180ED13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俄罗斯大亚洲电视台、今日 俄罗斯电视台、iSHANDONG客户端、闪电新闻、YouTube、X、Facebook等</w:t>
            </w:r>
          </w:p>
        </w:tc>
        <w:tc>
          <w:tcPr>
            <w:tcW w:w="2278" w:type="dxa"/>
            <w:vAlign w:val="center"/>
          </w:tcPr>
          <w:p w14:paraId="2702AC1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</w:tbl>
    <w:p w14:paraId="587DBD25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0093EA10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1A9C4A5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15FD549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49E3C265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7" w:name="_Toc229499082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新闻纪录片</w:t>
      </w:r>
      <w:bookmarkEnd w:id="27"/>
    </w:p>
    <w:tbl>
      <w:tblPr>
        <w:tblStyle w:val="21"/>
        <w:tblW w:w="15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827"/>
        <w:gridCol w:w="2835"/>
        <w:gridCol w:w="2835"/>
        <w:gridCol w:w="2290"/>
        <w:gridCol w:w="2290"/>
      </w:tblGrid>
      <w:tr w14:paraId="6487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" w:type="dxa"/>
            <w:vAlign w:val="center"/>
          </w:tcPr>
          <w:p w14:paraId="027FFE1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6778FCD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2160846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293B08F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90" w:type="dxa"/>
            <w:vAlign w:val="center"/>
          </w:tcPr>
          <w:p w14:paraId="20B44B0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28ADAFE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90" w:type="dxa"/>
            <w:vAlign w:val="center"/>
          </w:tcPr>
          <w:p w14:paraId="249005D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0C34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9" w:type="dxa"/>
            <w:gridSpan w:val="6"/>
            <w:vAlign w:val="center"/>
          </w:tcPr>
          <w:p w14:paraId="3F5A204B">
            <w:pPr>
              <w:pStyle w:val="2"/>
              <w:outlineLvl w:val="0"/>
              <w:rPr>
                <w:rFonts w:ascii="Times New Roman" w:cs="Times New Roman"/>
              </w:rPr>
            </w:pPr>
            <w:bookmarkStart w:id="28" w:name="_Toc229499083"/>
            <w:r>
              <w:rPr>
                <w:rFonts w:ascii="Times New Roman" w:cs="Times New Roman"/>
              </w:rPr>
              <w:t>一等作品（2件）</w:t>
            </w:r>
            <w:bookmarkEnd w:id="28"/>
          </w:p>
        </w:tc>
      </w:tr>
      <w:tr w14:paraId="6FB9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563AA9D6">
            <w:pPr>
              <w:pStyle w:val="39"/>
              <w:widowControl/>
              <w:numPr>
                <w:ilvl w:val="0"/>
                <w:numId w:val="1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EAAB35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一张报纸的抗战记忆</w:t>
            </w:r>
          </w:p>
        </w:tc>
        <w:tc>
          <w:tcPr>
            <w:tcW w:w="2835" w:type="dxa"/>
            <w:vAlign w:val="center"/>
          </w:tcPr>
          <w:p w14:paraId="0A0D4D6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体（马海燕　王　琛</w:t>
            </w:r>
          </w:p>
          <w:p w14:paraId="1A53E3F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苗　楠　王亚明　荆新年</w:t>
            </w:r>
          </w:p>
          <w:p w14:paraId="483F009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石少汛　汤</w:t>
            </w:r>
            <w:r>
              <w:rPr>
                <w:rFonts w:eastAsia="微软雅黑" w:cs="Times New Roman"/>
              </w:rPr>
              <w:t>梾</w:t>
            </w:r>
            <w:r>
              <w:rPr>
                <w:rFonts w:cs="Times New Roman"/>
              </w:rPr>
              <w:t>埠）</w:t>
            </w:r>
          </w:p>
        </w:tc>
        <w:tc>
          <w:tcPr>
            <w:tcW w:w="2835" w:type="dxa"/>
            <w:vAlign w:val="center"/>
          </w:tcPr>
          <w:p w14:paraId="1946646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马玉峰　刘　爽　吕　原</w:t>
            </w:r>
          </w:p>
          <w:p w14:paraId="56B7C9C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蓝　天　王梓润　刘英伟</w:t>
            </w:r>
          </w:p>
        </w:tc>
        <w:tc>
          <w:tcPr>
            <w:tcW w:w="2290" w:type="dxa"/>
            <w:vAlign w:val="center"/>
          </w:tcPr>
          <w:p w14:paraId="7B5A6B7C">
            <w:pPr>
              <w:pStyle w:val="37"/>
              <w:spacing w:line="280" w:lineRule="exact"/>
              <w:jc w:val="center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大众新闻客户端/大众</w:t>
            </w:r>
          </w:p>
          <w:p w14:paraId="74299E51">
            <w:pPr>
              <w:pStyle w:val="37"/>
              <w:spacing w:line="280" w:lineRule="exact"/>
              <w:jc w:val="center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新闻-大众日报视频号/</w:t>
            </w:r>
          </w:p>
          <w:p w14:paraId="7BEBD9AD">
            <w:pPr>
              <w:pStyle w:val="37"/>
              <w:spacing w:line="280" w:lineRule="exact"/>
              <w:jc w:val="center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大众日报</w:t>
            </w:r>
          </w:p>
        </w:tc>
        <w:tc>
          <w:tcPr>
            <w:tcW w:w="2290" w:type="dxa"/>
            <w:vAlign w:val="center"/>
          </w:tcPr>
          <w:p w14:paraId="4BD55068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BE6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53AC5C88">
            <w:pPr>
              <w:pStyle w:val="39"/>
              <w:widowControl/>
              <w:numPr>
                <w:ilvl w:val="0"/>
                <w:numId w:val="1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0FFEF0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戎装照</w:t>
            </w:r>
          </w:p>
        </w:tc>
        <w:tc>
          <w:tcPr>
            <w:tcW w:w="2835" w:type="dxa"/>
            <w:vAlign w:val="center"/>
          </w:tcPr>
          <w:p w14:paraId="4765211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琪　张　冰　刘　洋</w:t>
            </w:r>
          </w:p>
          <w:p w14:paraId="1E1EEA0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许　可</w:t>
            </w:r>
          </w:p>
        </w:tc>
        <w:tc>
          <w:tcPr>
            <w:tcW w:w="2835" w:type="dxa"/>
            <w:vAlign w:val="center"/>
          </w:tcPr>
          <w:p w14:paraId="08EA2EC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耿　军　许　爽　战昶旭</w:t>
            </w:r>
          </w:p>
        </w:tc>
        <w:tc>
          <w:tcPr>
            <w:tcW w:w="2290" w:type="dxa"/>
            <w:vAlign w:val="center"/>
          </w:tcPr>
          <w:p w14:paraId="253E1B8A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山东卫视、齐鲁网、</w:t>
            </w:r>
          </w:p>
          <w:p w14:paraId="07A5EEE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90" w:type="dxa"/>
            <w:vAlign w:val="center"/>
          </w:tcPr>
          <w:p w14:paraId="6F313268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DAD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9" w:type="dxa"/>
            <w:gridSpan w:val="6"/>
            <w:vAlign w:val="center"/>
          </w:tcPr>
          <w:p w14:paraId="1BEFD59E">
            <w:pPr>
              <w:pStyle w:val="2"/>
              <w:outlineLvl w:val="0"/>
              <w:rPr>
                <w:rFonts w:ascii="Times New Roman" w:cs="Times New Roman"/>
              </w:rPr>
            </w:pPr>
            <w:bookmarkStart w:id="29" w:name="_Toc229499084"/>
            <w:r>
              <w:rPr>
                <w:rFonts w:ascii="Times New Roman" w:cs="Times New Roman"/>
              </w:rPr>
              <w:t>二等作品（4件）</w:t>
            </w:r>
            <w:bookmarkEnd w:id="29"/>
          </w:p>
        </w:tc>
      </w:tr>
      <w:tr w14:paraId="4BBE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2D6618C3">
            <w:pPr>
              <w:pStyle w:val="39"/>
              <w:widowControl/>
              <w:numPr>
                <w:ilvl w:val="0"/>
                <w:numId w:val="20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292757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洪流——山东抗日武装起义纪实</w:t>
            </w:r>
          </w:p>
        </w:tc>
        <w:tc>
          <w:tcPr>
            <w:tcW w:w="2835" w:type="dxa"/>
            <w:vAlign w:val="center"/>
          </w:tcPr>
          <w:p w14:paraId="03393B7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体（胡　媛　张　鸷</w:t>
            </w:r>
          </w:p>
          <w:p w14:paraId="7F57DB7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姜　文　刘　啸　闫永宁</w:t>
            </w:r>
          </w:p>
          <w:p w14:paraId="26B1C2A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林范盛　甄　广　张　展</w:t>
            </w:r>
          </w:p>
          <w:p w14:paraId="300F72B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萌　丁　蕾　岳跃山</w:t>
            </w:r>
          </w:p>
          <w:p w14:paraId="1A6E711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黄大科　李德凤　戴　建</w:t>
            </w:r>
          </w:p>
          <w:p w14:paraId="24D930A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张晋栋　谢忠伟　范维坚）</w:t>
            </w:r>
          </w:p>
        </w:tc>
        <w:tc>
          <w:tcPr>
            <w:tcW w:w="2835" w:type="dxa"/>
            <w:vAlign w:val="center"/>
          </w:tcPr>
          <w:p w14:paraId="011C167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林范盛　甄　广　李　萌</w:t>
            </w:r>
          </w:p>
        </w:tc>
        <w:tc>
          <w:tcPr>
            <w:tcW w:w="2290" w:type="dxa"/>
            <w:vAlign w:val="center"/>
          </w:tcPr>
          <w:p w14:paraId="5B0522DD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山东广播电视台电视卫星频道，</w:t>
            </w:r>
          </w:p>
          <w:p w14:paraId="7A437C5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90" w:type="dxa"/>
            <w:vAlign w:val="center"/>
          </w:tcPr>
          <w:p w14:paraId="008CAD3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0AD5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268DFD57">
            <w:pPr>
              <w:pStyle w:val="39"/>
              <w:widowControl/>
              <w:numPr>
                <w:ilvl w:val="0"/>
                <w:numId w:val="20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34BB2D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孝堂山</w:t>
            </w:r>
          </w:p>
        </w:tc>
        <w:tc>
          <w:tcPr>
            <w:tcW w:w="2835" w:type="dxa"/>
            <w:vAlign w:val="center"/>
          </w:tcPr>
          <w:p w14:paraId="527BE44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高海灵　路　通　高志川</w:t>
            </w:r>
          </w:p>
          <w:p w14:paraId="78ACD1D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王娇阳　陈碧莹　郭　菲</w:t>
            </w:r>
          </w:p>
        </w:tc>
        <w:tc>
          <w:tcPr>
            <w:tcW w:w="2835" w:type="dxa"/>
            <w:vAlign w:val="center"/>
          </w:tcPr>
          <w:p w14:paraId="3E0B071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孙若曦　高　歌　张阿娜</w:t>
            </w:r>
          </w:p>
        </w:tc>
        <w:tc>
          <w:tcPr>
            <w:tcW w:w="2290" w:type="dxa"/>
            <w:vAlign w:val="center"/>
          </w:tcPr>
          <w:p w14:paraId="494F8949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  <w:tc>
          <w:tcPr>
            <w:tcW w:w="2290" w:type="dxa"/>
            <w:vAlign w:val="center"/>
          </w:tcPr>
          <w:p w14:paraId="1CC8601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</w:tr>
      <w:tr w14:paraId="04D6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387183F2">
            <w:pPr>
              <w:pStyle w:val="39"/>
              <w:widowControl/>
              <w:numPr>
                <w:ilvl w:val="0"/>
                <w:numId w:val="20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C72C66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光</w:t>
            </w:r>
          </w:p>
        </w:tc>
        <w:tc>
          <w:tcPr>
            <w:tcW w:w="2835" w:type="dxa"/>
            <w:vAlign w:val="center"/>
          </w:tcPr>
          <w:p w14:paraId="708D98D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惠　刘玉玲　古　明</w:t>
            </w:r>
          </w:p>
          <w:p w14:paraId="5DE3852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万金圣　李兆峰　李灿民</w:t>
            </w:r>
          </w:p>
          <w:p w14:paraId="59B980E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王真真</w:t>
            </w:r>
          </w:p>
        </w:tc>
        <w:tc>
          <w:tcPr>
            <w:tcW w:w="2835" w:type="dxa"/>
            <w:vAlign w:val="center"/>
          </w:tcPr>
          <w:p w14:paraId="79CE73A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师婧文　张延美　杨东伟</w:t>
            </w:r>
          </w:p>
        </w:tc>
        <w:tc>
          <w:tcPr>
            <w:tcW w:w="2290" w:type="dxa"/>
            <w:vAlign w:val="center"/>
          </w:tcPr>
          <w:p w14:paraId="07437BE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泰安电视台综合频道，泰安之声客户端</w:t>
            </w:r>
          </w:p>
        </w:tc>
        <w:tc>
          <w:tcPr>
            <w:tcW w:w="2290" w:type="dxa"/>
            <w:vAlign w:val="center"/>
          </w:tcPr>
          <w:p w14:paraId="4278235F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泰安市广播电视台</w:t>
            </w:r>
          </w:p>
        </w:tc>
      </w:tr>
      <w:tr w14:paraId="79F5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209A0351">
            <w:pPr>
              <w:pStyle w:val="39"/>
              <w:widowControl/>
              <w:numPr>
                <w:ilvl w:val="0"/>
                <w:numId w:val="20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F0D2B01">
            <w:pPr>
              <w:pStyle w:val="37"/>
              <w:spacing w:line="280" w:lineRule="exac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美国空姐　学武中国</w:t>
            </w:r>
          </w:p>
        </w:tc>
        <w:tc>
          <w:tcPr>
            <w:tcW w:w="2835" w:type="dxa"/>
            <w:vAlign w:val="center"/>
          </w:tcPr>
          <w:p w14:paraId="0450F66E">
            <w:pPr>
              <w:pStyle w:val="37"/>
              <w:spacing w:line="280" w:lineRule="exac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何爱东　李树茂　李玉堂</w:t>
            </w:r>
          </w:p>
          <w:p w14:paraId="31E67788">
            <w:pPr>
              <w:pStyle w:val="37"/>
              <w:spacing w:line="280" w:lineRule="exac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黄晓明　段莹宁　张建锋</w:t>
            </w:r>
          </w:p>
        </w:tc>
        <w:tc>
          <w:tcPr>
            <w:tcW w:w="2835" w:type="dxa"/>
            <w:vAlign w:val="center"/>
          </w:tcPr>
          <w:p w14:paraId="44B7EFC3">
            <w:pPr>
              <w:pStyle w:val="37"/>
              <w:spacing w:line="280" w:lineRule="exac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陈莉莉　温钧月　朱芮萱</w:t>
            </w:r>
          </w:p>
        </w:tc>
        <w:tc>
          <w:tcPr>
            <w:tcW w:w="2290" w:type="dxa"/>
            <w:vAlign w:val="center"/>
          </w:tcPr>
          <w:p w14:paraId="303AFF48">
            <w:pPr>
              <w:pStyle w:val="37"/>
              <w:spacing w:line="28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莒县融媒体中心综合频道，爱莒县客户端，</w:t>
            </w:r>
          </w:p>
          <w:p w14:paraId="78C12FA3">
            <w:pPr>
              <w:pStyle w:val="37"/>
              <w:spacing w:line="28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闪电新闻客户端，</w:t>
            </w:r>
          </w:p>
          <w:p w14:paraId="7CDC6349">
            <w:pPr>
              <w:pStyle w:val="37"/>
              <w:spacing w:line="28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人民网，抖音</w:t>
            </w:r>
          </w:p>
        </w:tc>
        <w:tc>
          <w:tcPr>
            <w:tcW w:w="2290" w:type="dxa"/>
            <w:vAlign w:val="center"/>
          </w:tcPr>
          <w:p w14:paraId="04C94715">
            <w:pPr>
              <w:pStyle w:val="37"/>
              <w:spacing w:line="28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莒县融媒体中心</w:t>
            </w:r>
          </w:p>
        </w:tc>
      </w:tr>
    </w:tbl>
    <w:p w14:paraId="60A9987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6BA63F53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0" w:name="_Toc229499086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新闻访谈</w:t>
      </w:r>
      <w:bookmarkEnd w:id="30"/>
    </w:p>
    <w:tbl>
      <w:tblPr>
        <w:tblStyle w:val="21"/>
        <w:tblW w:w="15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827"/>
        <w:gridCol w:w="2835"/>
        <w:gridCol w:w="2835"/>
        <w:gridCol w:w="2308"/>
        <w:gridCol w:w="2308"/>
      </w:tblGrid>
      <w:tr w14:paraId="1FC0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07" w:type="dxa"/>
            <w:vAlign w:val="center"/>
          </w:tcPr>
          <w:p w14:paraId="39BA553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3A0B464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2EE1EC2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03EA15C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308" w:type="dxa"/>
            <w:vAlign w:val="center"/>
          </w:tcPr>
          <w:p w14:paraId="205F023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204589E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308" w:type="dxa"/>
            <w:vAlign w:val="center"/>
          </w:tcPr>
          <w:p w14:paraId="1AFCE94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6805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20" w:type="dxa"/>
            <w:gridSpan w:val="6"/>
            <w:vAlign w:val="center"/>
          </w:tcPr>
          <w:p w14:paraId="6A1F7B85">
            <w:pPr>
              <w:pStyle w:val="2"/>
              <w:outlineLvl w:val="0"/>
              <w:rPr>
                <w:rFonts w:ascii="Times New Roman" w:cs="Times New Roman"/>
              </w:rPr>
            </w:pPr>
            <w:bookmarkStart w:id="31" w:name="_Toc229499087"/>
            <w:r>
              <w:rPr>
                <w:rFonts w:ascii="Times New Roman" w:cs="Times New Roman"/>
              </w:rPr>
              <w:t>一等作品（2件）</w:t>
            </w:r>
            <w:bookmarkEnd w:id="31"/>
          </w:p>
        </w:tc>
      </w:tr>
      <w:tr w14:paraId="2F41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6D3A9A2A">
            <w:pPr>
              <w:pStyle w:val="39"/>
              <w:widowControl/>
              <w:numPr>
                <w:ilvl w:val="0"/>
                <w:numId w:val="2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5543F2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一粒尘埃改写月球环境演变史</w:t>
            </w:r>
          </w:p>
        </w:tc>
        <w:tc>
          <w:tcPr>
            <w:tcW w:w="2835" w:type="dxa"/>
            <w:vAlign w:val="center"/>
          </w:tcPr>
          <w:p w14:paraId="7504650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崔珍珍　陈志富　马　帅</w:t>
            </w:r>
          </w:p>
          <w:p w14:paraId="048599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王志芹</w:t>
            </w:r>
          </w:p>
        </w:tc>
        <w:tc>
          <w:tcPr>
            <w:tcW w:w="2835" w:type="dxa"/>
            <w:vAlign w:val="center"/>
          </w:tcPr>
          <w:p w14:paraId="1EBA6FB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体（杨少明　冯君裕</w:t>
            </w:r>
          </w:p>
          <w:p w14:paraId="5BC9FA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霖　王有鹏）</w:t>
            </w:r>
          </w:p>
        </w:tc>
        <w:tc>
          <w:tcPr>
            <w:tcW w:w="2308" w:type="dxa"/>
            <w:vAlign w:val="center"/>
          </w:tcPr>
          <w:p w14:paraId="16A6497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0A1FB70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新闻频道</w:t>
            </w:r>
          </w:p>
        </w:tc>
        <w:tc>
          <w:tcPr>
            <w:tcW w:w="2308" w:type="dxa"/>
            <w:vAlign w:val="center"/>
          </w:tcPr>
          <w:p w14:paraId="4A57D6F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877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7AA8E3A8">
            <w:pPr>
              <w:pStyle w:val="39"/>
              <w:widowControl/>
              <w:numPr>
                <w:ilvl w:val="0"/>
                <w:numId w:val="2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F2993B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身边——小区公共资源规范管理</w:t>
            </w:r>
          </w:p>
        </w:tc>
        <w:tc>
          <w:tcPr>
            <w:tcW w:w="2835" w:type="dxa"/>
            <w:vAlign w:val="center"/>
          </w:tcPr>
          <w:p w14:paraId="6352CBA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体（王红梅　周　帅</w:t>
            </w:r>
          </w:p>
          <w:p w14:paraId="13D55A3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卢晓春　雷宸宇　王子强</w:t>
            </w:r>
          </w:p>
          <w:p w14:paraId="4495F04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高　上　杨静静　单光辉</w:t>
            </w:r>
          </w:p>
          <w:p w14:paraId="1E91E49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　超　景天爽　薛　伟</w:t>
            </w:r>
          </w:p>
          <w:p w14:paraId="385C5B3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王吉栋　韩信敏）</w:t>
            </w:r>
          </w:p>
        </w:tc>
        <w:tc>
          <w:tcPr>
            <w:tcW w:w="2835" w:type="dxa"/>
            <w:vAlign w:val="center"/>
          </w:tcPr>
          <w:p w14:paraId="72EA996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王永辉　崔轩宁　李　静</w:t>
            </w:r>
          </w:p>
        </w:tc>
        <w:tc>
          <w:tcPr>
            <w:tcW w:w="2308" w:type="dxa"/>
            <w:vAlign w:val="center"/>
          </w:tcPr>
          <w:p w14:paraId="23162A3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青岛电视台新闻综合频道，蓝睛客户端</w:t>
            </w:r>
          </w:p>
        </w:tc>
        <w:tc>
          <w:tcPr>
            <w:tcW w:w="2308" w:type="dxa"/>
            <w:vAlign w:val="center"/>
          </w:tcPr>
          <w:p w14:paraId="7CCE957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  <w:tr w14:paraId="00FA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20" w:type="dxa"/>
            <w:gridSpan w:val="6"/>
            <w:vAlign w:val="center"/>
          </w:tcPr>
          <w:p w14:paraId="1802E4D8">
            <w:pPr>
              <w:pStyle w:val="2"/>
              <w:outlineLvl w:val="0"/>
              <w:rPr>
                <w:rFonts w:ascii="Times New Roman" w:cs="Times New Roman"/>
              </w:rPr>
            </w:pPr>
            <w:bookmarkStart w:id="32" w:name="_Toc229499088"/>
            <w:r>
              <w:rPr>
                <w:rFonts w:ascii="Times New Roman" w:cs="Times New Roman"/>
              </w:rPr>
              <w:t>二等作品（4件）</w:t>
            </w:r>
            <w:bookmarkEnd w:id="32"/>
          </w:p>
        </w:tc>
      </w:tr>
      <w:tr w14:paraId="273B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4A513630">
            <w:pPr>
              <w:pStyle w:val="39"/>
              <w:widowControl/>
              <w:numPr>
                <w:ilvl w:val="0"/>
                <w:numId w:val="2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BB9A11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“中欧从来不是敌人”——对话意大利前总理罗马诺·普罗迪</w:t>
            </w:r>
          </w:p>
        </w:tc>
        <w:tc>
          <w:tcPr>
            <w:tcW w:w="2835" w:type="dxa"/>
            <w:vAlign w:val="center"/>
          </w:tcPr>
          <w:p w14:paraId="7237ED2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董婉婉　吕　乐　王雅洁</w:t>
            </w:r>
          </w:p>
          <w:p w14:paraId="45D456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娄和军</w:t>
            </w:r>
          </w:p>
        </w:tc>
        <w:tc>
          <w:tcPr>
            <w:tcW w:w="2835" w:type="dxa"/>
            <w:vAlign w:val="center"/>
          </w:tcPr>
          <w:p w14:paraId="65CF799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刘玉凡　张海飞　许光宇</w:t>
            </w:r>
          </w:p>
          <w:p w14:paraId="218FBDD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于春晖　金　雪</w:t>
            </w:r>
          </w:p>
        </w:tc>
        <w:tc>
          <w:tcPr>
            <w:tcW w:w="2308" w:type="dxa"/>
            <w:vAlign w:val="center"/>
          </w:tcPr>
          <w:p w14:paraId="31B7732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308" w:type="dxa"/>
            <w:vAlign w:val="center"/>
          </w:tcPr>
          <w:p w14:paraId="6B4A49F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048D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1C5EBD63">
            <w:pPr>
              <w:pStyle w:val="39"/>
              <w:widowControl/>
              <w:numPr>
                <w:ilvl w:val="0"/>
                <w:numId w:val="2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DADFCF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文化“新”对论丨孟广禄：守方氏裘韵，传梨园雅音</w:t>
            </w:r>
          </w:p>
        </w:tc>
        <w:tc>
          <w:tcPr>
            <w:tcW w:w="2835" w:type="dxa"/>
            <w:vAlign w:val="center"/>
          </w:tcPr>
          <w:p w14:paraId="3BA1766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田可新　吉　祥　马玉峰</w:t>
            </w:r>
          </w:p>
          <w:p w14:paraId="75711CD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蓝　天　刘英伟　张子良</w:t>
            </w:r>
          </w:p>
          <w:p w14:paraId="0D4107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蔡可心</w:t>
            </w:r>
          </w:p>
        </w:tc>
        <w:tc>
          <w:tcPr>
            <w:tcW w:w="2835" w:type="dxa"/>
            <w:vAlign w:val="center"/>
          </w:tcPr>
          <w:p w14:paraId="43F4C27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田可新</w:t>
            </w:r>
          </w:p>
        </w:tc>
        <w:tc>
          <w:tcPr>
            <w:tcW w:w="2308" w:type="dxa"/>
            <w:vAlign w:val="center"/>
          </w:tcPr>
          <w:p w14:paraId="5F6ECD7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308" w:type="dxa"/>
            <w:vAlign w:val="center"/>
          </w:tcPr>
          <w:p w14:paraId="1E84815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137B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59DC0DEE">
            <w:pPr>
              <w:pStyle w:val="39"/>
              <w:widowControl/>
              <w:numPr>
                <w:ilvl w:val="0"/>
                <w:numId w:val="2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180173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崔洪芝：为国之重器制造“铠甲”</w:t>
            </w:r>
          </w:p>
        </w:tc>
        <w:tc>
          <w:tcPr>
            <w:tcW w:w="2835" w:type="dxa"/>
            <w:vAlign w:val="center"/>
          </w:tcPr>
          <w:p w14:paraId="0CFB626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耿凯华　薛　猛　隋　杰</w:t>
            </w:r>
          </w:p>
          <w:p w14:paraId="0E9D52F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　成　林欢欢</w:t>
            </w:r>
          </w:p>
        </w:tc>
        <w:tc>
          <w:tcPr>
            <w:tcW w:w="2835" w:type="dxa"/>
            <w:vAlign w:val="center"/>
          </w:tcPr>
          <w:p w14:paraId="2974443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耿凯华</w:t>
            </w:r>
          </w:p>
        </w:tc>
        <w:tc>
          <w:tcPr>
            <w:tcW w:w="2308" w:type="dxa"/>
            <w:vAlign w:val="center"/>
          </w:tcPr>
          <w:p w14:paraId="7DFA6A6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闪电新闻齐鲁网</w:t>
            </w:r>
          </w:p>
        </w:tc>
        <w:tc>
          <w:tcPr>
            <w:tcW w:w="2308" w:type="dxa"/>
            <w:vAlign w:val="center"/>
          </w:tcPr>
          <w:p w14:paraId="5E463BE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901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3389D489">
            <w:pPr>
              <w:pStyle w:val="39"/>
              <w:widowControl/>
              <w:numPr>
                <w:ilvl w:val="0"/>
                <w:numId w:val="2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09152A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在土地里种植故事</w:t>
            </w:r>
          </w:p>
        </w:tc>
        <w:tc>
          <w:tcPr>
            <w:tcW w:w="2835" w:type="dxa"/>
            <w:vAlign w:val="center"/>
          </w:tcPr>
          <w:p w14:paraId="4671BDD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崔　潇　李　伟　孔　毅</w:t>
            </w:r>
          </w:p>
          <w:p w14:paraId="442D8EF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　蒙　李　琛　方锡铭</w:t>
            </w:r>
          </w:p>
        </w:tc>
        <w:tc>
          <w:tcPr>
            <w:tcW w:w="2835" w:type="dxa"/>
            <w:vAlign w:val="center"/>
          </w:tcPr>
          <w:p w14:paraId="18BFC16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原宝国　刘海波　党培哲</w:t>
            </w:r>
          </w:p>
        </w:tc>
        <w:tc>
          <w:tcPr>
            <w:tcW w:w="2308" w:type="dxa"/>
            <w:vAlign w:val="center"/>
          </w:tcPr>
          <w:p w14:paraId="59AA7FD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综合广播频道</w:t>
            </w:r>
          </w:p>
        </w:tc>
        <w:tc>
          <w:tcPr>
            <w:tcW w:w="2308" w:type="dxa"/>
            <w:vAlign w:val="center"/>
          </w:tcPr>
          <w:p w14:paraId="126B8E2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</w:tbl>
    <w:p w14:paraId="6D0C81A7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C513A0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0E206647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6786825D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3" w:name="_Toc22949909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新闻直播</w:t>
      </w:r>
      <w:bookmarkEnd w:id="33"/>
    </w:p>
    <w:tbl>
      <w:tblPr>
        <w:tblStyle w:val="21"/>
        <w:tblW w:w="14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827"/>
        <w:gridCol w:w="2835"/>
        <w:gridCol w:w="2835"/>
        <w:gridCol w:w="2277"/>
        <w:gridCol w:w="2277"/>
      </w:tblGrid>
      <w:tr w14:paraId="5C06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5" w:type="dxa"/>
            <w:vAlign w:val="center"/>
          </w:tcPr>
          <w:p w14:paraId="13325F5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3C2814E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58FF4C6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26DFB94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7" w:type="dxa"/>
            <w:vAlign w:val="center"/>
          </w:tcPr>
          <w:p w14:paraId="374BE12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58FBEB59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7" w:type="dxa"/>
            <w:vAlign w:val="center"/>
          </w:tcPr>
          <w:p w14:paraId="407DAFB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525D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6" w:type="dxa"/>
            <w:gridSpan w:val="6"/>
            <w:vAlign w:val="center"/>
          </w:tcPr>
          <w:p w14:paraId="02099FC4">
            <w:pPr>
              <w:pStyle w:val="2"/>
              <w:outlineLvl w:val="0"/>
              <w:rPr>
                <w:rFonts w:ascii="Times New Roman" w:cs="Times New Roman"/>
              </w:rPr>
            </w:pPr>
            <w:bookmarkStart w:id="34" w:name="_Toc229499091"/>
            <w:r>
              <w:rPr>
                <w:rFonts w:ascii="Times New Roman" w:cs="Times New Roman"/>
              </w:rPr>
              <w:t>一等作品（2件）</w:t>
            </w:r>
            <w:bookmarkEnd w:id="34"/>
          </w:p>
        </w:tc>
      </w:tr>
      <w:tr w14:paraId="772D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445FB2B8">
            <w:pPr>
              <w:pStyle w:val="39"/>
              <w:widowControl/>
              <w:numPr>
                <w:ilvl w:val="0"/>
                <w:numId w:val="2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0AE8C5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《我们有“亿”点智造力》全国融媒联动直播</w:t>
            </w:r>
          </w:p>
        </w:tc>
        <w:tc>
          <w:tcPr>
            <w:tcW w:w="2835" w:type="dxa"/>
            <w:vAlign w:val="center"/>
          </w:tcPr>
          <w:p w14:paraId="6B0B0B5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李翔睿　单晓燕　于兴涛</w:t>
            </w:r>
          </w:p>
          <w:p w14:paraId="3EC229A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许馨心　付　伟　刘　焱</w:t>
            </w:r>
          </w:p>
          <w:p w14:paraId="532A913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李若霖　刘婷如　翟术亮</w:t>
            </w:r>
          </w:p>
          <w:p w14:paraId="7749373A">
            <w:pPr>
              <w:pStyle w:val="37"/>
              <w:spacing w:line="280" w:lineRule="exact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冯　睿　杨浩宇　岳冬梅</w:t>
            </w:r>
          </w:p>
        </w:tc>
        <w:tc>
          <w:tcPr>
            <w:tcW w:w="2835" w:type="dxa"/>
            <w:vAlign w:val="center"/>
          </w:tcPr>
          <w:p w14:paraId="23A42A8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单晓燕　许馨心　刘雨暄</w:t>
            </w:r>
          </w:p>
          <w:p w14:paraId="40D8155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张衍峰　王怀森　郝　瑞</w:t>
            </w:r>
          </w:p>
        </w:tc>
        <w:tc>
          <w:tcPr>
            <w:tcW w:w="2277" w:type="dxa"/>
            <w:vAlign w:val="center"/>
          </w:tcPr>
          <w:p w14:paraId="22956C9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</w:t>
            </w:r>
          </w:p>
        </w:tc>
        <w:tc>
          <w:tcPr>
            <w:tcW w:w="2277" w:type="dxa"/>
            <w:vAlign w:val="center"/>
          </w:tcPr>
          <w:p w14:paraId="15E34BC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  <w:tr w14:paraId="53C7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2BB9885F">
            <w:pPr>
              <w:pStyle w:val="39"/>
              <w:widowControl/>
              <w:numPr>
                <w:ilvl w:val="0"/>
                <w:numId w:val="2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C799B9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“三秋”进行时——济南秋收秋种秋管的智慧方程式融媒报道</w:t>
            </w:r>
          </w:p>
        </w:tc>
        <w:tc>
          <w:tcPr>
            <w:tcW w:w="2835" w:type="dxa"/>
            <w:vAlign w:val="center"/>
          </w:tcPr>
          <w:p w14:paraId="485AE8E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王娇阳　高　歌　丁建锋</w:t>
            </w:r>
          </w:p>
          <w:p w14:paraId="0B6559C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李晓冉　梅松筠　成　云</w:t>
            </w:r>
          </w:p>
        </w:tc>
        <w:tc>
          <w:tcPr>
            <w:tcW w:w="2835" w:type="dxa"/>
            <w:vAlign w:val="center"/>
          </w:tcPr>
          <w:p w14:paraId="75D5906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王晓楠</w:t>
            </w:r>
          </w:p>
        </w:tc>
        <w:tc>
          <w:tcPr>
            <w:tcW w:w="2277" w:type="dxa"/>
            <w:vAlign w:val="center"/>
          </w:tcPr>
          <w:p w14:paraId="7271F86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  <w:tc>
          <w:tcPr>
            <w:tcW w:w="2277" w:type="dxa"/>
            <w:vAlign w:val="center"/>
          </w:tcPr>
          <w:p w14:paraId="734A8FB7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</w:tr>
      <w:tr w14:paraId="1809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6" w:type="dxa"/>
            <w:gridSpan w:val="6"/>
            <w:vAlign w:val="center"/>
          </w:tcPr>
          <w:p w14:paraId="073F3DE8">
            <w:pPr>
              <w:pStyle w:val="2"/>
              <w:outlineLvl w:val="0"/>
              <w:rPr>
                <w:rFonts w:ascii="Times New Roman" w:cs="Times New Roman"/>
              </w:rPr>
            </w:pPr>
            <w:bookmarkStart w:id="35" w:name="_Toc229499092"/>
            <w:r>
              <w:rPr>
                <w:rFonts w:ascii="Times New Roman" w:cs="Times New Roman"/>
              </w:rPr>
              <w:t>二等作品（3件）</w:t>
            </w:r>
            <w:bookmarkEnd w:id="35"/>
          </w:p>
        </w:tc>
      </w:tr>
      <w:tr w14:paraId="4B39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146477E9">
            <w:pPr>
              <w:pStyle w:val="39"/>
              <w:widowControl/>
              <w:numPr>
                <w:ilvl w:val="0"/>
                <w:numId w:val="2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04DE6A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一眼千年——跨越十万年的文明来信</w:t>
            </w:r>
          </w:p>
        </w:tc>
        <w:tc>
          <w:tcPr>
            <w:tcW w:w="2835" w:type="dxa"/>
            <w:vAlign w:val="center"/>
          </w:tcPr>
          <w:p w14:paraId="44E61BA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刘英伟　谢巨洋　贾馨儒</w:t>
            </w:r>
          </w:p>
          <w:p w14:paraId="344E7B9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孙雪萌　蓝　天　王青山</w:t>
            </w:r>
          </w:p>
        </w:tc>
        <w:tc>
          <w:tcPr>
            <w:tcW w:w="2835" w:type="dxa"/>
            <w:vAlign w:val="center"/>
          </w:tcPr>
          <w:p w14:paraId="6D0274B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马玉峰　金芮宏</w:t>
            </w:r>
          </w:p>
        </w:tc>
        <w:tc>
          <w:tcPr>
            <w:tcW w:w="2277" w:type="dxa"/>
            <w:vAlign w:val="center"/>
          </w:tcPr>
          <w:p w14:paraId="0AA15B4E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大众新媒体客户端/</w:t>
            </w:r>
          </w:p>
          <w:p w14:paraId="5906B28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大众新闻-</w:t>
            </w:r>
          </w:p>
          <w:p w14:paraId="49D17CF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大众日报视频号/</w:t>
            </w:r>
          </w:p>
          <w:p w14:paraId="7A3D4DCA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7" w:type="dxa"/>
            <w:vAlign w:val="center"/>
          </w:tcPr>
          <w:p w14:paraId="78A194F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21A6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63B4D6F4">
            <w:pPr>
              <w:pStyle w:val="39"/>
              <w:widowControl/>
              <w:numPr>
                <w:ilvl w:val="0"/>
                <w:numId w:val="2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54D9C5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三线齐发向未来——济南地铁4号线、6号线东段、8号线开通运营融媒直播</w:t>
            </w:r>
          </w:p>
        </w:tc>
        <w:tc>
          <w:tcPr>
            <w:tcW w:w="2835" w:type="dxa"/>
            <w:vAlign w:val="center"/>
          </w:tcPr>
          <w:p w14:paraId="3648BC2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体（董光强　韩　莹</w:t>
            </w:r>
          </w:p>
          <w:p w14:paraId="347723D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崔真真　段嘉琪　于兴涛</w:t>
            </w:r>
          </w:p>
          <w:p w14:paraId="2C3348B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耿　琰　石永薇　殷明慧</w:t>
            </w:r>
          </w:p>
          <w:p w14:paraId="34981D5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于尧尧　冯宜雯　张安冉</w:t>
            </w:r>
          </w:p>
          <w:p w14:paraId="6EC3ADC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孙　亮　丛润祺　姚　瑶</w:t>
            </w:r>
          </w:p>
          <w:p w14:paraId="26564B8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张童童　崔竞文　孔　然</w:t>
            </w:r>
          </w:p>
          <w:p w14:paraId="33194B8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贾方政　何则伟　孔冠军</w:t>
            </w:r>
          </w:p>
          <w:p w14:paraId="09FDD88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崔冬梅　马　帅　钱云飞</w:t>
            </w:r>
          </w:p>
          <w:p w14:paraId="11ED74A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杰　陈志富　马　迪</w:t>
            </w:r>
          </w:p>
          <w:p w14:paraId="44FBE7D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冯君裕　王丽雯　张开元</w:t>
            </w:r>
          </w:p>
          <w:p w14:paraId="4242516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秦　文　颜世芬　姜　捷</w:t>
            </w:r>
          </w:p>
          <w:p w14:paraId="2769251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刘雨暄　张婷婷　赵宇光</w:t>
            </w:r>
          </w:p>
          <w:p w14:paraId="39ECD9A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王子豪　王　雪　谭　晶</w:t>
            </w:r>
          </w:p>
          <w:p w14:paraId="43C95DE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李普桢　牛炳青　闫　虹</w:t>
            </w:r>
          </w:p>
          <w:p w14:paraId="232D038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王志芹　李德旺　王齐源</w:t>
            </w:r>
          </w:p>
          <w:p w14:paraId="7514C5B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娜　信添译　田　燕</w:t>
            </w:r>
          </w:p>
          <w:p w14:paraId="32AADD2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李俊发　刘秀琦　李　彦</w:t>
            </w:r>
          </w:p>
          <w:p w14:paraId="751CFEC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陈　敏　段晓萌　曹　宁</w:t>
            </w:r>
          </w:p>
          <w:p w14:paraId="20BEAA2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方　蕾　刘馨桐　王文佳</w:t>
            </w:r>
          </w:p>
          <w:p w14:paraId="19B92B5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胡兴润　刘　源　赵德科</w:t>
            </w:r>
          </w:p>
          <w:p w14:paraId="6C33A4C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王雪燕　王　</w:t>
            </w:r>
            <w:r>
              <w:rPr>
                <w:rFonts w:eastAsia="微软雅黑" w:cs="Times New Roman"/>
              </w:rPr>
              <w:t>峣</w:t>
            </w:r>
            <w:r>
              <w:rPr>
                <w:rFonts w:cs="Times New Roman"/>
              </w:rPr>
              <w:t>　李若霖</w:t>
            </w:r>
          </w:p>
          <w:p w14:paraId="7E87C0B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于　铭　王　霖　王力华</w:t>
            </w:r>
          </w:p>
          <w:p w14:paraId="4D386BF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曹　晗　胡红梅　沙国超</w:t>
            </w:r>
          </w:p>
          <w:p w14:paraId="01100E4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王凯惠　沈熙圃　冯诗惠</w:t>
            </w:r>
          </w:p>
          <w:p w14:paraId="7C811CB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杨　杨　郝爱印　张　琪</w:t>
            </w:r>
          </w:p>
          <w:p w14:paraId="27DA5AD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桢　曲　峥　董少鲲</w:t>
            </w:r>
          </w:p>
          <w:p w14:paraId="3FD8AF8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王欣雨　邢霁隽　孙镐东</w:t>
            </w:r>
          </w:p>
          <w:p w14:paraId="18632D5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杜　川　夏　凡　郑明强</w:t>
            </w:r>
          </w:p>
          <w:p w14:paraId="5A2069A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蔡延辉　宋慎龙）</w:t>
            </w:r>
          </w:p>
        </w:tc>
        <w:tc>
          <w:tcPr>
            <w:tcW w:w="2835" w:type="dxa"/>
            <w:vAlign w:val="center"/>
          </w:tcPr>
          <w:p w14:paraId="4DF56B2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骏　张衍峰　王树伟</w:t>
            </w:r>
          </w:p>
        </w:tc>
        <w:tc>
          <w:tcPr>
            <w:tcW w:w="2277" w:type="dxa"/>
            <w:vAlign w:val="center"/>
          </w:tcPr>
          <w:p w14:paraId="415C66E4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  <w:p w14:paraId="6180E68A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新闻频道</w:t>
            </w:r>
          </w:p>
        </w:tc>
        <w:tc>
          <w:tcPr>
            <w:tcW w:w="2277" w:type="dxa"/>
            <w:vAlign w:val="center"/>
          </w:tcPr>
          <w:p w14:paraId="44C0ADE2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5D10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048C4242">
            <w:pPr>
              <w:pStyle w:val="39"/>
              <w:widowControl/>
              <w:numPr>
                <w:ilvl w:val="0"/>
                <w:numId w:val="24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5E05B1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为了这片海——“两山”理念的蓝色实践特别直播</w:t>
            </w:r>
          </w:p>
        </w:tc>
        <w:tc>
          <w:tcPr>
            <w:tcW w:w="2835" w:type="dxa"/>
            <w:vAlign w:val="center"/>
          </w:tcPr>
          <w:p w14:paraId="257C9F2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体（王代金　袁　丹</w:t>
            </w:r>
          </w:p>
          <w:p w14:paraId="7CFD42E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王芳梅　王　栩　杨静静</w:t>
            </w:r>
          </w:p>
          <w:p w14:paraId="6154476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王娅菲　周姝璇　徐子超</w:t>
            </w:r>
          </w:p>
          <w:p w14:paraId="7D96912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胡惟恺　张仕霖　刘艳妮</w:t>
            </w:r>
          </w:p>
          <w:p w14:paraId="3409953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尹言伟　王　航　袁　康</w:t>
            </w:r>
          </w:p>
          <w:p w14:paraId="517054A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王景波　王雅媛　万　策</w:t>
            </w:r>
          </w:p>
          <w:p w14:paraId="291780F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李海军　于　聪　贾森凯</w:t>
            </w:r>
          </w:p>
          <w:p w14:paraId="5D950C5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李慧霞　任　博　陆　珊</w:t>
            </w:r>
          </w:p>
          <w:p w14:paraId="3C00E33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谭　凯　曲锦霞　殷茂森</w:t>
            </w:r>
          </w:p>
          <w:p w14:paraId="6FD2BB3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王姝晗　连　冰　祝焕东</w:t>
            </w:r>
          </w:p>
          <w:p w14:paraId="407FF1D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韩旎莎　于京建　刁其鑫</w:t>
            </w:r>
          </w:p>
          <w:p w14:paraId="3C4EB53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盖小彤　赵　毅　王方圆</w:t>
            </w:r>
          </w:p>
          <w:p w14:paraId="4122720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宁　李　超　刘永军</w:t>
            </w:r>
          </w:p>
          <w:p w14:paraId="5EFA8DC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轶　李　杰　张铭煜</w:t>
            </w:r>
          </w:p>
          <w:p w14:paraId="4AD325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姜鸿祥　李　斌　王连胜</w:t>
            </w:r>
          </w:p>
          <w:p w14:paraId="4FE59E5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葛　顺　丁　程　杨宏民）</w:t>
            </w:r>
          </w:p>
        </w:tc>
        <w:tc>
          <w:tcPr>
            <w:tcW w:w="2835" w:type="dxa"/>
            <w:vAlign w:val="center"/>
          </w:tcPr>
          <w:p w14:paraId="2F6E047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体（王永辉　李　锋</w:t>
            </w:r>
          </w:p>
          <w:p w14:paraId="4BAB147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王代金　袁　丹　王芳梅</w:t>
            </w:r>
          </w:p>
          <w:p w14:paraId="13FF699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　涛　张嘉珊　段晓璐）</w:t>
            </w:r>
          </w:p>
        </w:tc>
        <w:tc>
          <w:tcPr>
            <w:tcW w:w="2277" w:type="dxa"/>
            <w:vAlign w:val="center"/>
          </w:tcPr>
          <w:p w14:paraId="1275310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青岛广播电视台新闻综合频道（QTV-1）、</w:t>
            </w:r>
          </w:p>
          <w:p w14:paraId="058C518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蓝睛APP</w:t>
            </w:r>
          </w:p>
        </w:tc>
        <w:tc>
          <w:tcPr>
            <w:tcW w:w="2277" w:type="dxa"/>
            <w:vAlign w:val="center"/>
          </w:tcPr>
          <w:p w14:paraId="4E041F9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</w:tbl>
    <w:p w14:paraId="1ACDCEB9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488BC833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423520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43D2D0EF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25BD5677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6" w:name="_Toc229499094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新闻编排（含互联网界面设计）</w:t>
      </w:r>
      <w:bookmarkEnd w:id="36"/>
    </w:p>
    <w:tbl>
      <w:tblPr>
        <w:tblStyle w:val="21"/>
        <w:tblW w:w="14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827"/>
        <w:gridCol w:w="2835"/>
        <w:gridCol w:w="2835"/>
        <w:gridCol w:w="2261"/>
        <w:gridCol w:w="2262"/>
      </w:tblGrid>
      <w:tr w14:paraId="5CD3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14" w:type="dxa"/>
            <w:vAlign w:val="center"/>
          </w:tcPr>
          <w:p w14:paraId="5305724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0BA976D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3872294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93EACA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61" w:type="dxa"/>
            <w:vAlign w:val="center"/>
          </w:tcPr>
          <w:p w14:paraId="3D56CC0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10451B8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62" w:type="dxa"/>
            <w:vAlign w:val="center"/>
          </w:tcPr>
          <w:p w14:paraId="620FD1F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41CC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4" w:type="dxa"/>
            <w:gridSpan w:val="6"/>
            <w:vAlign w:val="center"/>
          </w:tcPr>
          <w:p w14:paraId="5D893D08">
            <w:pPr>
              <w:pStyle w:val="2"/>
              <w:outlineLvl w:val="0"/>
              <w:rPr>
                <w:rFonts w:ascii="Times New Roman" w:cs="Times New Roman"/>
              </w:rPr>
            </w:pPr>
            <w:bookmarkStart w:id="37" w:name="_Toc229499095"/>
            <w:r>
              <w:rPr>
                <w:rFonts w:ascii="Times New Roman" w:cs="Times New Roman"/>
              </w:rPr>
              <w:t>一等作品（3件）</w:t>
            </w:r>
            <w:bookmarkEnd w:id="37"/>
          </w:p>
        </w:tc>
      </w:tr>
      <w:tr w14:paraId="18F8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13534554">
            <w:pPr>
              <w:pStyle w:val="39"/>
              <w:widowControl/>
              <w:numPr>
                <w:ilvl w:val="0"/>
                <w:numId w:val="2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8BD20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粮满仓·向往的丰光</w:t>
            </w:r>
          </w:p>
        </w:tc>
        <w:tc>
          <w:tcPr>
            <w:tcW w:w="2835" w:type="dxa"/>
            <w:vAlign w:val="center"/>
          </w:tcPr>
          <w:p w14:paraId="55C3D74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</w:t>
            </w:r>
            <w:r>
              <w:rPr>
                <w:rFonts w:eastAsia="微软雅黑" w:cs="Times New Roman"/>
              </w:rPr>
              <w:t>赟</w:t>
            </w:r>
            <w:r>
              <w:rPr>
                <w:rFonts w:cs="Times New Roman"/>
              </w:rPr>
              <w:t>　魏　鹏　尹海洋</w:t>
            </w:r>
          </w:p>
          <w:p w14:paraId="706B6CE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曲欣萍　范云云　郭笃帅</w:t>
            </w:r>
          </w:p>
        </w:tc>
        <w:tc>
          <w:tcPr>
            <w:tcW w:w="2835" w:type="dxa"/>
            <w:vAlign w:val="center"/>
          </w:tcPr>
          <w:p w14:paraId="11BCB86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体（辛　然　焦成龙</w:t>
            </w:r>
          </w:p>
          <w:p w14:paraId="0A5A6B6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李龙淇　赵　静　朱仙娉</w:t>
            </w:r>
          </w:p>
          <w:p w14:paraId="67ACB18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纪学敏　李　雪　蔡　天</w:t>
            </w:r>
          </w:p>
          <w:p w14:paraId="66BEEAF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张轶菲　白　雪　郑云歌</w:t>
            </w:r>
          </w:p>
          <w:p w14:paraId="5BB2158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孙永莲　孙　莹）</w:t>
            </w:r>
          </w:p>
        </w:tc>
        <w:tc>
          <w:tcPr>
            <w:tcW w:w="2261" w:type="dxa"/>
            <w:vAlign w:val="center"/>
          </w:tcPr>
          <w:p w14:paraId="6B573B5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大众网、</w:t>
            </w:r>
          </w:p>
          <w:p w14:paraId="222A61F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62" w:type="dxa"/>
            <w:vAlign w:val="center"/>
          </w:tcPr>
          <w:p w14:paraId="7520B31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</w:t>
            </w:r>
          </w:p>
        </w:tc>
      </w:tr>
      <w:tr w14:paraId="71A6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56686514">
            <w:pPr>
              <w:pStyle w:val="39"/>
              <w:widowControl/>
              <w:numPr>
                <w:ilvl w:val="0"/>
                <w:numId w:val="2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8FE47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2025年6月25日《山东新闻联播》</w:t>
            </w:r>
          </w:p>
        </w:tc>
        <w:tc>
          <w:tcPr>
            <w:tcW w:w="2835" w:type="dxa"/>
            <w:vAlign w:val="center"/>
          </w:tcPr>
          <w:p w14:paraId="5D42E9F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　蒙　姜沅沅　李伟森</w:t>
            </w:r>
          </w:p>
        </w:tc>
        <w:tc>
          <w:tcPr>
            <w:tcW w:w="2835" w:type="dxa"/>
            <w:vAlign w:val="center"/>
          </w:tcPr>
          <w:p w14:paraId="0E29C6C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原宝国　翁平亚　贾晓菲</w:t>
            </w:r>
          </w:p>
        </w:tc>
        <w:tc>
          <w:tcPr>
            <w:tcW w:w="2261" w:type="dxa"/>
            <w:vAlign w:val="center"/>
          </w:tcPr>
          <w:p w14:paraId="107CB20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综合广播频道</w:t>
            </w:r>
          </w:p>
        </w:tc>
        <w:tc>
          <w:tcPr>
            <w:tcW w:w="2262" w:type="dxa"/>
            <w:vAlign w:val="center"/>
          </w:tcPr>
          <w:p w14:paraId="3BAAACB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0791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70B17F95">
            <w:pPr>
              <w:pStyle w:val="39"/>
              <w:widowControl/>
              <w:numPr>
                <w:ilvl w:val="0"/>
                <w:numId w:val="25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93653F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2025年9月3日《山东新闻联播》</w:t>
            </w:r>
          </w:p>
        </w:tc>
        <w:tc>
          <w:tcPr>
            <w:tcW w:w="2835" w:type="dxa"/>
            <w:vAlign w:val="center"/>
          </w:tcPr>
          <w:p w14:paraId="10DC6F0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骏　高昌洁　刘　洋</w:t>
            </w:r>
          </w:p>
        </w:tc>
        <w:tc>
          <w:tcPr>
            <w:tcW w:w="2835" w:type="dxa"/>
            <w:vAlign w:val="center"/>
          </w:tcPr>
          <w:p w14:paraId="633E621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　龙　于承婷　何绪刚</w:t>
            </w:r>
          </w:p>
        </w:tc>
        <w:tc>
          <w:tcPr>
            <w:tcW w:w="2261" w:type="dxa"/>
            <w:vAlign w:val="center"/>
          </w:tcPr>
          <w:p w14:paraId="369CD4C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</w:t>
            </w:r>
          </w:p>
        </w:tc>
        <w:tc>
          <w:tcPr>
            <w:tcW w:w="2262" w:type="dxa"/>
            <w:vAlign w:val="center"/>
          </w:tcPr>
          <w:p w14:paraId="51A80FA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3152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4" w:type="dxa"/>
            <w:gridSpan w:val="6"/>
            <w:vAlign w:val="center"/>
          </w:tcPr>
          <w:p w14:paraId="78C692F0">
            <w:pPr>
              <w:pStyle w:val="2"/>
              <w:outlineLvl w:val="0"/>
              <w:rPr>
                <w:rFonts w:ascii="Times New Roman" w:cs="Times New Roman"/>
              </w:rPr>
            </w:pPr>
            <w:bookmarkStart w:id="38" w:name="_Toc229499096"/>
            <w:r>
              <w:rPr>
                <w:rFonts w:ascii="Times New Roman" w:cs="Times New Roman"/>
              </w:rPr>
              <w:t>二等作品（4件）</w:t>
            </w:r>
            <w:bookmarkEnd w:id="38"/>
          </w:p>
        </w:tc>
      </w:tr>
      <w:tr w14:paraId="0F1B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3CF231AD">
            <w:pPr>
              <w:pStyle w:val="39"/>
              <w:widowControl/>
              <w:numPr>
                <w:ilvl w:val="0"/>
                <w:numId w:val="2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AA0FD8D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《新闻60分》</w:t>
            </w:r>
          </w:p>
        </w:tc>
        <w:tc>
          <w:tcPr>
            <w:tcW w:w="2835" w:type="dxa"/>
            <w:vAlign w:val="center"/>
          </w:tcPr>
          <w:p w14:paraId="57A247E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蔡　琰　齐志敏</w:t>
            </w:r>
          </w:p>
        </w:tc>
        <w:tc>
          <w:tcPr>
            <w:tcW w:w="2835" w:type="dxa"/>
            <w:vAlign w:val="center"/>
          </w:tcPr>
          <w:p w14:paraId="0552B21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许　娟　陈　岭</w:t>
            </w:r>
          </w:p>
        </w:tc>
        <w:tc>
          <w:tcPr>
            <w:tcW w:w="2261" w:type="dxa"/>
            <w:vAlign w:val="center"/>
          </w:tcPr>
          <w:p w14:paraId="2F64F0D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济南新闻综合广播</w:t>
            </w:r>
          </w:p>
        </w:tc>
        <w:tc>
          <w:tcPr>
            <w:tcW w:w="2262" w:type="dxa"/>
            <w:vAlign w:val="center"/>
          </w:tcPr>
          <w:p w14:paraId="2605213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61AA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4A6F19DD">
            <w:pPr>
              <w:pStyle w:val="39"/>
              <w:widowControl/>
              <w:numPr>
                <w:ilvl w:val="0"/>
                <w:numId w:val="2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84EE60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1377清晨新闻</w:t>
            </w:r>
          </w:p>
        </w:tc>
        <w:tc>
          <w:tcPr>
            <w:tcW w:w="2835" w:type="dxa"/>
            <w:vAlign w:val="center"/>
          </w:tcPr>
          <w:p w14:paraId="4D5B16D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鞠在秋　李　颖　邓　哲</w:t>
            </w:r>
          </w:p>
        </w:tc>
        <w:tc>
          <w:tcPr>
            <w:tcW w:w="2835" w:type="dxa"/>
            <w:vAlign w:val="center"/>
          </w:tcPr>
          <w:p w14:paraId="29896B8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丁　艳　李伟强</w:t>
            </w:r>
          </w:p>
        </w:tc>
        <w:tc>
          <w:tcPr>
            <w:tcW w:w="2261" w:type="dxa"/>
            <w:vAlign w:val="center"/>
          </w:tcPr>
          <w:p w14:paraId="70524B7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青岛新闻综合广播</w:t>
            </w:r>
          </w:p>
        </w:tc>
        <w:tc>
          <w:tcPr>
            <w:tcW w:w="2262" w:type="dxa"/>
            <w:vAlign w:val="center"/>
          </w:tcPr>
          <w:p w14:paraId="6E4746D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  <w:tr w14:paraId="403C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640057F0">
            <w:pPr>
              <w:pStyle w:val="39"/>
              <w:widowControl/>
              <w:numPr>
                <w:ilvl w:val="0"/>
                <w:numId w:val="2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DD3C10A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飞天逐梦探苍穹</w:t>
            </w:r>
          </w:p>
        </w:tc>
        <w:tc>
          <w:tcPr>
            <w:tcW w:w="2835" w:type="dxa"/>
            <w:vAlign w:val="center"/>
          </w:tcPr>
          <w:p w14:paraId="7DE8995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费燕妮　刘　岩　杜小康</w:t>
            </w:r>
          </w:p>
          <w:p w14:paraId="628C2CE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孙延泊　孙　超　翟术亮</w:t>
            </w:r>
          </w:p>
          <w:p w14:paraId="09D34ED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杨浩宇　王　全</w:t>
            </w:r>
          </w:p>
        </w:tc>
        <w:tc>
          <w:tcPr>
            <w:tcW w:w="2835" w:type="dxa"/>
            <w:vAlign w:val="center"/>
          </w:tcPr>
          <w:p w14:paraId="5243793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翟术亮　崔维莉　孙　超</w:t>
            </w:r>
          </w:p>
        </w:tc>
        <w:tc>
          <w:tcPr>
            <w:tcW w:w="2261" w:type="dxa"/>
            <w:vAlign w:val="center"/>
          </w:tcPr>
          <w:p w14:paraId="54B4179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齐鲁网·闪电新闻</w:t>
            </w:r>
          </w:p>
        </w:tc>
        <w:tc>
          <w:tcPr>
            <w:tcW w:w="2262" w:type="dxa"/>
            <w:vAlign w:val="center"/>
          </w:tcPr>
          <w:p w14:paraId="6A021F5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  <w:tr w14:paraId="3B8A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443CD1B4">
            <w:pPr>
              <w:pStyle w:val="39"/>
              <w:widowControl/>
              <w:numPr>
                <w:ilvl w:val="0"/>
                <w:numId w:val="2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1E16BF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AI映济南　数字绘中国　车票里的时代跨越</w:t>
            </w:r>
          </w:p>
        </w:tc>
        <w:tc>
          <w:tcPr>
            <w:tcW w:w="2835" w:type="dxa"/>
            <w:vAlign w:val="center"/>
          </w:tcPr>
          <w:p w14:paraId="5ED527C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王晓楠　刘　克　高　歌</w:t>
            </w:r>
          </w:p>
        </w:tc>
        <w:tc>
          <w:tcPr>
            <w:tcW w:w="2835" w:type="dxa"/>
            <w:vAlign w:val="center"/>
          </w:tcPr>
          <w:p w14:paraId="16F4695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颜　甲　李　慧　商晓莉</w:t>
            </w:r>
          </w:p>
        </w:tc>
        <w:tc>
          <w:tcPr>
            <w:tcW w:w="2261" w:type="dxa"/>
            <w:vAlign w:val="center"/>
          </w:tcPr>
          <w:p w14:paraId="1F3A218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  <w:tc>
          <w:tcPr>
            <w:tcW w:w="2262" w:type="dxa"/>
            <w:vAlign w:val="center"/>
          </w:tcPr>
          <w:p w14:paraId="61E663B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</w:tr>
    </w:tbl>
    <w:p w14:paraId="7D3488CC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4CEE194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1A4EAACF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9" w:name="_Toc229499098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新闻版面</w:t>
      </w:r>
      <w:bookmarkEnd w:id="39"/>
    </w:p>
    <w:tbl>
      <w:tblPr>
        <w:tblStyle w:val="21"/>
        <w:tblW w:w="14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827"/>
        <w:gridCol w:w="2835"/>
        <w:gridCol w:w="2835"/>
        <w:gridCol w:w="2255"/>
        <w:gridCol w:w="2256"/>
      </w:tblGrid>
      <w:tr w14:paraId="4F5D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03" w:type="dxa"/>
            <w:vAlign w:val="center"/>
          </w:tcPr>
          <w:p w14:paraId="1B06976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7D92BE1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6D25C2C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54A43C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5" w:type="dxa"/>
            <w:vAlign w:val="center"/>
          </w:tcPr>
          <w:p w14:paraId="53F162E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0692D9B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6" w:type="dxa"/>
            <w:vAlign w:val="center"/>
          </w:tcPr>
          <w:p w14:paraId="3AA3903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7CD1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1" w:type="dxa"/>
            <w:gridSpan w:val="6"/>
            <w:vAlign w:val="center"/>
          </w:tcPr>
          <w:p w14:paraId="58AB66A8">
            <w:pPr>
              <w:pStyle w:val="2"/>
              <w:outlineLvl w:val="0"/>
              <w:rPr>
                <w:rFonts w:ascii="Times New Roman" w:cs="Times New Roman"/>
              </w:rPr>
            </w:pPr>
            <w:bookmarkStart w:id="40" w:name="_Toc229499099"/>
            <w:r>
              <w:rPr>
                <w:rFonts w:ascii="Times New Roman" w:cs="Times New Roman"/>
              </w:rPr>
              <w:t>一等作品（2件）</w:t>
            </w:r>
            <w:bookmarkEnd w:id="40"/>
          </w:p>
        </w:tc>
      </w:tr>
      <w:tr w14:paraId="5282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3D981521">
            <w:pPr>
              <w:pStyle w:val="39"/>
              <w:widowControl/>
              <w:numPr>
                <w:ilvl w:val="0"/>
                <w:numId w:val="2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8ECFC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大众日报9月23日三版（喜看金秋 “丰”景　数览齐鲁粮仓）</w:t>
            </w:r>
          </w:p>
        </w:tc>
        <w:tc>
          <w:tcPr>
            <w:tcW w:w="2835" w:type="dxa"/>
            <w:vAlign w:val="center"/>
          </w:tcPr>
          <w:p w14:paraId="69FA77B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姚广宽　于海员　毛鑫鑫</w:t>
            </w:r>
          </w:p>
        </w:tc>
        <w:tc>
          <w:tcPr>
            <w:tcW w:w="2835" w:type="dxa"/>
            <w:vAlign w:val="center"/>
          </w:tcPr>
          <w:p w14:paraId="2BC3125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体（黄露玲　徐超超</w:t>
            </w:r>
          </w:p>
          <w:p w14:paraId="6433C9F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纪　伟　李　伟）</w:t>
            </w:r>
          </w:p>
        </w:tc>
        <w:tc>
          <w:tcPr>
            <w:tcW w:w="2255" w:type="dxa"/>
            <w:vAlign w:val="center"/>
          </w:tcPr>
          <w:p w14:paraId="78A052C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6" w:type="dxa"/>
            <w:vAlign w:val="center"/>
          </w:tcPr>
          <w:p w14:paraId="4B3F970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D11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595B625B">
            <w:pPr>
              <w:pStyle w:val="39"/>
              <w:widowControl/>
              <w:numPr>
                <w:ilvl w:val="0"/>
                <w:numId w:val="2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0B166D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齐鲁晚报5月22日A1版</w:t>
            </w:r>
          </w:p>
        </w:tc>
        <w:tc>
          <w:tcPr>
            <w:tcW w:w="2835" w:type="dxa"/>
            <w:vAlign w:val="center"/>
          </w:tcPr>
          <w:p w14:paraId="4C3D975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郭　波　于梅君</w:t>
            </w:r>
          </w:p>
        </w:tc>
        <w:tc>
          <w:tcPr>
            <w:tcW w:w="2835" w:type="dxa"/>
            <w:vAlign w:val="center"/>
          </w:tcPr>
          <w:p w14:paraId="4135BA0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高俊峰</w:t>
            </w:r>
          </w:p>
        </w:tc>
        <w:tc>
          <w:tcPr>
            <w:tcW w:w="2255" w:type="dxa"/>
            <w:vAlign w:val="center"/>
          </w:tcPr>
          <w:p w14:paraId="4ED5E02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  <w:tc>
          <w:tcPr>
            <w:tcW w:w="2256" w:type="dxa"/>
            <w:vAlign w:val="center"/>
          </w:tcPr>
          <w:p w14:paraId="043D91D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</w:tr>
      <w:tr w14:paraId="7FA3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1" w:type="dxa"/>
            <w:gridSpan w:val="6"/>
            <w:vAlign w:val="center"/>
          </w:tcPr>
          <w:p w14:paraId="09D6AA25">
            <w:pPr>
              <w:pStyle w:val="2"/>
              <w:outlineLvl w:val="0"/>
              <w:rPr>
                <w:rFonts w:ascii="Times New Roman" w:cs="Times New Roman"/>
              </w:rPr>
            </w:pPr>
            <w:bookmarkStart w:id="41" w:name="_Toc229499100"/>
            <w:r>
              <w:rPr>
                <w:rFonts w:ascii="Times New Roman" w:cs="Times New Roman"/>
              </w:rPr>
              <w:t>二等作品（2件）</w:t>
            </w:r>
            <w:bookmarkEnd w:id="41"/>
          </w:p>
        </w:tc>
      </w:tr>
      <w:tr w14:paraId="5F71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26C4E20F">
            <w:pPr>
              <w:pStyle w:val="39"/>
              <w:widowControl/>
              <w:numPr>
                <w:ilvl w:val="0"/>
                <w:numId w:val="2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6F70FC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大众日报9月4日1/12通版（纪念抗战胜利80周年大会隆重举行）</w:t>
            </w:r>
          </w:p>
        </w:tc>
        <w:tc>
          <w:tcPr>
            <w:tcW w:w="2835" w:type="dxa"/>
            <w:vAlign w:val="center"/>
          </w:tcPr>
          <w:p w14:paraId="3E470B8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姚广宽　梁旭日　蒋兴坤</w:t>
            </w:r>
          </w:p>
          <w:p w14:paraId="453DBE6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徐超超　赵　丰　于海员</w:t>
            </w:r>
          </w:p>
        </w:tc>
        <w:tc>
          <w:tcPr>
            <w:tcW w:w="2835" w:type="dxa"/>
            <w:vAlign w:val="center"/>
          </w:tcPr>
          <w:p w14:paraId="385BC43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姚广宽　梁旭日　蒋兴坤</w:t>
            </w:r>
          </w:p>
          <w:p w14:paraId="204C12B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徐超超　赵　丰　于海员</w:t>
            </w:r>
          </w:p>
          <w:p w14:paraId="2E8FCF1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伟</w:t>
            </w:r>
          </w:p>
        </w:tc>
        <w:tc>
          <w:tcPr>
            <w:tcW w:w="2255" w:type="dxa"/>
            <w:vAlign w:val="center"/>
          </w:tcPr>
          <w:p w14:paraId="5DFB042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6" w:type="dxa"/>
            <w:vAlign w:val="center"/>
          </w:tcPr>
          <w:p w14:paraId="353D993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C40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vAlign w:val="center"/>
          </w:tcPr>
          <w:p w14:paraId="2162CD4F">
            <w:pPr>
              <w:pStyle w:val="39"/>
              <w:widowControl/>
              <w:numPr>
                <w:ilvl w:val="0"/>
                <w:numId w:val="2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69524F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大众日报9月27日四版（四海共祭和合大同——2025中国国际孔子文化节特别报道）</w:t>
            </w:r>
          </w:p>
        </w:tc>
        <w:tc>
          <w:tcPr>
            <w:tcW w:w="2835" w:type="dxa"/>
            <w:vAlign w:val="center"/>
          </w:tcPr>
          <w:p w14:paraId="156655D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黄露玲　于海员</w:t>
            </w:r>
          </w:p>
        </w:tc>
        <w:tc>
          <w:tcPr>
            <w:tcW w:w="2835" w:type="dxa"/>
            <w:vAlign w:val="center"/>
          </w:tcPr>
          <w:p w14:paraId="6573E52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黄露玲　于海员　姚广宽</w:t>
            </w:r>
          </w:p>
          <w:p w14:paraId="62A5F98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伟</w:t>
            </w:r>
          </w:p>
        </w:tc>
        <w:tc>
          <w:tcPr>
            <w:tcW w:w="2255" w:type="dxa"/>
            <w:vAlign w:val="center"/>
          </w:tcPr>
          <w:p w14:paraId="182D672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6" w:type="dxa"/>
            <w:vAlign w:val="center"/>
          </w:tcPr>
          <w:p w14:paraId="48894EE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</w:tbl>
    <w:p w14:paraId="7E3DCB61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9FE01E2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265471BE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2" w:name="_Toc229499102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新闻IP（新闻专栏）</w:t>
      </w:r>
      <w:bookmarkEnd w:id="42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（9件）</w:t>
      </w:r>
    </w:p>
    <w:tbl>
      <w:tblPr>
        <w:tblStyle w:val="21"/>
        <w:tblW w:w="14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827"/>
        <w:gridCol w:w="2835"/>
        <w:gridCol w:w="2835"/>
        <w:gridCol w:w="2272"/>
        <w:gridCol w:w="2273"/>
      </w:tblGrid>
      <w:tr w14:paraId="2B9B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36" w:type="dxa"/>
            <w:vAlign w:val="center"/>
          </w:tcPr>
          <w:p w14:paraId="7466C5F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5971360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44EC3A9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3EF66DE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2" w:type="dxa"/>
            <w:vAlign w:val="center"/>
          </w:tcPr>
          <w:p w14:paraId="3110DB7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DC7C26B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3" w:type="dxa"/>
            <w:vAlign w:val="center"/>
          </w:tcPr>
          <w:p w14:paraId="3FF69CD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0B58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2B4055CC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80FF5C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大众观察</w:t>
            </w:r>
          </w:p>
        </w:tc>
        <w:tc>
          <w:tcPr>
            <w:tcW w:w="2835" w:type="dxa"/>
            <w:vAlign w:val="center"/>
          </w:tcPr>
          <w:p w14:paraId="4E79E57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体（陈晓婉　孙源泽</w:t>
            </w:r>
          </w:p>
          <w:p w14:paraId="7602491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刘一颖　齐　静　毛鑫鑫</w:t>
            </w:r>
          </w:p>
          <w:p w14:paraId="34872B3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方　垒　王鹤颖　张瑞雪</w:t>
            </w:r>
          </w:p>
          <w:p w14:paraId="7D90568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付玉婷　唐晓宁　王佳声</w:t>
            </w:r>
          </w:p>
          <w:p w14:paraId="252AB25A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孟令洋　段婷婷　郑　莉</w:t>
            </w:r>
          </w:p>
          <w:p w14:paraId="29A1FAB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李子路　刘　兵　于新悦</w:t>
            </w:r>
          </w:p>
          <w:p w14:paraId="087BEC8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　振　刘　磊　张晓帆</w:t>
            </w:r>
          </w:p>
          <w:p w14:paraId="03C5C69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张文婷　刘　童　张　蓓</w:t>
            </w:r>
          </w:p>
          <w:p w14:paraId="40EA2B5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范　薇　都亚男　王浩奇</w:t>
            </w:r>
          </w:p>
          <w:p w14:paraId="2A3E6D3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贺莹莹　杨秀萍　赵国陆</w:t>
            </w:r>
          </w:p>
          <w:p w14:paraId="7AE7D9E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都镇强　王思晴　黄　鑫</w:t>
            </w:r>
          </w:p>
          <w:p w14:paraId="47AA6EB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周欣怡　张　梁　修从涛</w:t>
            </w:r>
          </w:p>
          <w:p w14:paraId="48C28BB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刘玉凡　田汝晔　薛良诚</w:t>
            </w:r>
          </w:p>
          <w:p w14:paraId="446FBF9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刘笑笑　董方舟　胡　羽</w:t>
            </w:r>
          </w:p>
          <w:p w14:paraId="11DE36D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贾涵宇　杨　成　丁兆霞</w:t>
            </w:r>
          </w:p>
          <w:p w14:paraId="1C8CB5B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万兵兵　陈景郁　刘云鹤</w:t>
            </w:r>
          </w:p>
          <w:p w14:paraId="70A45BE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徐　健　刘姝彤　张九龙</w:t>
            </w:r>
          </w:p>
          <w:p w14:paraId="050F359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师文静）</w:t>
            </w:r>
          </w:p>
        </w:tc>
        <w:tc>
          <w:tcPr>
            <w:tcW w:w="2835" w:type="dxa"/>
            <w:vAlign w:val="center"/>
          </w:tcPr>
          <w:p w14:paraId="37DE34A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体（姚广宽　梁旭日</w:t>
            </w:r>
          </w:p>
          <w:p w14:paraId="561DE39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　君　蒋兴坤　徐超超</w:t>
            </w:r>
          </w:p>
          <w:p w14:paraId="177FEC2C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健　纪　伟　沈　静</w:t>
            </w:r>
          </w:p>
          <w:p w14:paraId="33EBDD93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李洪翠　郭治权　刘小歆</w:t>
            </w:r>
          </w:p>
          <w:p w14:paraId="0EC71E3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黄露玲　赵　丰　李　伟）</w:t>
            </w:r>
          </w:p>
        </w:tc>
        <w:tc>
          <w:tcPr>
            <w:tcW w:w="2272" w:type="dxa"/>
            <w:vAlign w:val="center"/>
          </w:tcPr>
          <w:p w14:paraId="05388D8C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3" w:type="dxa"/>
            <w:vAlign w:val="center"/>
          </w:tcPr>
          <w:p w14:paraId="1EC0A13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5357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4BDEDAD6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EE0416B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开屏见“好”</w:t>
            </w:r>
          </w:p>
        </w:tc>
        <w:tc>
          <w:tcPr>
            <w:tcW w:w="2835" w:type="dxa"/>
            <w:vAlign w:val="center"/>
          </w:tcPr>
          <w:p w14:paraId="1128D4A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体（张春晓　单　青</w:t>
            </w:r>
          </w:p>
          <w:p w14:paraId="5FBAD899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禹亚宁　刘宪伟　徐　晨</w:t>
            </w:r>
          </w:p>
          <w:p w14:paraId="49AEB32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吕　原　张　晨　张春宇</w:t>
            </w:r>
          </w:p>
          <w:p w14:paraId="712CEDA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张誉耀　金芮宏）</w:t>
            </w:r>
          </w:p>
        </w:tc>
        <w:tc>
          <w:tcPr>
            <w:tcW w:w="2835" w:type="dxa"/>
            <w:vAlign w:val="center"/>
          </w:tcPr>
          <w:p w14:paraId="427D0B8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体（李萌博　王建国</w:t>
            </w:r>
          </w:p>
          <w:p w14:paraId="426B628E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许光宇　韩雨婷　姜凯宁</w:t>
            </w:r>
          </w:p>
          <w:p w14:paraId="38864D7F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代玲玲　唐浩鑫　吕文佳</w:t>
            </w:r>
          </w:p>
          <w:p w14:paraId="4D7A421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张怀博　赵　曼　李秋悦</w:t>
            </w:r>
          </w:p>
          <w:p w14:paraId="76EB1DB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朱若瑾）</w:t>
            </w:r>
          </w:p>
        </w:tc>
        <w:tc>
          <w:tcPr>
            <w:tcW w:w="2272" w:type="dxa"/>
            <w:vAlign w:val="center"/>
          </w:tcPr>
          <w:p w14:paraId="02672C21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3" w:type="dxa"/>
            <w:vAlign w:val="center"/>
          </w:tcPr>
          <w:p w14:paraId="10D2FFC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54B5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250A990C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82F52E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山东新闻联播</w:t>
            </w:r>
          </w:p>
        </w:tc>
        <w:tc>
          <w:tcPr>
            <w:tcW w:w="2835" w:type="dxa"/>
            <w:vAlign w:val="center"/>
          </w:tcPr>
          <w:p w14:paraId="7527BF3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高昌洁　刘　骏　韩　信</w:t>
            </w:r>
          </w:p>
          <w:p w14:paraId="2E2028C4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赵丽娜　宋京伟　刘冰冰</w:t>
            </w:r>
          </w:p>
          <w:p w14:paraId="4AE17A2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曾宪琳</w:t>
            </w:r>
          </w:p>
        </w:tc>
        <w:tc>
          <w:tcPr>
            <w:tcW w:w="2835" w:type="dxa"/>
            <w:vAlign w:val="center"/>
          </w:tcPr>
          <w:p w14:paraId="2482DB61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陈　龙　于承婷　于　凡</w:t>
            </w:r>
          </w:p>
        </w:tc>
        <w:tc>
          <w:tcPr>
            <w:tcW w:w="2272" w:type="dxa"/>
            <w:vAlign w:val="center"/>
          </w:tcPr>
          <w:p w14:paraId="03D45EEF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山东卫视</w:t>
            </w:r>
          </w:p>
        </w:tc>
        <w:tc>
          <w:tcPr>
            <w:tcW w:w="2273" w:type="dxa"/>
            <w:vAlign w:val="center"/>
          </w:tcPr>
          <w:p w14:paraId="5B64DB9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67E8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4F174018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104ACF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地蛋哥</w:t>
            </w:r>
          </w:p>
        </w:tc>
        <w:tc>
          <w:tcPr>
            <w:tcW w:w="2835" w:type="dxa"/>
            <w:vAlign w:val="center"/>
          </w:tcPr>
          <w:p w14:paraId="30CE3F9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王昕萌　孙全忠　田璐瑶</w:t>
            </w:r>
          </w:p>
        </w:tc>
        <w:tc>
          <w:tcPr>
            <w:tcW w:w="2835" w:type="dxa"/>
            <w:vAlign w:val="center"/>
          </w:tcPr>
          <w:p w14:paraId="60638D3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刘建军　王　振　陈晓阳</w:t>
            </w:r>
          </w:p>
        </w:tc>
        <w:tc>
          <w:tcPr>
            <w:tcW w:w="2272" w:type="dxa"/>
            <w:vAlign w:val="center"/>
          </w:tcPr>
          <w:p w14:paraId="36A3381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抖音</w:t>
            </w:r>
          </w:p>
        </w:tc>
        <w:tc>
          <w:tcPr>
            <w:tcW w:w="2273" w:type="dxa"/>
            <w:vAlign w:val="center"/>
          </w:tcPr>
          <w:p w14:paraId="4D0E2BC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8D6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146A8268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597A68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主持人颢鑫</w:t>
            </w:r>
          </w:p>
        </w:tc>
        <w:tc>
          <w:tcPr>
            <w:tcW w:w="2835" w:type="dxa"/>
            <w:vAlign w:val="center"/>
          </w:tcPr>
          <w:p w14:paraId="27C5D67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徐颢鑫</w:t>
            </w:r>
          </w:p>
        </w:tc>
        <w:tc>
          <w:tcPr>
            <w:tcW w:w="2835" w:type="dxa"/>
            <w:vAlign w:val="center"/>
          </w:tcPr>
          <w:p w14:paraId="23D743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徐颢鑫</w:t>
            </w:r>
          </w:p>
        </w:tc>
        <w:tc>
          <w:tcPr>
            <w:tcW w:w="2272" w:type="dxa"/>
            <w:vAlign w:val="center"/>
          </w:tcPr>
          <w:p w14:paraId="7DDC368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抖音</w:t>
            </w:r>
          </w:p>
        </w:tc>
        <w:tc>
          <w:tcPr>
            <w:tcW w:w="2273" w:type="dxa"/>
            <w:vAlign w:val="center"/>
          </w:tcPr>
          <w:p w14:paraId="3FA77F7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济南广播电视台</w:t>
            </w:r>
          </w:p>
        </w:tc>
      </w:tr>
      <w:tr w14:paraId="5BB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6E1AF0A6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CEE40C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生活在线</w:t>
            </w:r>
          </w:p>
        </w:tc>
        <w:tc>
          <w:tcPr>
            <w:tcW w:w="2835" w:type="dxa"/>
            <w:vAlign w:val="center"/>
          </w:tcPr>
          <w:p w14:paraId="0A69AAE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曹　强　谷　琳　丁　</w:t>
            </w:r>
            <w:r>
              <w:rPr>
                <w:rFonts w:eastAsia="微软雅黑" w:cs="Times New Roman"/>
              </w:rPr>
              <w:t>劼</w:t>
            </w:r>
          </w:p>
          <w:p w14:paraId="5BBB1E8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肖　红　于　静　李方舟</w:t>
            </w:r>
          </w:p>
          <w:p w14:paraId="6B97E91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李道明</w:t>
            </w:r>
          </w:p>
        </w:tc>
        <w:tc>
          <w:tcPr>
            <w:tcW w:w="2835" w:type="dxa"/>
            <w:vAlign w:val="center"/>
          </w:tcPr>
          <w:p w14:paraId="2BB8C37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王学洋　张　帆　张　津</w:t>
            </w:r>
          </w:p>
        </w:tc>
        <w:tc>
          <w:tcPr>
            <w:tcW w:w="2272" w:type="dxa"/>
            <w:vAlign w:val="center"/>
          </w:tcPr>
          <w:p w14:paraId="2C8C4F7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电视QTV-2</w:t>
            </w:r>
          </w:p>
        </w:tc>
        <w:tc>
          <w:tcPr>
            <w:tcW w:w="2273" w:type="dxa"/>
            <w:vAlign w:val="center"/>
          </w:tcPr>
          <w:p w14:paraId="0176962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青岛市广播电视台</w:t>
            </w:r>
          </w:p>
        </w:tc>
      </w:tr>
      <w:tr w14:paraId="2F3A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44E7429B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6C0125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在现场</w:t>
            </w:r>
          </w:p>
        </w:tc>
        <w:tc>
          <w:tcPr>
            <w:tcW w:w="2835" w:type="dxa"/>
            <w:vAlign w:val="center"/>
          </w:tcPr>
          <w:p w14:paraId="2F5248D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仁　苗春雷　邹春霞</w:t>
            </w:r>
          </w:p>
          <w:p w14:paraId="06D43B6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慕　溯　钟嘉琳　赵巍巍</w:t>
            </w:r>
          </w:p>
          <w:p w14:paraId="02E79F2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王军华　王　瑶　秦　菲</w:t>
            </w:r>
          </w:p>
          <w:p w14:paraId="348CAA0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唐寿锐　庞　磊　杨春娜</w:t>
            </w:r>
          </w:p>
          <w:p w14:paraId="453E8F2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夏靖尧　权立通</w:t>
            </w:r>
          </w:p>
        </w:tc>
        <w:tc>
          <w:tcPr>
            <w:tcW w:w="2835" w:type="dxa"/>
            <w:vAlign w:val="center"/>
          </w:tcPr>
          <w:p w14:paraId="6601E3A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马全应　凌云鹏　谭利明</w:t>
            </w:r>
          </w:p>
          <w:p w14:paraId="2698395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孙逸云</w:t>
            </w:r>
          </w:p>
        </w:tc>
        <w:tc>
          <w:tcPr>
            <w:tcW w:w="2272" w:type="dxa"/>
            <w:vAlign w:val="center"/>
          </w:tcPr>
          <w:p w14:paraId="1E793F2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烟台日报</w:t>
            </w:r>
          </w:p>
        </w:tc>
        <w:tc>
          <w:tcPr>
            <w:tcW w:w="2273" w:type="dxa"/>
            <w:vAlign w:val="center"/>
          </w:tcPr>
          <w:p w14:paraId="59E371A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烟台市融媒体中心</w:t>
            </w:r>
          </w:p>
        </w:tc>
      </w:tr>
      <w:tr w14:paraId="0855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716C7631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C8DC51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“民意通”专栏新闻报道</w:t>
            </w:r>
          </w:p>
        </w:tc>
        <w:tc>
          <w:tcPr>
            <w:tcW w:w="2835" w:type="dxa"/>
            <w:vAlign w:val="center"/>
          </w:tcPr>
          <w:p w14:paraId="4558615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何晓波　纪殿国</w:t>
            </w:r>
          </w:p>
        </w:tc>
        <w:tc>
          <w:tcPr>
            <w:tcW w:w="2835" w:type="dxa"/>
            <w:vAlign w:val="center"/>
          </w:tcPr>
          <w:p w14:paraId="654084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倩　王道昌</w:t>
            </w:r>
          </w:p>
        </w:tc>
        <w:tc>
          <w:tcPr>
            <w:tcW w:w="2272" w:type="dxa"/>
            <w:vAlign w:val="center"/>
          </w:tcPr>
          <w:p w14:paraId="087CDE8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大小新闻客户端</w:t>
            </w:r>
          </w:p>
        </w:tc>
        <w:tc>
          <w:tcPr>
            <w:tcW w:w="2273" w:type="dxa"/>
            <w:vAlign w:val="center"/>
          </w:tcPr>
          <w:p w14:paraId="6373E7F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烟台晚报</w:t>
            </w:r>
          </w:p>
        </w:tc>
      </w:tr>
      <w:tr w14:paraId="6FE6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vAlign w:val="center"/>
          </w:tcPr>
          <w:p w14:paraId="4FF86DC7">
            <w:pPr>
              <w:pStyle w:val="39"/>
              <w:widowControl/>
              <w:numPr>
                <w:ilvl w:val="0"/>
                <w:numId w:val="2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29208C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你好，老友</w:t>
            </w:r>
          </w:p>
        </w:tc>
        <w:tc>
          <w:tcPr>
            <w:tcW w:w="2835" w:type="dxa"/>
            <w:vAlign w:val="center"/>
          </w:tcPr>
          <w:p w14:paraId="676F181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马　月　安　舒　何　刚</w:t>
            </w:r>
          </w:p>
          <w:p w14:paraId="2D2BD9B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王澎波　孙静静　卢嘉申</w:t>
            </w:r>
          </w:p>
          <w:p w14:paraId="027629A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靳燕芹</w:t>
            </w:r>
          </w:p>
        </w:tc>
        <w:tc>
          <w:tcPr>
            <w:tcW w:w="2835" w:type="dxa"/>
            <w:vAlign w:val="center"/>
          </w:tcPr>
          <w:p w14:paraId="6311AE8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王琪琳　白骁男　武晨雨</w:t>
            </w:r>
          </w:p>
        </w:tc>
        <w:tc>
          <w:tcPr>
            <w:tcW w:w="2272" w:type="dxa"/>
            <w:vAlign w:val="center"/>
          </w:tcPr>
          <w:p w14:paraId="4B5DF1A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更济宁客户端</w:t>
            </w:r>
          </w:p>
        </w:tc>
        <w:tc>
          <w:tcPr>
            <w:tcW w:w="2273" w:type="dxa"/>
            <w:vAlign w:val="center"/>
          </w:tcPr>
          <w:p w14:paraId="25F7E43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济宁广播电视台</w:t>
            </w:r>
          </w:p>
        </w:tc>
      </w:tr>
    </w:tbl>
    <w:p w14:paraId="351A33B3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730B076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39B665E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7D1505CF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3" w:name="_Toc229499103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新闻漫画</w:t>
      </w:r>
      <w:bookmarkEnd w:id="43"/>
    </w:p>
    <w:tbl>
      <w:tblPr>
        <w:tblStyle w:val="21"/>
        <w:tblW w:w="14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27"/>
        <w:gridCol w:w="2835"/>
        <w:gridCol w:w="2835"/>
        <w:gridCol w:w="2254"/>
        <w:gridCol w:w="2255"/>
      </w:tblGrid>
      <w:tr w14:paraId="5815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01" w:type="dxa"/>
            <w:vAlign w:val="center"/>
          </w:tcPr>
          <w:p w14:paraId="5790168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094BBD4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12AC597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3A43FC5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4" w:type="dxa"/>
            <w:vAlign w:val="center"/>
          </w:tcPr>
          <w:p w14:paraId="6029ECC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4799ECC2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5" w:type="dxa"/>
            <w:vAlign w:val="center"/>
          </w:tcPr>
          <w:p w14:paraId="102B1F3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3528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2A06C8D1">
            <w:pPr>
              <w:pStyle w:val="2"/>
              <w:outlineLvl w:val="0"/>
              <w:rPr>
                <w:rFonts w:ascii="Times New Roman" w:cs="Times New Roman"/>
              </w:rPr>
            </w:pPr>
            <w:bookmarkStart w:id="44" w:name="_Toc229499104"/>
            <w:r>
              <w:rPr>
                <w:rFonts w:ascii="Times New Roman" w:cs="Times New Roman"/>
              </w:rPr>
              <w:t>一等作品（1件）</w:t>
            </w:r>
            <w:bookmarkEnd w:id="44"/>
          </w:p>
        </w:tc>
      </w:tr>
      <w:tr w14:paraId="67E5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25BF2A8F">
            <w:pPr>
              <w:pStyle w:val="39"/>
              <w:widowControl/>
              <w:numPr>
                <w:ilvl w:val="0"/>
                <w:numId w:val="30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20EF0C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植物“霸总”重生记：用一个细胞，“打印”一个自己</w:t>
            </w:r>
          </w:p>
        </w:tc>
        <w:tc>
          <w:tcPr>
            <w:tcW w:w="2835" w:type="dxa"/>
            <w:vAlign w:val="center"/>
          </w:tcPr>
          <w:p w14:paraId="04E96B1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体（高　翔　赵洪杰</w:t>
            </w:r>
          </w:p>
          <w:p w14:paraId="484E157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葛思琦　唐浩鑫　张怀博</w:t>
            </w:r>
          </w:p>
          <w:p w14:paraId="0E398B28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李子路　王世翔　于新悦）</w:t>
            </w:r>
          </w:p>
        </w:tc>
        <w:tc>
          <w:tcPr>
            <w:tcW w:w="2835" w:type="dxa"/>
            <w:vAlign w:val="center"/>
          </w:tcPr>
          <w:p w14:paraId="6E91F1F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朱若瑾　葛思琦　韩雨婷</w:t>
            </w:r>
          </w:p>
        </w:tc>
        <w:tc>
          <w:tcPr>
            <w:tcW w:w="2254" w:type="dxa"/>
            <w:vAlign w:val="center"/>
          </w:tcPr>
          <w:p w14:paraId="5E6F260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7DAFEDE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60EF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702B1245">
            <w:pPr>
              <w:pStyle w:val="2"/>
              <w:outlineLvl w:val="0"/>
              <w:rPr>
                <w:rFonts w:ascii="Times New Roman" w:cs="Times New Roman"/>
              </w:rPr>
            </w:pPr>
            <w:bookmarkStart w:id="45" w:name="_Toc229499105"/>
            <w:r>
              <w:rPr>
                <w:rFonts w:ascii="Times New Roman" w:cs="Times New Roman"/>
              </w:rPr>
              <w:t>二等作品（2件）</w:t>
            </w:r>
            <w:bookmarkEnd w:id="45"/>
          </w:p>
        </w:tc>
      </w:tr>
      <w:tr w14:paraId="4591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1ADCF6BF">
            <w:pPr>
              <w:pStyle w:val="39"/>
              <w:widowControl/>
              <w:numPr>
                <w:ilvl w:val="0"/>
                <w:numId w:val="3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605775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财政钱岂是“唐僧肉”</w:t>
            </w:r>
          </w:p>
        </w:tc>
        <w:tc>
          <w:tcPr>
            <w:tcW w:w="2835" w:type="dxa"/>
            <w:vAlign w:val="center"/>
          </w:tcPr>
          <w:p w14:paraId="100FC9E4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徐　进</w:t>
            </w:r>
          </w:p>
        </w:tc>
        <w:tc>
          <w:tcPr>
            <w:tcW w:w="2835" w:type="dxa"/>
            <w:vAlign w:val="center"/>
          </w:tcPr>
          <w:p w14:paraId="774884D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熊　苗　崔凯铭　张　浩</w:t>
            </w:r>
          </w:p>
        </w:tc>
        <w:tc>
          <w:tcPr>
            <w:tcW w:w="2254" w:type="dxa"/>
            <w:vAlign w:val="center"/>
          </w:tcPr>
          <w:p w14:paraId="657BEEE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55" w:type="dxa"/>
            <w:vAlign w:val="center"/>
          </w:tcPr>
          <w:p w14:paraId="1F1C0C2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312C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28224917">
            <w:pPr>
              <w:pStyle w:val="39"/>
              <w:widowControl/>
              <w:numPr>
                <w:ilvl w:val="0"/>
                <w:numId w:val="31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481244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躲猫猫……</w:t>
            </w:r>
          </w:p>
        </w:tc>
        <w:tc>
          <w:tcPr>
            <w:tcW w:w="2835" w:type="dxa"/>
            <w:vAlign w:val="center"/>
          </w:tcPr>
          <w:p w14:paraId="3DD5E42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卞增年</w:t>
            </w:r>
          </w:p>
        </w:tc>
        <w:tc>
          <w:tcPr>
            <w:tcW w:w="2835" w:type="dxa"/>
            <w:vAlign w:val="center"/>
          </w:tcPr>
          <w:p w14:paraId="4AEF893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刘家昌</w:t>
            </w:r>
          </w:p>
        </w:tc>
        <w:tc>
          <w:tcPr>
            <w:tcW w:w="2254" w:type="dxa"/>
            <w:vAlign w:val="center"/>
          </w:tcPr>
          <w:p w14:paraId="41E8334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水母网</w:t>
            </w:r>
          </w:p>
        </w:tc>
        <w:tc>
          <w:tcPr>
            <w:tcW w:w="2255" w:type="dxa"/>
            <w:vAlign w:val="center"/>
          </w:tcPr>
          <w:p w14:paraId="7157A2D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水母网</w:t>
            </w:r>
          </w:p>
        </w:tc>
      </w:tr>
    </w:tbl>
    <w:p w14:paraId="42F2CAE1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287DA40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033A9185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6" w:name="_Toc229499107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新闻摄影</w:t>
      </w:r>
      <w:bookmarkEnd w:id="46"/>
    </w:p>
    <w:tbl>
      <w:tblPr>
        <w:tblStyle w:val="21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827"/>
        <w:gridCol w:w="2835"/>
        <w:gridCol w:w="2835"/>
        <w:gridCol w:w="2277"/>
        <w:gridCol w:w="2278"/>
      </w:tblGrid>
      <w:tr w14:paraId="5077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7" w:type="dxa"/>
            <w:vAlign w:val="center"/>
          </w:tcPr>
          <w:p w14:paraId="0B94AFA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0F4449B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2F7D342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1F1979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7" w:type="dxa"/>
            <w:vAlign w:val="center"/>
          </w:tcPr>
          <w:p w14:paraId="6CAD7EC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3C6A197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8" w:type="dxa"/>
            <w:vAlign w:val="center"/>
          </w:tcPr>
          <w:p w14:paraId="49A52C99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6392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9" w:type="dxa"/>
            <w:gridSpan w:val="6"/>
            <w:vAlign w:val="center"/>
          </w:tcPr>
          <w:p w14:paraId="626239D5">
            <w:pPr>
              <w:pStyle w:val="2"/>
              <w:outlineLvl w:val="0"/>
              <w:rPr>
                <w:rFonts w:ascii="Times New Roman" w:cs="Times New Roman"/>
              </w:rPr>
            </w:pPr>
            <w:bookmarkStart w:id="47" w:name="_Toc229499108"/>
            <w:r>
              <w:rPr>
                <w:rFonts w:ascii="Times New Roman" w:cs="Times New Roman"/>
              </w:rPr>
              <w:t>一等作品（2件）</w:t>
            </w:r>
            <w:bookmarkEnd w:id="47"/>
          </w:p>
        </w:tc>
      </w:tr>
      <w:tr w14:paraId="09C1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1B16F81D">
            <w:pPr>
              <w:pStyle w:val="39"/>
              <w:widowControl/>
              <w:numPr>
                <w:ilvl w:val="0"/>
                <w:numId w:val="3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C25698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5位抗癌父亲的10元盒饭摊</w:t>
            </w:r>
          </w:p>
        </w:tc>
        <w:tc>
          <w:tcPr>
            <w:tcW w:w="2835" w:type="dxa"/>
            <w:vAlign w:val="center"/>
          </w:tcPr>
          <w:p w14:paraId="3B8FA7C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王青山　王培珂　任小杰</w:t>
            </w:r>
          </w:p>
          <w:p w14:paraId="3DC24D1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李钦鑫</w:t>
            </w:r>
          </w:p>
        </w:tc>
        <w:tc>
          <w:tcPr>
            <w:tcW w:w="2835" w:type="dxa"/>
            <w:vAlign w:val="center"/>
          </w:tcPr>
          <w:p w14:paraId="6EAB915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荆新年</w:t>
            </w:r>
          </w:p>
        </w:tc>
        <w:tc>
          <w:tcPr>
            <w:tcW w:w="2277" w:type="dxa"/>
            <w:vAlign w:val="center"/>
          </w:tcPr>
          <w:p w14:paraId="02DA0E2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8" w:type="dxa"/>
            <w:vAlign w:val="center"/>
          </w:tcPr>
          <w:p w14:paraId="6D474FF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大众日报社</w:t>
            </w:r>
          </w:p>
        </w:tc>
      </w:tr>
      <w:tr w14:paraId="05A1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065CF9A4">
            <w:pPr>
              <w:pStyle w:val="39"/>
              <w:widowControl/>
              <w:numPr>
                <w:ilvl w:val="0"/>
                <w:numId w:val="32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B56F23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周宪波和他的三张“地图”</w:t>
            </w:r>
          </w:p>
        </w:tc>
        <w:tc>
          <w:tcPr>
            <w:tcW w:w="2835" w:type="dxa"/>
            <w:vAlign w:val="center"/>
          </w:tcPr>
          <w:p w14:paraId="3B6D43A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刘振兴　孙　耕　骆守明</w:t>
            </w:r>
          </w:p>
        </w:tc>
        <w:tc>
          <w:tcPr>
            <w:tcW w:w="2835" w:type="dxa"/>
            <w:vAlign w:val="center"/>
          </w:tcPr>
          <w:p w14:paraId="1DF1B6B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张晓航　路龙帅</w:t>
            </w:r>
          </w:p>
        </w:tc>
        <w:tc>
          <w:tcPr>
            <w:tcW w:w="2277" w:type="dxa"/>
            <w:vAlign w:val="center"/>
          </w:tcPr>
          <w:p w14:paraId="5D9429F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德州24小时</w:t>
            </w:r>
          </w:p>
        </w:tc>
        <w:tc>
          <w:tcPr>
            <w:tcW w:w="2278" w:type="dxa"/>
            <w:vAlign w:val="center"/>
          </w:tcPr>
          <w:p w14:paraId="6622656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德州日报社</w:t>
            </w:r>
          </w:p>
        </w:tc>
      </w:tr>
      <w:tr w14:paraId="0193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9" w:type="dxa"/>
            <w:gridSpan w:val="6"/>
            <w:vAlign w:val="center"/>
          </w:tcPr>
          <w:p w14:paraId="2C0F9E41">
            <w:pPr>
              <w:pStyle w:val="2"/>
              <w:outlineLvl w:val="0"/>
              <w:rPr>
                <w:rFonts w:ascii="Times New Roman" w:cs="Times New Roman"/>
              </w:rPr>
            </w:pPr>
            <w:bookmarkStart w:id="48" w:name="_Toc229499109"/>
            <w:r>
              <w:rPr>
                <w:rFonts w:ascii="Times New Roman" w:cs="Times New Roman"/>
              </w:rPr>
              <w:t>二等作品（5件）</w:t>
            </w:r>
            <w:bookmarkEnd w:id="48"/>
          </w:p>
        </w:tc>
      </w:tr>
      <w:tr w14:paraId="06B0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678494FB">
            <w:pPr>
              <w:pStyle w:val="39"/>
              <w:widowControl/>
              <w:numPr>
                <w:ilvl w:val="0"/>
                <w:numId w:val="3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445DB4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一颗大蒜的全球突围记——85后温永攀的“蒜”盘棋</w:t>
            </w:r>
          </w:p>
        </w:tc>
        <w:tc>
          <w:tcPr>
            <w:tcW w:w="2835" w:type="dxa"/>
            <w:vAlign w:val="center"/>
          </w:tcPr>
          <w:p w14:paraId="74B57B0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任小杰　王青山</w:t>
            </w:r>
          </w:p>
        </w:tc>
        <w:tc>
          <w:tcPr>
            <w:tcW w:w="2835" w:type="dxa"/>
            <w:vAlign w:val="center"/>
          </w:tcPr>
          <w:p w14:paraId="1383BF1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荆新年</w:t>
            </w:r>
          </w:p>
        </w:tc>
        <w:tc>
          <w:tcPr>
            <w:tcW w:w="2277" w:type="dxa"/>
            <w:vAlign w:val="center"/>
          </w:tcPr>
          <w:p w14:paraId="66DF37B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78" w:type="dxa"/>
            <w:vAlign w:val="center"/>
          </w:tcPr>
          <w:p w14:paraId="373C03A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大众日报社</w:t>
            </w:r>
          </w:p>
        </w:tc>
      </w:tr>
      <w:tr w14:paraId="3841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4D398A68">
            <w:pPr>
              <w:pStyle w:val="39"/>
              <w:widowControl/>
              <w:numPr>
                <w:ilvl w:val="0"/>
                <w:numId w:val="3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BEE176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一元“大戏”</w:t>
            </w:r>
          </w:p>
        </w:tc>
        <w:tc>
          <w:tcPr>
            <w:tcW w:w="2835" w:type="dxa"/>
            <w:vAlign w:val="center"/>
          </w:tcPr>
          <w:p w14:paraId="4B429E8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陆金星</w:t>
            </w:r>
          </w:p>
        </w:tc>
        <w:tc>
          <w:tcPr>
            <w:tcW w:w="2835" w:type="dxa"/>
            <w:vAlign w:val="center"/>
          </w:tcPr>
          <w:p w14:paraId="1FF45B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苗　楠</w:t>
            </w:r>
          </w:p>
        </w:tc>
        <w:tc>
          <w:tcPr>
            <w:tcW w:w="2277" w:type="dxa"/>
            <w:vAlign w:val="center"/>
          </w:tcPr>
          <w:p w14:paraId="162BE7E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8" w:type="dxa"/>
            <w:vAlign w:val="center"/>
          </w:tcPr>
          <w:p w14:paraId="6173884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大众日报社</w:t>
            </w:r>
          </w:p>
        </w:tc>
      </w:tr>
      <w:tr w14:paraId="46BA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31490610">
            <w:pPr>
              <w:pStyle w:val="39"/>
              <w:widowControl/>
              <w:numPr>
                <w:ilvl w:val="0"/>
                <w:numId w:val="3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257363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跨越海峡两岸78年的承诺</w:t>
            </w:r>
          </w:p>
        </w:tc>
        <w:tc>
          <w:tcPr>
            <w:tcW w:w="2835" w:type="dxa"/>
            <w:vAlign w:val="center"/>
          </w:tcPr>
          <w:p w14:paraId="23D0591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李金彦　王　格</w:t>
            </w:r>
          </w:p>
        </w:tc>
        <w:tc>
          <w:tcPr>
            <w:tcW w:w="2835" w:type="dxa"/>
            <w:vAlign w:val="center"/>
          </w:tcPr>
          <w:p w14:paraId="7BAB24C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畅　杨少明</w:t>
            </w:r>
          </w:p>
        </w:tc>
        <w:tc>
          <w:tcPr>
            <w:tcW w:w="2277" w:type="dxa"/>
            <w:vAlign w:val="center"/>
          </w:tcPr>
          <w:p w14:paraId="30DAEC2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  <w:tc>
          <w:tcPr>
            <w:tcW w:w="2278" w:type="dxa"/>
            <w:vAlign w:val="center"/>
          </w:tcPr>
          <w:p w14:paraId="2E12E9D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2CDB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2939EFB5">
            <w:pPr>
              <w:pStyle w:val="39"/>
              <w:widowControl/>
              <w:numPr>
                <w:ilvl w:val="0"/>
                <w:numId w:val="3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79250C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“独臂”义工</w:t>
            </w:r>
          </w:p>
        </w:tc>
        <w:tc>
          <w:tcPr>
            <w:tcW w:w="2835" w:type="dxa"/>
            <w:vAlign w:val="center"/>
          </w:tcPr>
          <w:p w14:paraId="33BE831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　媛　马晓伟</w:t>
            </w:r>
          </w:p>
        </w:tc>
        <w:tc>
          <w:tcPr>
            <w:tcW w:w="2835" w:type="dxa"/>
            <w:vAlign w:val="center"/>
          </w:tcPr>
          <w:p w14:paraId="2D7C7B5E">
            <w:pPr>
              <w:pStyle w:val="37"/>
              <w:rPr>
                <w:rFonts w:eastAsia="宋体" w:cs="Times New Roman"/>
                <w:kern w:val="0"/>
              </w:rPr>
            </w:pPr>
            <w:r>
              <w:rPr>
                <w:rFonts w:cs="Times New Roman"/>
              </w:rPr>
              <w:t>蓝　峰　吕春梅</w:t>
            </w:r>
          </w:p>
        </w:tc>
        <w:tc>
          <w:tcPr>
            <w:tcW w:w="2277" w:type="dxa"/>
            <w:vAlign w:val="center"/>
          </w:tcPr>
          <w:p w14:paraId="5EEA9245">
            <w:pPr>
              <w:pStyle w:val="37"/>
              <w:jc w:val="center"/>
              <w:rPr>
                <w:rFonts w:eastAsia="宋体" w:cs="Times New Roman"/>
                <w:kern w:val="0"/>
              </w:rPr>
            </w:pPr>
            <w:r>
              <w:rPr>
                <w:rFonts w:cs="Times New Roman"/>
              </w:rPr>
              <w:t>齐鲁壹点</w:t>
            </w:r>
          </w:p>
        </w:tc>
        <w:tc>
          <w:tcPr>
            <w:tcW w:w="2278" w:type="dxa"/>
            <w:vAlign w:val="center"/>
          </w:tcPr>
          <w:p w14:paraId="6EFEAA7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</w:tr>
      <w:tr w14:paraId="1442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Align w:val="center"/>
          </w:tcPr>
          <w:p w14:paraId="73C6C28F">
            <w:pPr>
              <w:pStyle w:val="39"/>
              <w:widowControl/>
              <w:numPr>
                <w:ilvl w:val="0"/>
                <w:numId w:val="33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C0DF2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泰山队这么“溜”　战国安这么“六”</w:t>
            </w:r>
          </w:p>
        </w:tc>
        <w:tc>
          <w:tcPr>
            <w:tcW w:w="2835" w:type="dxa"/>
            <w:vAlign w:val="center"/>
          </w:tcPr>
          <w:p w14:paraId="2B4E103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王晓峰</w:t>
            </w:r>
          </w:p>
        </w:tc>
        <w:tc>
          <w:tcPr>
            <w:tcW w:w="2835" w:type="dxa"/>
            <w:vAlign w:val="center"/>
          </w:tcPr>
          <w:p w14:paraId="7F8DC778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张冠超</w:t>
            </w:r>
          </w:p>
        </w:tc>
        <w:tc>
          <w:tcPr>
            <w:tcW w:w="2277" w:type="dxa"/>
            <w:vAlign w:val="center"/>
          </w:tcPr>
          <w:p w14:paraId="3219F35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山东商报</w:t>
            </w:r>
          </w:p>
        </w:tc>
        <w:tc>
          <w:tcPr>
            <w:tcW w:w="2278" w:type="dxa"/>
            <w:vAlign w:val="center"/>
          </w:tcPr>
          <w:p w14:paraId="18F0EF96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山东商报</w:t>
            </w:r>
          </w:p>
        </w:tc>
      </w:tr>
    </w:tbl>
    <w:p w14:paraId="5BEE0984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670ED53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19A97DEB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1E590AF1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9" w:name="_Toc229499111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副 刊</w:t>
      </w:r>
      <w:bookmarkEnd w:id="49"/>
    </w:p>
    <w:tbl>
      <w:tblPr>
        <w:tblStyle w:val="21"/>
        <w:tblW w:w="14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827"/>
        <w:gridCol w:w="2835"/>
        <w:gridCol w:w="2835"/>
        <w:gridCol w:w="2277"/>
        <w:gridCol w:w="2277"/>
      </w:tblGrid>
      <w:tr w14:paraId="20DF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5" w:type="dxa"/>
            <w:vAlign w:val="center"/>
          </w:tcPr>
          <w:p w14:paraId="40FE451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5789B8F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3AEABAA9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13CA5CD1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77" w:type="dxa"/>
            <w:vAlign w:val="center"/>
          </w:tcPr>
          <w:p w14:paraId="7CB2460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42527E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77" w:type="dxa"/>
            <w:vAlign w:val="center"/>
          </w:tcPr>
          <w:p w14:paraId="6D3CA60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7614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6" w:type="dxa"/>
            <w:gridSpan w:val="6"/>
            <w:vAlign w:val="center"/>
          </w:tcPr>
          <w:p w14:paraId="26511BE3">
            <w:pPr>
              <w:pStyle w:val="2"/>
              <w:outlineLvl w:val="0"/>
              <w:rPr>
                <w:rFonts w:ascii="Times New Roman" w:cs="Times New Roman"/>
              </w:rPr>
            </w:pPr>
            <w:bookmarkStart w:id="50" w:name="_Toc229499112"/>
            <w:r>
              <w:rPr>
                <w:rFonts w:ascii="Times New Roman" w:cs="Times New Roman"/>
              </w:rPr>
              <w:t>一等作品（1件）</w:t>
            </w:r>
            <w:bookmarkEnd w:id="50"/>
          </w:p>
        </w:tc>
      </w:tr>
      <w:tr w14:paraId="015A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63664A8A">
            <w:pPr>
              <w:pStyle w:val="39"/>
              <w:widowControl/>
              <w:numPr>
                <w:ilvl w:val="0"/>
                <w:numId w:val="34"/>
              </w:numPr>
              <w:spacing w:line="240" w:lineRule="auto"/>
              <w:ind w:left="160" w:leftChars="5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1F9FBB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中国之“桥”</w:t>
            </w:r>
          </w:p>
        </w:tc>
        <w:tc>
          <w:tcPr>
            <w:tcW w:w="2835" w:type="dxa"/>
            <w:vAlign w:val="center"/>
          </w:tcPr>
          <w:p w14:paraId="14065B9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赵　琳　蔡可心　吴长远</w:t>
            </w:r>
          </w:p>
          <w:p w14:paraId="011D9559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逄春阶</w:t>
            </w:r>
          </w:p>
        </w:tc>
        <w:tc>
          <w:tcPr>
            <w:tcW w:w="2835" w:type="dxa"/>
            <w:vAlign w:val="center"/>
          </w:tcPr>
          <w:p w14:paraId="3888B04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君</w:t>
            </w:r>
          </w:p>
        </w:tc>
        <w:tc>
          <w:tcPr>
            <w:tcW w:w="2277" w:type="dxa"/>
            <w:vAlign w:val="center"/>
          </w:tcPr>
          <w:p w14:paraId="273A500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  <w:tc>
          <w:tcPr>
            <w:tcW w:w="2277" w:type="dxa"/>
            <w:vAlign w:val="center"/>
          </w:tcPr>
          <w:p w14:paraId="4420A23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1E71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6" w:type="dxa"/>
            <w:gridSpan w:val="6"/>
            <w:vAlign w:val="center"/>
          </w:tcPr>
          <w:p w14:paraId="013A1DBC">
            <w:pPr>
              <w:pStyle w:val="2"/>
              <w:outlineLvl w:val="0"/>
              <w:rPr>
                <w:rFonts w:ascii="Times New Roman" w:cs="Times New Roman"/>
              </w:rPr>
            </w:pPr>
            <w:bookmarkStart w:id="51" w:name="_Toc229499113"/>
            <w:r>
              <w:rPr>
                <w:rFonts w:ascii="Times New Roman" w:cs="Times New Roman"/>
              </w:rPr>
              <w:t>二等作品（2件）</w:t>
            </w:r>
            <w:bookmarkEnd w:id="51"/>
          </w:p>
        </w:tc>
      </w:tr>
      <w:tr w14:paraId="2954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7181868C">
            <w:pPr>
              <w:pStyle w:val="39"/>
              <w:widowControl/>
              <w:numPr>
                <w:ilvl w:val="0"/>
                <w:numId w:val="35"/>
              </w:numPr>
              <w:spacing w:line="240" w:lineRule="auto"/>
              <w:ind w:left="160" w:leftChars="5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41F398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以此仰望传统文化的星空之大</w:t>
            </w:r>
          </w:p>
        </w:tc>
        <w:tc>
          <w:tcPr>
            <w:tcW w:w="2835" w:type="dxa"/>
            <w:vAlign w:val="center"/>
          </w:tcPr>
          <w:p w14:paraId="442E6E6A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李康宁</w:t>
            </w:r>
          </w:p>
        </w:tc>
        <w:tc>
          <w:tcPr>
            <w:tcW w:w="2835" w:type="dxa"/>
            <w:vAlign w:val="center"/>
          </w:tcPr>
          <w:p w14:paraId="23C80F4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向平（车向平）　倪自放</w:t>
            </w:r>
          </w:p>
        </w:tc>
        <w:tc>
          <w:tcPr>
            <w:tcW w:w="2277" w:type="dxa"/>
            <w:vAlign w:val="center"/>
          </w:tcPr>
          <w:p w14:paraId="69F269D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  <w:tc>
          <w:tcPr>
            <w:tcW w:w="2277" w:type="dxa"/>
            <w:vAlign w:val="center"/>
          </w:tcPr>
          <w:p w14:paraId="7D8B46A0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齐鲁晚报</w:t>
            </w:r>
          </w:p>
        </w:tc>
      </w:tr>
      <w:tr w14:paraId="1C0C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dxa"/>
            <w:vAlign w:val="center"/>
          </w:tcPr>
          <w:p w14:paraId="3615544A">
            <w:pPr>
              <w:pStyle w:val="39"/>
              <w:widowControl/>
              <w:numPr>
                <w:ilvl w:val="0"/>
                <w:numId w:val="35"/>
              </w:numPr>
              <w:spacing w:line="240" w:lineRule="auto"/>
              <w:ind w:left="160" w:leftChars="5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46DA28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重返沂山</w:t>
            </w:r>
          </w:p>
        </w:tc>
        <w:tc>
          <w:tcPr>
            <w:tcW w:w="2835" w:type="dxa"/>
            <w:vAlign w:val="center"/>
          </w:tcPr>
          <w:p w14:paraId="7791526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君　崔　燕</w:t>
            </w:r>
          </w:p>
        </w:tc>
        <w:tc>
          <w:tcPr>
            <w:tcW w:w="2835" w:type="dxa"/>
            <w:vAlign w:val="center"/>
          </w:tcPr>
          <w:p w14:paraId="201ACEE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　华　李　魏</w:t>
            </w:r>
          </w:p>
        </w:tc>
        <w:tc>
          <w:tcPr>
            <w:tcW w:w="2277" w:type="dxa"/>
            <w:vAlign w:val="center"/>
          </w:tcPr>
          <w:p w14:paraId="65F9231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  <w:tc>
          <w:tcPr>
            <w:tcW w:w="2277" w:type="dxa"/>
            <w:vAlign w:val="center"/>
          </w:tcPr>
          <w:p w14:paraId="2AC2EAE5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青岛日报</w:t>
            </w:r>
          </w:p>
        </w:tc>
      </w:tr>
    </w:tbl>
    <w:p w14:paraId="0E519E40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5F3258AD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7CA3CCE7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14:paraId="6EA10459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2" w:name="_Toc229499115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新闻业务研究</w:t>
      </w:r>
      <w:bookmarkEnd w:id="52"/>
    </w:p>
    <w:tbl>
      <w:tblPr>
        <w:tblStyle w:val="21"/>
        <w:tblW w:w="15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827"/>
        <w:gridCol w:w="2629"/>
        <w:gridCol w:w="3041"/>
        <w:gridCol w:w="1772"/>
        <w:gridCol w:w="2808"/>
      </w:tblGrid>
      <w:tr w14:paraId="2DC3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" w:type="dxa"/>
            <w:vAlign w:val="center"/>
          </w:tcPr>
          <w:p w14:paraId="358AD0B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7347575C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629" w:type="dxa"/>
            <w:vAlign w:val="center"/>
          </w:tcPr>
          <w:p w14:paraId="1793ABC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3041" w:type="dxa"/>
            <w:vAlign w:val="center"/>
          </w:tcPr>
          <w:p w14:paraId="6990D69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1772" w:type="dxa"/>
            <w:vAlign w:val="center"/>
          </w:tcPr>
          <w:p w14:paraId="3E4EEAE7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1F31578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808" w:type="dxa"/>
            <w:vAlign w:val="center"/>
          </w:tcPr>
          <w:p w14:paraId="224037E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0977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9" w:type="dxa"/>
            <w:gridSpan w:val="6"/>
            <w:vAlign w:val="center"/>
          </w:tcPr>
          <w:p w14:paraId="4AA45FFC">
            <w:pPr>
              <w:pStyle w:val="2"/>
              <w:outlineLvl w:val="0"/>
              <w:rPr>
                <w:rFonts w:ascii="Times New Roman" w:cs="Times New Roman"/>
              </w:rPr>
            </w:pPr>
            <w:bookmarkStart w:id="53" w:name="_Toc229499116"/>
            <w:r>
              <w:rPr>
                <w:rFonts w:ascii="Times New Roman" w:cs="Times New Roman"/>
              </w:rPr>
              <w:t>一等作品（1件）</w:t>
            </w:r>
            <w:bookmarkEnd w:id="53"/>
          </w:p>
        </w:tc>
      </w:tr>
      <w:tr w14:paraId="7007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5AB60D2D">
            <w:pPr>
              <w:pStyle w:val="39"/>
              <w:widowControl/>
              <w:numPr>
                <w:ilvl w:val="0"/>
                <w:numId w:val="36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229AC9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开辟新赛道　培育增长极——大众报业集团组建山东数字文化集团的架构与思考</w:t>
            </w:r>
          </w:p>
        </w:tc>
        <w:tc>
          <w:tcPr>
            <w:tcW w:w="2629" w:type="dxa"/>
            <w:vAlign w:val="center"/>
          </w:tcPr>
          <w:p w14:paraId="7F93EC40">
            <w:pPr>
              <w:pStyle w:val="37"/>
              <w:spacing w:line="280" w:lineRule="exact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毕司东</w:t>
            </w:r>
          </w:p>
        </w:tc>
        <w:tc>
          <w:tcPr>
            <w:tcW w:w="3041" w:type="dxa"/>
            <w:vAlign w:val="center"/>
          </w:tcPr>
          <w:p w14:paraId="665F0CBD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左志新</w:t>
            </w:r>
          </w:p>
        </w:tc>
        <w:tc>
          <w:tcPr>
            <w:tcW w:w="1772" w:type="dxa"/>
            <w:vAlign w:val="center"/>
          </w:tcPr>
          <w:p w14:paraId="4D075CD8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传媒</w:t>
            </w:r>
          </w:p>
        </w:tc>
        <w:tc>
          <w:tcPr>
            <w:tcW w:w="2808" w:type="dxa"/>
            <w:vAlign w:val="center"/>
          </w:tcPr>
          <w:p w14:paraId="4B2147B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大众报业集团</w:t>
            </w:r>
          </w:p>
        </w:tc>
      </w:tr>
      <w:tr w14:paraId="7CA5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9" w:type="dxa"/>
            <w:gridSpan w:val="6"/>
            <w:vAlign w:val="center"/>
          </w:tcPr>
          <w:p w14:paraId="1A2B21B5">
            <w:pPr>
              <w:pStyle w:val="2"/>
              <w:outlineLvl w:val="0"/>
              <w:rPr>
                <w:rFonts w:ascii="Times New Roman" w:cs="Times New Roman"/>
              </w:rPr>
            </w:pPr>
            <w:bookmarkStart w:id="54" w:name="_Toc229499117"/>
            <w:r>
              <w:rPr>
                <w:rFonts w:ascii="Times New Roman" w:cs="Times New Roman"/>
              </w:rPr>
              <w:t>二等作品（3件）</w:t>
            </w:r>
            <w:bookmarkEnd w:id="54"/>
          </w:p>
        </w:tc>
      </w:tr>
      <w:tr w14:paraId="5248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727DA797">
            <w:pPr>
              <w:pStyle w:val="39"/>
              <w:widowControl/>
              <w:numPr>
                <w:ilvl w:val="0"/>
                <w:numId w:val="3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4A168C6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主流媒体平台号价值共创的实现路径——基于大众号用户运营策略的实践探索</w:t>
            </w:r>
          </w:p>
        </w:tc>
        <w:tc>
          <w:tcPr>
            <w:tcW w:w="2629" w:type="dxa"/>
            <w:vAlign w:val="center"/>
          </w:tcPr>
          <w:p w14:paraId="785F6619">
            <w:pPr>
              <w:pStyle w:val="37"/>
              <w:spacing w:line="280" w:lineRule="exact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吴永功　任思飞　申　红</w:t>
            </w:r>
          </w:p>
        </w:tc>
        <w:tc>
          <w:tcPr>
            <w:tcW w:w="3041" w:type="dxa"/>
            <w:vAlign w:val="center"/>
          </w:tcPr>
          <w:p w14:paraId="0EB6ED22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陈　朋</w:t>
            </w:r>
          </w:p>
        </w:tc>
        <w:tc>
          <w:tcPr>
            <w:tcW w:w="1772" w:type="dxa"/>
            <w:vAlign w:val="center"/>
          </w:tcPr>
          <w:p w14:paraId="38E8E1B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全媒体探索</w:t>
            </w:r>
          </w:p>
        </w:tc>
        <w:tc>
          <w:tcPr>
            <w:tcW w:w="2808" w:type="dxa"/>
            <w:vAlign w:val="center"/>
          </w:tcPr>
          <w:p w14:paraId="4BDAFB66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大众报业集团</w:t>
            </w:r>
          </w:p>
        </w:tc>
      </w:tr>
      <w:tr w14:paraId="433D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0343FBA3">
            <w:pPr>
              <w:pStyle w:val="39"/>
              <w:widowControl/>
              <w:numPr>
                <w:ilvl w:val="0"/>
                <w:numId w:val="3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A4B0619">
            <w:pPr>
              <w:pStyle w:val="37"/>
              <w:spacing w:line="280" w:lineRule="exact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</w:rPr>
              <w:t>从“地蛋哥”到“草莓君”——省级地面频道垂类驱动媒体融合转型路径探析</w:t>
            </w:r>
          </w:p>
        </w:tc>
        <w:tc>
          <w:tcPr>
            <w:tcW w:w="2629" w:type="dxa"/>
            <w:vAlign w:val="center"/>
          </w:tcPr>
          <w:p w14:paraId="1D7EBBB7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刘建军</w:t>
            </w:r>
          </w:p>
        </w:tc>
        <w:tc>
          <w:tcPr>
            <w:tcW w:w="3041" w:type="dxa"/>
            <w:vAlign w:val="center"/>
          </w:tcPr>
          <w:p w14:paraId="4281CCD0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崔忠芳</w:t>
            </w:r>
          </w:p>
        </w:tc>
        <w:tc>
          <w:tcPr>
            <w:tcW w:w="1772" w:type="dxa"/>
            <w:vAlign w:val="center"/>
          </w:tcPr>
          <w:p w14:paraId="214B70C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中国广播电视</w:t>
            </w:r>
          </w:p>
        </w:tc>
        <w:tc>
          <w:tcPr>
            <w:tcW w:w="2808" w:type="dxa"/>
            <w:vAlign w:val="center"/>
          </w:tcPr>
          <w:p w14:paraId="210566B5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1B3F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2" w:type="dxa"/>
            <w:vAlign w:val="center"/>
          </w:tcPr>
          <w:p w14:paraId="734489A6">
            <w:pPr>
              <w:pStyle w:val="39"/>
              <w:widowControl/>
              <w:numPr>
                <w:ilvl w:val="0"/>
                <w:numId w:val="37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D6AB87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主流媒体的平台依赖：表征、影响与调试路径</w:t>
            </w:r>
          </w:p>
        </w:tc>
        <w:tc>
          <w:tcPr>
            <w:tcW w:w="2629" w:type="dxa"/>
            <w:vAlign w:val="center"/>
          </w:tcPr>
          <w:p w14:paraId="04476795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张志安　冉　桢　</w:t>
            </w:r>
          </w:p>
        </w:tc>
        <w:tc>
          <w:tcPr>
            <w:tcW w:w="3041" w:type="dxa"/>
            <w:vAlign w:val="center"/>
          </w:tcPr>
          <w:p w14:paraId="083A3B28">
            <w:pPr>
              <w:pStyle w:val="37"/>
              <w:spacing w:line="280" w:lineRule="exact"/>
              <w:rPr>
                <w:rFonts w:cs="Times New Roman"/>
              </w:rPr>
            </w:pPr>
            <w:r>
              <w:rPr>
                <w:rFonts w:cs="Times New Roman"/>
              </w:rPr>
              <w:t>赵　金　杜　鹃</w:t>
            </w:r>
          </w:p>
        </w:tc>
        <w:tc>
          <w:tcPr>
            <w:tcW w:w="1772" w:type="dxa"/>
            <w:vAlign w:val="center"/>
          </w:tcPr>
          <w:p w14:paraId="68347020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青年记者</w:t>
            </w:r>
          </w:p>
        </w:tc>
        <w:tc>
          <w:tcPr>
            <w:tcW w:w="2808" w:type="dxa"/>
            <w:vAlign w:val="center"/>
          </w:tcPr>
          <w:p w14:paraId="44031573">
            <w:pPr>
              <w:pStyle w:val="37"/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青年记者</w:t>
            </w:r>
          </w:p>
        </w:tc>
      </w:tr>
    </w:tbl>
    <w:p w14:paraId="5004286C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4D4CD3E2"/>
    <w:p w14:paraId="07896E3F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5" w:name="_Toc229499119"/>
    </w:p>
    <w:p w14:paraId="2363333D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融合报道</w:t>
      </w:r>
      <w:bookmarkEnd w:id="55"/>
    </w:p>
    <w:tbl>
      <w:tblPr>
        <w:tblStyle w:val="21"/>
        <w:tblW w:w="14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827"/>
        <w:gridCol w:w="2835"/>
        <w:gridCol w:w="2835"/>
        <w:gridCol w:w="2261"/>
        <w:gridCol w:w="2262"/>
      </w:tblGrid>
      <w:tr w14:paraId="0441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14" w:type="dxa"/>
            <w:vAlign w:val="center"/>
          </w:tcPr>
          <w:p w14:paraId="30D83BF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4F28B0E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57B3D91F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4D33045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61" w:type="dxa"/>
            <w:vAlign w:val="center"/>
          </w:tcPr>
          <w:p w14:paraId="79A23DD8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0B5D45F3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62" w:type="dxa"/>
            <w:vAlign w:val="center"/>
          </w:tcPr>
          <w:p w14:paraId="2E79ADC0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7BC5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4" w:type="dxa"/>
            <w:gridSpan w:val="6"/>
            <w:vAlign w:val="center"/>
          </w:tcPr>
          <w:p w14:paraId="4E3611AF">
            <w:pPr>
              <w:pStyle w:val="2"/>
              <w:outlineLvl w:val="0"/>
              <w:rPr>
                <w:rFonts w:ascii="Times New Roman" w:cs="Times New Roman"/>
              </w:rPr>
            </w:pPr>
            <w:bookmarkStart w:id="56" w:name="_Toc229499120"/>
            <w:r>
              <w:rPr>
                <w:rFonts w:ascii="Times New Roman" w:cs="Times New Roman"/>
              </w:rPr>
              <w:t>一等作品（4件）</w:t>
            </w:r>
            <w:bookmarkEnd w:id="56"/>
          </w:p>
        </w:tc>
      </w:tr>
      <w:tr w14:paraId="7C9E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412FC0DF">
            <w:pPr>
              <w:pStyle w:val="39"/>
              <w:widowControl/>
              <w:numPr>
                <w:ilvl w:val="0"/>
                <w:numId w:val="3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0021BEF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龙腾“货”跃——再造一条物流出海“新黄河”</w:t>
            </w:r>
          </w:p>
        </w:tc>
        <w:tc>
          <w:tcPr>
            <w:tcW w:w="2835" w:type="dxa"/>
            <w:vAlign w:val="center"/>
          </w:tcPr>
          <w:p w14:paraId="14B34032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张春晓　高　翔　马　</w:t>
            </w:r>
            <w:r>
              <w:rPr>
                <w:rFonts w:eastAsia="微软雅黑" w:cs="Times New Roman"/>
              </w:rPr>
              <w:t>玥</w:t>
            </w:r>
          </w:p>
          <w:p w14:paraId="69B34FB6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唐浩鑫　尹燕燕　李　扬</w:t>
            </w:r>
          </w:p>
          <w:p w14:paraId="6AA74A0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李金霞　陈晓婉</w:t>
            </w:r>
          </w:p>
        </w:tc>
        <w:tc>
          <w:tcPr>
            <w:tcW w:w="2835" w:type="dxa"/>
            <w:vAlign w:val="center"/>
          </w:tcPr>
          <w:p w14:paraId="6BB6ACF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体（刘宪伟　方　垒</w:t>
            </w:r>
          </w:p>
          <w:p w14:paraId="562F063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陆金星　高广超　张怀博</w:t>
            </w:r>
          </w:p>
          <w:p w14:paraId="6D82950C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杨雅晴　毛靖仪　周小康</w:t>
            </w:r>
          </w:p>
          <w:p w14:paraId="203536B6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房玉浩　杨继国　代玲玲</w:t>
            </w:r>
          </w:p>
          <w:p w14:paraId="58F26B8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辛　然　张文艺　通讯员</w:t>
            </w:r>
          </w:p>
          <w:p w14:paraId="032E4E2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韩　蕾　肖　芳　张　矛</w:t>
            </w:r>
          </w:p>
          <w:p w14:paraId="751286F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马文凯　侯方超　王苗苗</w:t>
            </w:r>
          </w:p>
          <w:p w14:paraId="203325C9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江　浩　赵冠翔　张宸瑜）</w:t>
            </w:r>
          </w:p>
        </w:tc>
        <w:tc>
          <w:tcPr>
            <w:tcW w:w="2261" w:type="dxa"/>
            <w:vAlign w:val="center"/>
          </w:tcPr>
          <w:p w14:paraId="7B0749D7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62" w:type="dxa"/>
            <w:vAlign w:val="center"/>
          </w:tcPr>
          <w:p w14:paraId="2CE085C5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4D02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5B910AC3">
            <w:pPr>
              <w:pStyle w:val="39"/>
              <w:widowControl/>
              <w:numPr>
                <w:ilvl w:val="0"/>
                <w:numId w:val="3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5ED418A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跨过海峡看阅兵|台大教授苑举正的“九三”见证</w:t>
            </w:r>
          </w:p>
        </w:tc>
        <w:tc>
          <w:tcPr>
            <w:tcW w:w="2835" w:type="dxa"/>
            <w:vAlign w:val="center"/>
          </w:tcPr>
          <w:p w14:paraId="41B91F70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车朝帅　刘　彬　张凯娣</w:t>
            </w:r>
          </w:p>
          <w:p w14:paraId="651592CB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俞青青　庞广振　成晓雨</w:t>
            </w:r>
          </w:p>
          <w:p w14:paraId="3421E632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李京选　吴文秀</w:t>
            </w:r>
          </w:p>
        </w:tc>
        <w:tc>
          <w:tcPr>
            <w:tcW w:w="2835" w:type="dxa"/>
            <w:vAlign w:val="center"/>
          </w:tcPr>
          <w:p w14:paraId="68A7FE53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谭鲁民　韩　彬　李　响</w:t>
            </w:r>
          </w:p>
        </w:tc>
        <w:tc>
          <w:tcPr>
            <w:tcW w:w="2261" w:type="dxa"/>
            <w:vAlign w:val="center"/>
          </w:tcPr>
          <w:p w14:paraId="4E6FA290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62" w:type="dxa"/>
            <w:vAlign w:val="center"/>
          </w:tcPr>
          <w:p w14:paraId="6B9D059B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7B7C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125647EE">
            <w:pPr>
              <w:pStyle w:val="39"/>
              <w:widowControl/>
              <w:numPr>
                <w:ilvl w:val="0"/>
                <w:numId w:val="3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48D1F42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鱼跃“垄”门记：一尾三文鱼背后的产业“三级跳”</w:t>
            </w:r>
          </w:p>
        </w:tc>
        <w:tc>
          <w:tcPr>
            <w:tcW w:w="2835" w:type="dxa"/>
            <w:vAlign w:val="center"/>
          </w:tcPr>
          <w:p w14:paraId="46F0FB93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体（梁　辰　邹吉宏</w:t>
            </w:r>
          </w:p>
          <w:p w14:paraId="13F981EA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魏懋轩　王雯雯　潘　蓉</w:t>
            </w:r>
          </w:p>
          <w:p w14:paraId="78D60C36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李莉莉　崔　武　刘兰星</w:t>
            </w:r>
          </w:p>
          <w:p w14:paraId="146AA07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李勋祥　尹亚炜　李竹音</w:t>
            </w:r>
          </w:p>
          <w:p w14:paraId="7468538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刘汉锋　徐　扬　杨晓琛）</w:t>
            </w:r>
          </w:p>
        </w:tc>
        <w:tc>
          <w:tcPr>
            <w:tcW w:w="2835" w:type="dxa"/>
            <w:vAlign w:val="center"/>
          </w:tcPr>
          <w:p w14:paraId="5A401B25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纪明涛　赵慎安　王　杰</w:t>
            </w:r>
          </w:p>
        </w:tc>
        <w:tc>
          <w:tcPr>
            <w:tcW w:w="2261" w:type="dxa"/>
            <w:vAlign w:val="center"/>
          </w:tcPr>
          <w:p w14:paraId="0F9ADA61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观海新闻客户端</w:t>
            </w:r>
          </w:p>
        </w:tc>
        <w:tc>
          <w:tcPr>
            <w:tcW w:w="2262" w:type="dxa"/>
            <w:vAlign w:val="center"/>
          </w:tcPr>
          <w:p w14:paraId="785CD364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观海新闻</w:t>
            </w:r>
          </w:p>
        </w:tc>
      </w:tr>
      <w:tr w14:paraId="3084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6D484995">
            <w:pPr>
              <w:pStyle w:val="39"/>
              <w:widowControl/>
              <w:numPr>
                <w:ilvl w:val="0"/>
                <w:numId w:val="38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949A37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家园——山东省市县（区）联动全媒体主题宣传活动</w:t>
            </w:r>
          </w:p>
        </w:tc>
        <w:tc>
          <w:tcPr>
            <w:tcW w:w="2835" w:type="dxa"/>
            <w:vAlign w:val="center"/>
          </w:tcPr>
          <w:p w14:paraId="69ED4544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体（张晓军　张　鹏</w:t>
            </w:r>
          </w:p>
          <w:p w14:paraId="21FB70AA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颜成磊　谭　晶　郭　健</w:t>
            </w:r>
          </w:p>
          <w:p w14:paraId="69D06C3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亓廷廷　李志鹏　李永文</w:t>
            </w:r>
          </w:p>
          <w:p w14:paraId="1C0E5414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王有鹏　张吉红　刘　爽</w:t>
            </w:r>
          </w:p>
          <w:p w14:paraId="446F21B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牟茗涵　马　迪　杨　凯</w:t>
            </w:r>
          </w:p>
          <w:p w14:paraId="4824FAD4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邹吉鸣　盛　岩　张</w:t>
            </w:r>
            <w:r>
              <w:rPr>
                <w:rFonts w:eastAsia="微软雅黑" w:cs="Times New Roman"/>
              </w:rPr>
              <w:t>鋆</w:t>
            </w:r>
            <w:r>
              <w:rPr>
                <w:rFonts w:cs="Times New Roman"/>
              </w:rPr>
              <w:t>宏</w:t>
            </w:r>
          </w:p>
          <w:p w14:paraId="7B4CFADA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白文斌　李金印　孙　斌</w:t>
            </w:r>
          </w:p>
          <w:p w14:paraId="5A1291E1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范</w:t>
            </w:r>
            <w:r>
              <w:rPr>
                <w:rFonts w:eastAsia="微软雅黑" w:cs="Times New Roman"/>
              </w:rPr>
              <w:t>烜</w:t>
            </w:r>
            <w:r>
              <w:rPr>
                <w:rFonts w:cs="Times New Roman"/>
              </w:rPr>
              <w:t>铭　李若冰　邹　浩</w:t>
            </w:r>
          </w:p>
          <w:p w14:paraId="3B4EFCE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孙文宇　姚文凤　丁明杰</w:t>
            </w:r>
          </w:p>
          <w:p w14:paraId="23EF1828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马朝纲　赵　杰　张潮歌</w:t>
            </w:r>
          </w:p>
          <w:p w14:paraId="64CF6ED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游　永　刘明阳）</w:t>
            </w:r>
          </w:p>
        </w:tc>
        <w:tc>
          <w:tcPr>
            <w:tcW w:w="2835" w:type="dxa"/>
            <w:vAlign w:val="center"/>
          </w:tcPr>
          <w:p w14:paraId="6948733D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集　体（李艳群　朱训壮</w:t>
            </w:r>
          </w:p>
          <w:p w14:paraId="4A22A4C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柴慧娟　韩　薇　单晓燕</w:t>
            </w:r>
          </w:p>
          <w:p w14:paraId="4E743D0B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刘抒音　苏　琛　王　博</w:t>
            </w:r>
          </w:p>
          <w:p w14:paraId="14B4893C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王　炜　宋淑媛　王　筱</w:t>
            </w:r>
          </w:p>
          <w:p w14:paraId="4D9E009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商　珊　杨浩宇　刘雨暄</w:t>
            </w:r>
          </w:p>
          <w:p w14:paraId="4C549A77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郝爱印　孟　慧　左新新</w:t>
            </w:r>
          </w:p>
          <w:p w14:paraId="620D89AE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武梦彤　程运洋　陈海涛</w:t>
            </w:r>
          </w:p>
          <w:p w14:paraId="4B789C40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张　晔　谷会媛　王卓睿</w:t>
            </w:r>
          </w:p>
          <w:p w14:paraId="6C3B1DEA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徐一丹　肖梦凡　曲萌媛</w:t>
            </w:r>
          </w:p>
          <w:p w14:paraId="0930E25F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毛炳辉　杨怀飞　牛成江</w:t>
            </w:r>
          </w:p>
          <w:p w14:paraId="24702195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刘　霞　张传刚　苏　震</w:t>
            </w:r>
          </w:p>
          <w:p w14:paraId="405D4A68">
            <w:pPr>
              <w:pStyle w:val="37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张洪彪）</w:t>
            </w:r>
          </w:p>
        </w:tc>
        <w:tc>
          <w:tcPr>
            <w:tcW w:w="2261" w:type="dxa"/>
            <w:vAlign w:val="center"/>
          </w:tcPr>
          <w:p w14:paraId="4EE96B74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峄览客户端</w:t>
            </w:r>
          </w:p>
        </w:tc>
        <w:tc>
          <w:tcPr>
            <w:tcW w:w="2262" w:type="dxa"/>
            <w:vAlign w:val="center"/>
          </w:tcPr>
          <w:p w14:paraId="5BA483D8">
            <w:pPr>
              <w:pStyle w:val="37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县级媒体工作委员会</w:t>
            </w:r>
          </w:p>
        </w:tc>
      </w:tr>
      <w:tr w14:paraId="7548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34" w:type="dxa"/>
            <w:gridSpan w:val="6"/>
            <w:vAlign w:val="center"/>
          </w:tcPr>
          <w:p w14:paraId="7BF83984">
            <w:pPr>
              <w:pStyle w:val="2"/>
              <w:outlineLvl w:val="0"/>
              <w:rPr>
                <w:rFonts w:ascii="Times New Roman" w:cs="Times New Roman"/>
              </w:rPr>
            </w:pPr>
            <w:bookmarkStart w:id="57" w:name="_Toc229499121"/>
            <w:r>
              <w:rPr>
                <w:rFonts w:ascii="Times New Roman" w:cs="Times New Roman"/>
              </w:rPr>
              <w:t>二等作品（7件）</w:t>
            </w:r>
            <w:bookmarkEnd w:id="57"/>
          </w:p>
        </w:tc>
      </w:tr>
      <w:tr w14:paraId="02D0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507352F7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2009BF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XR档案｜麦浪改变中国</w:t>
            </w:r>
          </w:p>
        </w:tc>
        <w:tc>
          <w:tcPr>
            <w:tcW w:w="2835" w:type="dxa"/>
            <w:vAlign w:val="center"/>
          </w:tcPr>
          <w:p w14:paraId="55909B6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高　翔　葛思琦　李　扬</w:t>
            </w:r>
          </w:p>
          <w:p w14:paraId="752E785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张怀博　唐浩鑫　吕继萌</w:t>
            </w:r>
          </w:p>
        </w:tc>
        <w:tc>
          <w:tcPr>
            <w:tcW w:w="2835" w:type="dxa"/>
            <w:vAlign w:val="center"/>
          </w:tcPr>
          <w:p w14:paraId="1677813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体（李　蕾　杨雅晴</w:t>
            </w:r>
          </w:p>
          <w:p w14:paraId="206A72E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毛靖仪　周小康　杨继国</w:t>
            </w:r>
          </w:p>
          <w:p w14:paraId="69B6774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房玉浩）</w:t>
            </w:r>
          </w:p>
        </w:tc>
        <w:tc>
          <w:tcPr>
            <w:tcW w:w="2261" w:type="dxa"/>
            <w:vAlign w:val="center"/>
          </w:tcPr>
          <w:p w14:paraId="14B87D4D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62" w:type="dxa"/>
            <w:vAlign w:val="center"/>
          </w:tcPr>
          <w:p w14:paraId="7977466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</w:t>
            </w:r>
          </w:p>
        </w:tc>
      </w:tr>
      <w:tr w14:paraId="5D38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317FD4F6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C742B0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面对“杀人的网暴”，他们选择了反击……</w:t>
            </w:r>
          </w:p>
        </w:tc>
        <w:tc>
          <w:tcPr>
            <w:tcW w:w="2835" w:type="dxa"/>
            <w:vAlign w:val="center"/>
          </w:tcPr>
          <w:p w14:paraId="17225A4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张海振　张　稳</w:t>
            </w:r>
          </w:p>
        </w:tc>
        <w:tc>
          <w:tcPr>
            <w:tcW w:w="2835" w:type="dxa"/>
            <w:vAlign w:val="center"/>
          </w:tcPr>
          <w:p w14:paraId="21C147B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田连锋　樊思思</w:t>
            </w:r>
          </w:p>
        </w:tc>
        <w:tc>
          <w:tcPr>
            <w:tcW w:w="2261" w:type="dxa"/>
            <w:vAlign w:val="center"/>
          </w:tcPr>
          <w:p w14:paraId="3EC7199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62" w:type="dxa"/>
            <w:vAlign w:val="center"/>
          </w:tcPr>
          <w:p w14:paraId="2E5C215C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</w:t>
            </w:r>
          </w:p>
        </w:tc>
      </w:tr>
      <w:tr w14:paraId="3983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715E42CB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1D5FBD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破“碱”记</w:t>
            </w:r>
          </w:p>
        </w:tc>
        <w:tc>
          <w:tcPr>
            <w:tcW w:w="2835" w:type="dxa"/>
            <w:vAlign w:val="center"/>
          </w:tcPr>
          <w:p w14:paraId="73CCFAD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田连锋　樊思思　陈洋洋</w:t>
            </w:r>
          </w:p>
          <w:p w14:paraId="5E5C789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陈俞印　张一帆</w:t>
            </w:r>
          </w:p>
        </w:tc>
        <w:tc>
          <w:tcPr>
            <w:tcW w:w="2835" w:type="dxa"/>
            <w:vAlign w:val="center"/>
          </w:tcPr>
          <w:p w14:paraId="7553DF6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</w:t>
            </w:r>
            <w:r>
              <w:rPr>
                <w:rFonts w:eastAsia="微软雅黑" w:cs="Times New Roman"/>
              </w:rPr>
              <w:t>赟</w:t>
            </w:r>
            <w:r>
              <w:rPr>
                <w:rFonts w:cs="Times New Roman"/>
              </w:rPr>
              <w:t>　张　勇　李龙淇</w:t>
            </w:r>
          </w:p>
        </w:tc>
        <w:tc>
          <w:tcPr>
            <w:tcW w:w="2261" w:type="dxa"/>
            <w:vAlign w:val="center"/>
          </w:tcPr>
          <w:p w14:paraId="73920FF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大众网、</w:t>
            </w:r>
          </w:p>
          <w:p w14:paraId="3812F334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海报新闻客户端</w:t>
            </w:r>
          </w:p>
        </w:tc>
        <w:tc>
          <w:tcPr>
            <w:tcW w:w="2262" w:type="dxa"/>
            <w:vAlign w:val="center"/>
          </w:tcPr>
          <w:p w14:paraId="20B33D6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大众网</w:t>
            </w:r>
          </w:p>
        </w:tc>
      </w:tr>
      <w:tr w14:paraId="3116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5D715837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68F873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94岁抗美援朝老战士　听到战友名字情绪变化让人泪目　“他现在还在吗”</w:t>
            </w:r>
          </w:p>
        </w:tc>
        <w:tc>
          <w:tcPr>
            <w:tcW w:w="2835" w:type="dxa"/>
            <w:vAlign w:val="center"/>
          </w:tcPr>
          <w:p w14:paraId="7039635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王纪超　王雪燕　孙兴翠</w:t>
            </w:r>
          </w:p>
        </w:tc>
        <w:tc>
          <w:tcPr>
            <w:tcW w:w="2835" w:type="dxa"/>
            <w:vAlign w:val="center"/>
          </w:tcPr>
          <w:p w14:paraId="681B947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青　李翔睿　裴晓庆</w:t>
            </w:r>
          </w:p>
        </w:tc>
        <w:tc>
          <w:tcPr>
            <w:tcW w:w="2261" w:type="dxa"/>
            <w:vAlign w:val="center"/>
          </w:tcPr>
          <w:p w14:paraId="74FE31BF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闪电新闻客户端、</w:t>
            </w:r>
          </w:p>
          <w:p w14:paraId="4772C688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抖音</w:t>
            </w:r>
          </w:p>
        </w:tc>
        <w:tc>
          <w:tcPr>
            <w:tcW w:w="2262" w:type="dxa"/>
            <w:vAlign w:val="center"/>
          </w:tcPr>
          <w:p w14:paraId="0E868393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2AD0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5083EA02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06D8CE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每个人都是主角</w:t>
            </w:r>
          </w:p>
        </w:tc>
        <w:tc>
          <w:tcPr>
            <w:tcW w:w="2835" w:type="dxa"/>
            <w:vAlign w:val="center"/>
          </w:tcPr>
          <w:p w14:paraId="64309AF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王雷涛　贾衍杰　杨晓铭</w:t>
            </w:r>
          </w:p>
          <w:p w14:paraId="68900C4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　童　李丹丹　王法伟</w:t>
            </w:r>
          </w:p>
          <w:p w14:paraId="2AA76D4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佟　彤　刘　铭</w:t>
            </w:r>
          </w:p>
        </w:tc>
        <w:tc>
          <w:tcPr>
            <w:tcW w:w="2835" w:type="dxa"/>
            <w:vAlign w:val="center"/>
          </w:tcPr>
          <w:p w14:paraId="3EC1D41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体（刘　畅　王　璇</w:t>
            </w:r>
          </w:p>
          <w:p w14:paraId="517A79CC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杜倩倩　蔺奕名　沙国超</w:t>
            </w:r>
          </w:p>
          <w:p w14:paraId="4C2E74E7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翟术亮　韩　薇　宁　佳</w:t>
            </w:r>
          </w:p>
          <w:p w14:paraId="2E94EB8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杨少明）</w:t>
            </w:r>
          </w:p>
        </w:tc>
        <w:tc>
          <w:tcPr>
            <w:tcW w:w="2261" w:type="dxa"/>
            <w:vAlign w:val="center"/>
          </w:tcPr>
          <w:p w14:paraId="14086792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62" w:type="dxa"/>
            <w:vAlign w:val="center"/>
          </w:tcPr>
          <w:p w14:paraId="7E8C957A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368E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0611DFBD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4B0D4D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暖心来袭！山东新时代雷锋精神的N种打开方式</w:t>
            </w:r>
          </w:p>
        </w:tc>
        <w:tc>
          <w:tcPr>
            <w:tcW w:w="2835" w:type="dxa"/>
            <w:vAlign w:val="center"/>
          </w:tcPr>
          <w:p w14:paraId="62EBE4F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响　杨玲涛　唐思媛</w:t>
            </w:r>
          </w:p>
          <w:p w14:paraId="07B4E37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　悦　苗　帅　吴亚君</w:t>
            </w:r>
          </w:p>
          <w:p w14:paraId="0713E0B5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柳伊笑　王　军</w:t>
            </w:r>
          </w:p>
        </w:tc>
        <w:tc>
          <w:tcPr>
            <w:tcW w:w="2835" w:type="dxa"/>
            <w:vAlign w:val="center"/>
          </w:tcPr>
          <w:p w14:paraId="5AFFA01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聂晓</w:t>
            </w:r>
            <w:r>
              <w:rPr>
                <w:rFonts w:eastAsia="微软雅黑" w:cs="Times New Roman"/>
              </w:rPr>
              <w:t>赟</w:t>
            </w:r>
            <w:r>
              <w:rPr>
                <w:rFonts w:cs="Times New Roman"/>
              </w:rPr>
              <w:t>　陈晓阳　吴云峰</w:t>
            </w:r>
          </w:p>
        </w:tc>
        <w:tc>
          <w:tcPr>
            <w:tcW w:w="2261" w:type="dxa"/>
            <w:vAlign w:val="center"/>
          </w:tcPr>
          <w:p w14:paraId="06CA987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62" w:type="dxa"/>
            <w:vAlign w:val="center"/>
          </w:tcPr>
          <w:p w14:paraId="0BF7EE61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山东广播电视台</w:t>
            </w:r>
          </w:p>
        </w:tc>
      </w:tr>
      <w:tr w14:paraId="68B7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vAlign w:val="center"/>
          </w:tcPr>
          <w:p w14:paraId="396587BC">
            <w:pPr>
              <w:pStyle w:val="39"/>
              <w:widowControl/>
              <w:numPr>
                <w:ilvl w:val="0"/>
                <w:numId w:val="39"/>
              </w:numPr>
              <w:spacing w:line="240" w:lineRule="auto"/>
              <w:ind w:left="224" w:leftChars="7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A60965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如愿</w:t>
            </w:r>
          </w:p>
        </w:tc>
        <w:tc>
          <w:tcPr>
            <w:tcW w:w="2835" w:type="dxa"/>
            <w:vAlign w:val="center"/>
          </w:tcPr>
          <w:p w14:paraId="60E5C9B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娄冬梅　王安琪　刘玉良</w:t>
            </w:r>
          </w:p>
          <w:p w14:paraId="7F0943E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孙　超　唐福晨　王　格</w:t>
            </w:r>
          </w:p>
          <w:p w14:paraId="6C71AB8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宋慎龙　闫　瑾</w:t>
            </w:r>
          </w:p>
        </w:tc>
        <w:tc>
          <w:tcPr>
            <w:tcW w:w="2835" w:type="dxa"/>
            <w:vAlign w:val="center"/>
          </w:tcPr>
          <w:p w14:paraId="7C6EF85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体（穆广辉　刘　畅</w:t>
            </w:r>
          </w:p>
          <w:p w14:paraId="003D2B8B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　骏　翟术亮　周　懿</w:t>
            </w:r>
          </w:p>
          <w:p w14:paraId="1D2B454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沈熙圃　张　蓓　吕文涛</w:t>
            </w:r>
          </w:p>
          <w:p w14:paraId="7D9ADDF1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刘桓廷　信添译　张瑛玮</w:t>
            </w:r>
          </w:p>
          <w:p w14:paraId="2FEACFE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李瑞琪　巩胜义　杨少明</w:t>
            </w:r>
          </w:p>
          <w:p w14:paraId="7E94429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朱新征　郝　瑞　朱奕安</w:t>
            </w:r>
          </w:p>
          <w:p w14:paraId="154CC8B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宋　帅　张</w:t>
            </w:r>
            <w:r>
              <w:rPr>
                <w:rFonts w:eastAsia="微软雅黑" w:cs="Times New Roman"/>
              </w:rPr>
              <w:t>鋆</w:t>
            </w:r>
            <w:r>
              <w:rPr>
                <w:rFonts w:cs="Times New Roman"/>
              </w:rPr>
              <w:t>宏　王浩阳</w:t>
            </w:r>
          </w:p>
          <w:p w14:paraId="518D6D3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邹吉鸣　李　阳）</w:t>
            </w:r>
          </w:p>
        </w:tc>
        <w:tc>
          <w:tcPr>
            <w:tcW w:w="2261" w:type="dxa"/>
            <w:vAlign w:val="center"/>
          </w:tcPr>
          <w:p w14:paraId="6FED7AC7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闪电新闻客户端</w:t>
            </w:r>
          </w:p>
        </w:tc>
        <w:tc>
          <w:tcPr>
            <w:tcW w:w="2262" w:type="dxa"/>
            <w:vAlign w:val="center"/>
          </w:tcPr>
          <w:p w14:paraId="7A4933E9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齐鲁网</w:t>
            </w:r>
          </w:p>
        </w:tc>
      </w:tr>
    </w:tbl>
    <w:p w14:paraId="5B99984A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093FA703">
      <w:pPr>
        <w:widowControl/>
        <w:spacing w:line="240" w:lineRule="auto"/>
        <w:ind w:firstLine="0" w:firstLineChars="0"/>
        <w:jc w:val="left"/>
        <w:rPr>
          <w:rFonts w:ascii="Times New Roman" w:eastAsia="方正小标宋_GBK" w:cs="Times New Roman"/>
          <w:bCs/>
          <w:color w:val="000000" w:themeColor="text1"/>
          <w:spacing w:val="2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cs="Times New Roman"/>
          <w:color w:val="000000" w:themeColor="text1"/>
          <w:spacing w:val="20"/>
          <w14:textFill>
            <w14:solidFill>
              <w14:schemeClr w14:val="tx1"/>
            </w14:solidFill>
          </w14:textFill>
        </w:rPr>
        <w:br w:type="page"/>
      </w:r>
    </w:p>
    <w:p w14:paraId="7735387E">
      <w:pPr>
        <w:pStyle w:val="1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8" w:name="_Toc229499123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应用创新</w:t>
      </w:r>
      <w:bookmarkEnd w:id="58"/>
    </w:p>
    <w:tbl>
      <w:tblPr>
        <w:tblStyle w:val="21"/>
        <w:tblW w:w="14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27"/>
        <w:gridCol w:w="2835"/>
        <w:gridCol w:w="2835"/>
        <w:gridCol w:w="2254"/>
        <w:gridCol w:w="2255"/>
      </w:tblGrid>
      <w:tr w14:paraId="7C57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01" w:type="dxa"/>
            <w:vAlign w:val="center"/>
          </w:tcPr>
          <w:p w14:paraId="7148A4A4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vAlign w:val="center"/>
          </w:tcPr>
          <w:p w14:paraId="1AE4840A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2835" w:type="dxa"/>
            <w:vAlign w:val="center"/>
          </w:tcPr>
          <w:p w14:paraId="114FACC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835" w:type="dxa"/>
            <w:vAlign w:val="center"/>
          </w:tcPr>
          <w:p w14:paraId="62A4F64E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 辑</w:t>
            </w:r>
          </w:p>
        </w:tc>
        <w:tc>
          <w:tcPr>
            <w:tcW w:w="2254" w:type="dxa"/>
            <w:vAlign w:val="center"/>
          </w:tcPr>
          <w:p w14:paraId="6C574C05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发布端/账号</w:t>
            </w:r>
          </w:p>
          <w:p w14:paraId="6B0716B6">
            <w:pPr>
              <w:pStyle w:val="4"/>
              <w:outlineLvl w:val="2"/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/媒体名称</w:t>
            </w:r>
          </w:p>
        </w:tc>
        <w:tc>
          <w:tcPr>
            <w:tcW w:w="2255" w:type="dxa"/>
            <w:vAlign w:val="center"/>
          </w:tcPr>
          <w:p w14:paraId="067302DD">
            <w:pPr>
              <w:pStyle w:val="4"/>
              <w:outlineLvl w:val="2"/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 w14:paraId="4013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55D726C0">
            <w:pPr>
              <w:pStyle w:val="2"/>
              <w:outlineLvl w:val="0"/>
              <w:rPr>
                <w:rFonts w:ascii="Times New Roman" w:cs="Times New Roman"/>
              </w:rPr>
            </w:pPr>
            <w:bookmarkStart w:id="59" w:name="_Toc229499124"/>
            <w:r>
              <w:rPr>
                <w:rFonts w:ascii="Times New Roman" w:cs="Times New Roman"/>
              </w:rPr>
              <w:t>一等作品（1件）</w:t>
            </w:r>
            <w:bookmarkEnd w:id="59"/>
          </w:p>
        </w:tc>
      </w:tr>
      <w:tr w14:paraId="46DC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74C7B72D">
            <w:pPr>
              <w:pStyle w:val="39"/>
              <w:widowControl/>
              <w:numPr>
                <w:ilvl w:val="0"/>
                <w:numId w:val="40"/>
              </w:numPr>
              <w:spacing w:line="240" w:lineRule="auto"/>
              <w:ind w:left="160" w:leftChars="5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3AD21E0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《实锤》网络辟谣平台</w:t>
            </w:r>
          </w:p>
        </w:tc>
        <w:tc>
          <w:tcPr>
            <w:tcW w:w="2835" w:type="dxa"/>
            <w:vAlign w:val="center"/>
          </w:tcPr>
          <w:p w14:paraId="606838AE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体（吕华远　王瑛琪</w:t>
            </w:r>
          </w:p>
          <w:p w14:paraId="2B20DB5E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汤徕埠　张铭铭　曾　轲）</w:t>
            </w:r>
          </w:p>
        </w:tc>
        <w:tc>
          <w:tcPr>
            <w:tcW w:w="2835" w:type="dxa"/>
            <w:vAlign w:val="center"/>
          </w:tcPr>
          <w:p w14:paraId="7AFEC0AA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集　体（吕华远　徐　健</w:t>
            </w:r>
          </w:p>
          <w:p w14:paraId="3D9214F9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胡迎迎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</w:rPr>
              <w:t>许金星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cs="Times New Roman"/>
              </w:rPr>
              <w:t>张文艺　王红军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cs="Times New Roman"/>
              </w:rPr>
              <w:t>娄和军）</w:t>
            </w:r>
          </w:p>
        </w:tc>
        <w:tc>
          <w:tcPr>
            <w:tcW w:w="2254" w:type="dxa"/>
            <w:vAlign w:val="center"/>
          </w:tcPr>
          <w:p w14:paraId="0EDC5B7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大众新闻客户端</w:t>
            </w:r>
          </w:p>
        </w:tc>
        <w:tc>
          <w:tcPr>
            <w:tcW w:w="2255" w:type="dxa"/>
            <w:vAlign w:val="center"/>
          </w:tcPr>
          <w:p w14:paraId="331AEB7B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大众日报·大众新闻</w:t>
            </w:r>
          </w:p>
        </w:tc>
      </w:tr>
      <w:tr w14:paraId="4DBD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7" w:type="dxa"/>
            <w:gridSpan w:val="6"/>
            <w:vAlign w:val="center"/>
          </w:tcPr>
          <w:p w14:paraId="6C127D5E">
            <w:pPr>
              <w:pStyle w:val="2"/>
              <w:outlineLvl w:val="0"/>
              <w:rPr>
                <w:rFonts w:ascii="Times New Roman" w:cs="Times New Roman"/>
              </w:rPr>
            </w:pPr>
            <w:bookmarkStart w:id="60" w:name="_Toc229499125"/>
            <w:r>
              <w:rPr>
                <w:rFonts w:ascii="Times New Roman" w:cs="Times New Roman"/>
              </w:rPr>
              <w:t>二等作品（1件）</w:t>
            </w:r>
            <w:bookmarkEnd w:id="60"/>
          </w:p>
        </w:tc>
      </w:tr>
      <w:tr w14:paraId="2DAA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" w:type="dxa"/>
            <w:vAlign w:val="center"/>
          </w:tcPr>
          <w:p w14:paraId="2E425DB9">
            <w:pPr>
              <w:pStyle w:val="39"/>
              <w:widowControl/>
              <w:numPr>
                <w:ilvl w:val="0"/>
                <w:numId w:val="41"/>
              </w:numPr>
              <w:spacing w:line="240" w:lineRule="auto"/>
              <w:ind w:left="160" w:leftChars="50" w:firstLine="0" w:firstLineChars="0"/>
              <w:jc w:val="center"/>
              <w:rPr>
                <w:rFonts w:asci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9907166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济南12345民生服务一站式平台</w:t>
            </w:r>
          </w:p>
        </w:tc>
        <w:tc>
          <w:tcPr>
            <w:tcW w:w="2835" w:type="dxa"/>
            <w:vAlign w:val="center"/>
          </w:tcPr>
          <w:p w14:paraId="3B699C54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崔永久　丁建锋　张珍珍</w:t>
            </w:r>
          </w:p>
          <w:p w14:paraId="2E9DCCDA">
            <w:pPr>
              <w:pStyle w:val="37"/>
              <w:rPr>
                <w:rFonts w:cs="Times New Roman"/>
                <w:kern w:val="0"/>
              </w:rPr>
            </w:pPr>
            <w:r>
              <w:rPr>
                <w:rFonts w:cs="Times New Roman"/>
              </w:rPr>
              <w:t>袁光明　商晓莉</w:t>
            </w:r>
          </w:p>
        </w:tc>
        <w:tc>
          <w:tcPr>
            <w:tcW w:w="2835" w:type="dxa"/>
            <w:vAlign w:val="center"/>
          </w:tcPr>
          <w:p w14:paraId="080952F3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原　征　郭小晴　向甜明</w:t>
            </w:r>
          </w:p>
        </w:tc>
        <w:tc>
          <w:tcPr>
            <w:tcW w:w="2254" w:type="dxa"/>
            <w:vAlign w:val="center"/>
          </w:tcPr>
          <w:p w14:paraId="0F4E606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  <w:tc>
          <w:tcPr>
            <w:tcW w:w="2255" w:type="dxa"/>
            <w:vAlign w:val="center"/>
          </w:tcPr>
          <w:p w14:paraId="278BA28E">
            <w:pPr>
              <w:pStyle w:val="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舜网</w:t>
            </w:r>
          </w:p>
        </w:tc>
      </w:tr>
    </w:tbl>
    <w:p w14:paraId="33BB987E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0D1742CC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p w14:paraId="307C4193">
      <w:pPr>
        <w:widowControl/>
        <w:spacing w:line="240" w:lineRule="auto"/>
        <w:ind w:firstLine="0" w:firstLineChars="0"/>
        <w:jc w:val="left"/>
        <w:rPr>
          <w:rFonts w:ascii="Times New Roman" w:cs="Times New Roman"/>
        </w:rPr>
      </w:pPr>
    </w:p>
    <w:sectPr>
      <w:footerReference r:id="rId11" w:type="default"/>
      <w:footerReference r:id="rId12" w:type="even"/>
      <w:pgSz w:w="16838" w:h="11906" w:orient="landscape"/>
      <w:pgMar w:top="1247" w:right="1440" w:bottom="1247" w:left="1440" w:header="851" w:footer="992" w:gutter="0"/>
      <w:pgNumType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954139"/>
      <w:docPartObj>
        <w:docPartGallery w:val="autotext"/>
      </w:docPartObj>
    </w:sdtPr>
    <w:sdtEndPr>
      <w:rPr>
        <w:sz w:val="28"/>
        <w:szCs w:val="28"/>
      </w:rPr>
    </w:sdtEndPr>
    <w:sdtContent>
      <w:p w14:paraId="2FE8C38F">
        <w:pPr>
          <w:pStyle w:val="11"/>
          <w:ind w:firstLine="0" w:firstLineChars="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9151943"/>
      <w:docPartObj>
        <w:docPartGallery w:val="autotext"/>
      </w:docPartObj>
    </w:sdtPr>
    <w:sdtEndPr>
      <w:rPr>
        <w:sz w:val="28"/>
        <w:szCs w:val="28"/>
      </w:rPr>
    </w:sdtEndPr>
    <w:sdtContent>
      <w:p w14:paraId="7FF1AAB6">
        <w:pPr>
          <w:pStyle w:val="11"/>
          <w:ind w:firstLine="0" w:firstLineChars="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57B46">
    <w:pPr>
      <w:pStyle w:val="11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6153761"/>
      <w:docPartObj>
        <w:docPartGallery w:val="autotext"/>
      </w:docPartObj>
    </w:sdtPr>
    <w:sdtEndPr>
      <w:rPr>
        <w:sz w:val="28"/>
        <w:szCs w:val="28"/>
      </w:rPr>
    </w:sdtEndPr>
    <w:sdtContent>
      <w:p w14:paraId="2F4A92B5">
        <w:pPr>
          <w:pStyle w:val="11"/>
          <w:ind w:firstLine="0" w:firstLineChars="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6737953"/>
      <w:docPartObj>
        <w:docPartGallery w:val="autotext"/>
      </w:docPartObj>
    </w:sdtPr>
    <w:sdtEndPr>
      <w:rPr>
        <w:sz w:val="28"/>
        <w:szCs w:val="28"/>
      </w:rPr>
    </w:sdtEndPr>
    <w:sdtContent>
      <w:p w14:paraId="0FCFAB80">
        <w:pPr>
          <w:pStyle w:val="11"/>
          <w:ind w:firstLine="0" w:firstLineChars="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62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6C6EF">
    <w:pPr>
      <w:pStyle w:val="12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C7066">
    <w:pPr>
      <w:pStyle w:val="12"/>
      <w:pBdr>
        <w:bottom w:val="none" w:color="auto" w:sz="0" w:space="0"/>
      </w:pBdr>
      <w:tabs>
        <w:tab w:val="left" w:pos="1333"/>
      </w:tabs>
      <w:ind w:firstLine="360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31A7F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A2C32"/>
    <w:multiLevelType w:val="multilevel"/>
    <w:tmpl w:val="018A2C32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6F0777"/>
    <w:multiLevelType w:val="multilevel"/>
    <w:tmpl w:val="066F077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1326DB"/>
    <w:multiLevelType w:val="multilevel"/>
    <w:tmpl w:val="0A1326DB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4C3E93"/>
    <w:multiLevelType w:val="multilevel"/>
    <w:tmpl w:val="114C3E93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142F04"/>
    <w:multiLevelType w:val="multilevel"/>
    <w:tmpl w:val="12142F04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636BF9"/>
    <w:multiLevelType w:val="multilevel"/>
    <w:tmpl w:val="1B636BF9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6644B7"/>
    <w:multiLevelType w:val="multilevel"/>
    <w:tmpl w:val="1B6644B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145AC4"/>
    <w:multiLevelType w:val="multilevel"/>
    <w:tmpl w:val="2B145AC4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A87FBC"/>
    <w:multiLevelType w:val="multilevel"/>
    <w:tmpl w:val="2BA87FBC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C4A4A47"/>
    <w:multiLevelType w:val="multilevel"/>
    <w:tmpl w:val="2C4A4A4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22336D5"/>
    <w:multiLevelType w:val="multilevel"/>
    <w:tmpl w:val="322336D5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F04A44"/>
    <w:multiLevelType w:val="multilevel"/>
    <w:tmpl w:val="33F04A44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4612FFC"/>
    <w:multiLevelType w:val="multilevel"/>
    <w:tmpl w:val="34612FFC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4F3A85"/>
    <w:multiLevelType w:val="multilevel"/>
    <w:tmpl w:val="3A4F3A85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BBE37AD"/>
    <w:multiLevelType w:val="multilevel"/>
    <w:tmpl w:val="3BBE37AD"/>
    <w:lvl w:ilvl="0" w:tentative="0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CA95971"/>
    <w:multiLevelType w:val="multilevel"/>
    <w:tmpl w:val="3CA95971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38344D2"/>
    <w:multiLevelType w:val="multilevel"/>
    <w:tmpl w:val="438344D2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4BF1AAB"/>
    <w:multiLevelType w:val="multilevel"/>
    <w:tmpl w:val="44BF1AAB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E76DA3"/>
    <w:multiLevelType w:val="multilevel"/>
    <w:tmpl w:val="4CE76DA3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2A7888"/>
    <w:multiLevelType w:val="multilevel"/>
    <w:tmpl w:val="4D2A7888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D06AD8"/>
    <w:multiLevelType w:val="multilevel"/>
    <w:tmpl w:val="4DD06AD8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07E2A35"/>
    <w:multiLevelType w:val="multilevel"/>
    <w:tmpl w:val="507E2A35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64C5C29"/>
    <w:multiLevelType w:val="multilevel"/>
    <w:tmpl w:val="564C5C29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88B0F49"/>
    <w:multiLevelType w:val="multilevel"/>
    <w:tmpl w:val="588B0F49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8BB5315"/>
    <w:multiLevelType w:val="multilevel"/>
    <w:tmpl w:val="58BB5315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9D03C7C"/>
    <w:multiLevelType w:val="multilevel"/>
    <w:tmpl w:val="59D03C7C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14080F"/>
    <w:multiLevelType w:val="multilevel"/>
    <w:tmpl w:val="5A14080F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4C709D"/>
    <w:multiLevelType w:val="multilevel"/>
    <w:tmpl w:val="5D4C709D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F8A789B"/>
    <w:multiLevelType w:val="multilevel"/>
    <w:tmpl w:val="5F8A789B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FD2555B"/>
    <w:multiLevelType w:val="multilevel"/>
    <w:tmpl w:val="5FD2555B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2937707"/>
    <w:multiLevelType w:val="multilevel"/>
    <w:tmpl w:val="6293770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61F7D28"/>
    <w:multiLevelType w:val="multilevel"/>
    <w:tmpl w:val="661F7D28"/>
    <w:lvl w:ilvl="0" w:tentative="0">
      <w:start w:val="1"/>
      <w:numFmt w:val="decimal"/>
      <w:lvlText w:val="%1"/>
      <w:lvlJc w:val="center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2">
    <w:nsid w:val="6AC55427"/>
    <w:multiLevelType w:val="multilevel"/>
    <w:tmpl w:val="6AC5542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ED81CC7"/>
    <w:multiLevelType w:val="multilevel"/>
    <w:tmpl w:val="6ED81CC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F705832"/>
    <w:multiLevelType w:val="multilevel"/>
    <w:tmpl w:val="6F705832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FE279C0"/>
    <w:multiLevelType w:val="multilevel"/>
    <w:tmpl w:val="6FE279C0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03B52A1"/>
    <w:multiLevelType w:val="multilevel"/>
    <w:tmpl w:val="703B52A1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0BE0964"/>
    <w:multiLevelType w:val="multilevel"/>
    <w:tmpl w:val="70BE0964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1EC3EAF"/>
    <w:multiLevelType w:val="multilevel"/>
    <w:tmpl w:val="71EC3EAF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7A37CCC"/>
    <w:multiLevelType w:val="multilevel"/>
    <w:tmpl w:val="77A37CCC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E280FF2"/>
    <w:multiLevelType w:val="multilevel"/>
    <w:tmpl w:val="7E280FF2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8"/>
  </w:num>
  <w:num w:numId="2">
    <w:abstractNumId w:val="36"/>
  </w:num>
  <w:num w:numId="3">
    <w:abstractNumId w:val="18"/>
  </w:num>
  <w:num w:numId="4">
    <w:abstractNumId w:val="1"/>
  </w:num>
  <w:num w:numId="5">
    <w:abstractNumId w:val="15"/>
  </w:num>
  <w:num w:numId="6">
    <w:abstractNumId w:val="6"/>
  </w:num>
  <w:num w:numId="7">
    <w:abstractNumId w:val="21"/>
  </w:num>
  <w:num w:numId="8">
    <w:abstractNumId w:val="14"/>
  </w:num>
  <w:num w:numId="9">
    <w:abstractNumId w:val="34"/>
  </w:num>
  <w:num w:numId="10">
    <w:abstractNumId w:val="31"/>
  </w:num>
  <w:num w:numId="11">
    <w:abstractNumId w:val="4"/>
  </w:num>
  <w:num w:numId="12">
    <w:abstractNumId w:val="2"/>
  </w:num>
  <w:num w:numId="13">
    <w:abstractNumId w:val="20"/>
  </w:num>
  <w:num w:numId="14">
    <w:abstractNumId w:val="35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33"/>
  </w:num>
  <w:num w:numId="20">
    <w:abstractNumId w:val="17"/>
  </w:num>
  <w:num w:numId="21">
    <w:abstractNumId w:val="0"/>
  </w:num>
  <w:num w:numId="22">
    <w:abstractNumId w:val="29"/>
  </w:num>
  <w:num w:numId="23">
    <w:abstractNumId w:val="26"/>
  </w:num>
  <w:num w:numId="24">
    <w:abstractNumId w:val="30"/>
  </w:num>
  <w:num w:numId="25">
    <w:abstractNumId w:val="40"/>
  </w:num>
  <w:num w:numId="26">
    <w:abstractNumId w:val="22"/>
  </w:num>
  <w:num w:numId="27">
    <w:abstractNumId w:val="27"/>
  </w:num>
  <w:num w:numId="28">
    <w:abstractNumId w:val="38"/>
  </w:num>
  <w:num w:numId="29">
    <w:abstractNumId w:val="39"/>
  </w:num>
  <w:num w:numId="30">
    <w:abstractNumId w:val="32"/>
  </w:num>
  <w:num w:numId="31">
    <w:abstractNumId w:val="37"/>
  </w:num>
  <w:num w:numId="32">
    <w:abstractNumId w:val="16"/>
  </w:num>
  <w:num w:numId="33">
    <w:abstractNumId w:val="24"/>
  </w:num>
  <w:num w:numId="34">
    <w:abstractNumId w:val="3"/>
  </w:num>
  <w:num w:numId="35">
    <w:abstractNumId w:val="13"/>
  </w:num>
  <w:num w:numId="36">
    <w:abstractNumId w:val="23"/>
  </w:num>
  <w:num w:numId="37">
    <w:abstractNumId w:val="9"/>
  </w:num>
  <w:num w:numId="38">
    <w:abstractNumId w:val="8"/>
  </w:num>
  <w:num w:numId="39">
    <w:abstractNumId w:val="25"/>
  </w:num>
  <w:num w:numId="40">
    <w:abstractNumId w:val="1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19"/>
  <w:evenAndOddHeaders w:val="1"/>
  <w:drawingGridHorizontalSpacing w:val="160"/>
  <w:drawingGridVerticalSpacing w:val="156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94"/>
    <w:rsid w:val="00000702"/>
    <w:rsid w:val="00002878"/>
    <w:rsid w:val="00005E7E"/>
    <w:rsid w:val="0000607B"/>
    <w:rsid w:val="00006537"/>
    <w:rsid w:val="00006B1B"/>
    <w:rsid w:val="000075BE"/>
    <w:rsid w:val="0001011B"/>
    <w:rsid w:val="00010776"/>
    <w:rsid w:val="00010A6F"/>
    <w:rsid w:val="00010F3D"/>
    <w:rsid w:val="000125C0"/>
    <w:rsid w:val="00012DC8"/>
    <w:rsid w:val="00016C96"/>
    <w:rsid w:val="00017E09"/>
    <w:rsid w:val="00022BD7"/>
    <w:rsid w:val="00022C1B"/>
    <w:rsid w:val="00023FC1"/>
    <w:rsid w:val="00025A69"/>
    <w:rsid w:val="00031748"/>
    <w:rsid w:val="00033E2F"/>
    <w:rsid w:val="000361F9"/>
    <w:rsid w:val="00037800"/>
    <w:rsid w:val="00041027"/>
    <w:rsid w:val="00042CFC"/>
    <w:rsid w:val="000438A2"/>
    <w:rsid w:val="0004620F"/>
    <w:rsid w:val="00050448"/>
    <w:rsid w:val="00053791"/>
    <w:rsid w:val="00056B53"/>
    <w:rsid w:val="00060CBC"/>
    <w:rsid w:val="000610A7"/>
    <w:rsid w:val="00064236"/>
    <w:rsid w:val="00064E3F"/>
    <w:rsid w:val="00065715"/>
    <w:rsid w:val="00071148"/>
    <w:rsid w:val="00071CF8"/>
    <w:rsid w:val="00074F30"/>
    <w:rsid w:val="000755EC"/>
    <w:rsid w:val="00077148"/>
    <w:rsid w:val="00077BF9"/>
    <w:rsid w:val="00080D6C"/>
    <w:rsid w:val="00080EC3"/>
    <w:rsid w:val="00082CB2"/>
    <w:rsid w:val="00082E87"/>
    <w:rsid w:val="000845AA"/>
    <w:rsid w:val="00087615"/>
    <w:rsid w:val="00087836"/>
    <w:rsid w:val="00091685"/>
    <w:rsid w:val="000919F0"/>
    <w:rsid w:val="00092005"/>
    <w:rsid w:val="00092327"/>
    <w:rsid w:val="00093E5A"/>
    <w:rsid w:val="00093ECC"/>
    <w:rsid w:val="000942A7"/>
    <w:rsid w:val="00096654"/>
    <w:rsid w:val="000A242C"/>
    <w:rsid w:val="000A323F"/>
    <w:rsid w:val="000A55CC"/>
    <w:rsid w:val="000A683F"/>
    <w:rsid w:val="000A6AE2"/>
    <w:rsid w:val="000A7069"/>
    <w:rsid w:val="000B00E5"/>
    <w:rsid w:val="000B0D43"/>
    <w:rsid w:val="000B10FF"/>
    <w:rsid w:val="000B225F"/>
    <w:rsid w:val="000B3391"/>
    <w:rsid w:val="000B4A26"/>
    <w:rsid w:val="000B5E67"/>
    <w:rsid w:val="000B78AC"/>
    <w:rsid w:val="000C122C"/>
    <w:rsid w:val="000C32F0"/>
    <w:rsid w:val="000C6C2A"/>
    <w:rsid w:val="000C77B4"/>
    <w:rsid w:val="000C7D9F"/>
    <w:rsid w:val="000D0274"/>
    <w:rsid w:val="000D231D"/>
    <w:rsid w:val="000D5C07"/>
    <w:rsid w:val="000D73BD"/>
    <w:rsid w:val="000E18CD"/>
    <w:rsid w:val="000E442F"/>
    <w:rsid w:val="000E464A"/>
    <w:rsid w:val="000E7D40"/>
    <w:rsid w:val="000F336D"/>
    <w:rsid w:val="000F6821"/>
    <w:rsid w:val="000F7393"/>
    <w:rsid w:val="001014D5"/>
    <w:rsid w:val="00102003"/>
    <w:rsid w:val="00102BD9"/>
    <w:rsid w:val="00103E19"/>
    <w:rsid w:val="0010513D"/>
    <w:rsid w:val="001078BC"/>
    <w:rsid w:val="00113FCC"/>
    <w:rsid w:val="00117251"/>
    <w:rsid w:val="00124DAE"/>
    <w:rsid w:val="001258F6"/>
    <w:rsid w:val="001301E3"/>
    <w:rsid w:val="001320A0"/>
    <w:rsid w:val="00133E61"/>
    <w:rsid w:val="001353A4"/>
    <w:rsid w:val="00143E8E"/>
    <w:rsid w:val="001459CF"/>
    <w:rsid w:val="00146C0B"/>
    <w:rsid w:val="00151F1C"/>
    <w:rsid w:val="001531B2"/>
    <w:rsid w:val="00155232"/>
    <w:rsid w:val="00155C68"/>
    <w:rsid w:val="00155D15"/>
    <w:rsid w:val="00156205"/>
    <w:rsid w:val="00162CD6"/>
    <w:rsid w:val="00162F22"/>
    <w:rsid w:val="00165123"/>
    <w:rsid w:val="001727F6"/>
    <w:rsid w:val="00173645"/>
    <w:rsid w:val="00174C86"/>
    <w:rsid w:val="00175FB6"/>
    <w:rsid w:val="0017668D"/>
    <w:rsid w:val="00177C9D"/>
    <w:rsid w:val="0018044A"/>
    <w:rsid w:val="0018058B"/>
    <w:rsid w:val="001822D5"/>
    <w:rsid w:val="00182E8A"/>
    <w:rsid w:val="00186C6E"/>
    <w:rsid w:val="00186C80"/>
    <w:rsid w:val="001905C1"/>
    <w:rsid w:val="00190732"/>
    <w:rsid w:val="00197F1D"/>
    <w:rsid w:val="001A016D"/>
    <w:rsid w:val="001A177A"/>
    <w:rsid w:val="001A276E"/>
    <w:rsid w:val="001A30ED"/>
    <w:rsid w:val="001A331F"/>
    <w:rsid w:val="001A4AAA"/>
    <w:rsid w:val="001A615E"/>
    <w:rsid w:val="001A62A2"/>
    <w:rsid w:val="001B012A"/>
    <w:rsid w:val="001B13B4"/>
    <w:rsid w:val="001B29C6"/>
    <w:rsid w:val="001C0539"/>
    <w:rsid w:val="001C210E"/>
    <w:rsid w:val="001C270C"/>
    <w:rsid w:val="001C58A4"/>
    <w:rsid w:val="001C61B7"/>
    <w:rsid w:val="001C701B"/>
    <w:rsid w:val="001C78D4"/>
    <w:rsid w:val="001D0E24"/>
    <w:rsid w:val="001D64E3"/>
    <w:rsid w:val="001E0A7B"/>
    <w:rsid w:val="001E1738"/>
    <w:rsid w:val="001E32A5"/>
    <w:rsid w:val="001E4323"/>
    <w:rsid w:val="001E4865"/>
    <w:rsid w:val="001E4ED5"/>
    <w:rsid w:val="001E500C"/>
    <w:rsid w:val="001E5716"/>
    <w:rsid w:val="001F15FC"/>
    <w:rsid w:val="001F2BD1"/>
    <w:rsid w:val="001F5247"/>
    <w:rsid w:val="001F6EC2"/>
    <w:rsid w:val="00202069"/>
    <w:rsid w:val="00202296"/>
    <w:rsid w:val="00202B61"/>
    <w:rsid w:val="00207CBD"/>
    <w:rsid w:val="0021000B"/>
    <w:rsid w:val="00210895"/>
    <w:rsid w:val="00210FEE"/>
    <w:rsid w:val="002110E9"/>
    <w:rsid w:val="00214765"/>
    <w:rsid w:val="00214A6C"/>
    <w:rsid w:val="00214FFF"/>
    <w:rsid w:val="00216B52"/>
    <w:rsid w:val="0022220D"/>
    <w:rsid w:val="00224A68"/>
    <w:rsid w:val="00225760"/>
    <w:rsid w:val="00226068"/>
    <w:rsid w:val="002267DB"/>
    <w:rsid w:val="0022680C"/>
    <w:rsid w:val="00226A0D"/>
    <w:rsid w:val="00226EE3"/>
    <w:rsid w:val="00230FAE"/>
    <w:rsid w:val="0023266E"/>
    <w:rsid w:val="00234F4B"/>
    <w:rsid w:val="00237663"/>
    <w:rsid w:val="00242C29"/>
    <w:rsid w:val="0024343F"/>
    <w:rsid w:val="00243F6F"/>
    <w:rsid w:val="002501E5"/>
    <w:rsid w:val="002519A6"/>
    <w:rsid w:val="00254DAC"/>
    <w:rsid w:val="00255BB1"/>
    <w:rsid w:val="002562B5"/>
    <w:rsid w:val="0025759F"/>
    <w:rsid w:val="0026661D"/>
    <w:rsid w:val="0027149E"/>
    <w:rsid w:val="002739A0"/>
    <w:rsid w:val="00274675"/>
    <w:rsid w:val="002754F3"/>
    <w:rsid w:val="00276D14"/>
    <w:rsid w:val="0028362D"/>
    <w:rsid w:val="00283A5B"/>
    <w:rsid w:val="00283E8F"/>
    <w:rsid w:val="00286530"/>
    <w:rsid w:val="002873B1"/>
    <w:rsid w:val="00287A59"/>
    <w:rsid w:val="002918F4"/>
    <w:rsid w:val="002923D8"/>
    <w:rsid w:val="0029314C"/>
    <w:rsid w:val="00294BC4"/>
    <w:rsid w:val="00294CFA"/>
    <w:rsid w:val="00296E63"/>
    <w:rsid w:val="002A01D3"/>
    <w:rsid w:val="002A367D"/>
    <w:rsid w:val="002A4B5D"/>
    <w:rsid w:val="002A4B7A"/>
    <w:rsid w:val="002A54AA"/>
    <w:rsid w:val="002B0AF2"/>
    <w:rsid w:val="002B123A"/>
    <w:rsid w:val="002B1B66"/>
    <w:rsid w:val="002B34E2"/>
    <w:rsid w:val="002B38D9"/>
    <w:rsid w:val="002B3DB5"/>
    <w:rsid w:val="002B776B"/>
    <w:rsid w:val="002B79D4"/>
    <w:rsid w:val="002B7E49"/>
    <w:rsid w:val="002C108E"/>
    <w:rsid w:val="002C2E96"/>
    <w:rsid w:val="002C3F04"/>
    <w:rsid w:val="002C7CDE"/>
    <w:rsid w:val="002C7F7F"/>
    <w:rsid w:val="002D1389"/>
    <w:rsid w:val="002D2362"/>
    <w:rsid w:val="002D5274"/>
    <w:rsid w:val="002D5552"/>
    <w:rsid w:val="002D5BDC"/>
    <w:rsid w:val="002D7CDC"/>
    <w:rsid w:val="002D7DA6"/>
    <w:rsid w:val="002D7E07"/>
    <w:rsid w:val="002E1686"/>
    <w:rsid w:val="002E438B"/>
    <w:rsid w:val="002E50C0"/>
    <w:rsid w:val="002E5B54"/>
    <w:rsid w:val="002F310C"/>
    <w:rsid w:val="002F3CA4"/>
    <w:rsid w:val="002F4875"/>
    <w:rsid w:val="002F5A2E"/>
    <w:rsid w:val="002F5D27"/>
    <w:rsid w:val="002F6810"/>
    <w:rsid w:val="003025F2"/>
    <w:rsid w:val="00302C36"/>
    <w:rsid w:val="00303E69"/>
    <w:rsid w:val="00311A99"/>
    <w:rsid w:val="00314CE7"/>
    <w:rsid w:val="003155A5"/>
    <w:rsid w:val="003174B8"/>
    <w:rsid w:val="003174FE"/>
    <w:rsid w:val="003200F8"/>
    <w:rsid w:val="003233BD"/>
    <w:rsid w:val="00323C27"/>
    <w:rsid w:val="00323FE2"/>
    <w:rsid w:val="003248F1"/>
    <w:rsid w:val="00326B94"/>
    <w:rsid w:val="00331031"/>
    <w:rsid w:val="0033454E"/>
    <w:rsid w:val="00334803"/>
    <w:rsid w:val="00334FBC"/>
    <w:rsid w:val="003370C0"/>
    <w:rsid w:val="003376AA"/>
    <w:rsid w:val="00343BE6"/>
    <w:rsid w:val="00345649"/>
    <w:rsid w:val="00345DD4"/>
    <w:rsid w:val="003463A5"/>
    <w:rsid w:val="00347085"/>
    <w:rsid w:val="0035160D"/>
    <w:rsid w:val="00351E44"/>
    <w:rsid w:val="00353223"/>
    <w:rsid w:val="00354471"/>
    <w:rsid w:val="003558C7"/>
    <w:rsid w:val="00357090"/>
    <w:rsid w:val="003571F0"/>
    <w:rsid w:val="0036250C"/>
    <w:rsid w:val="00363528"/>
    <w:rsid w:val="0036638B"/>
    <w:rsid w:val="00366980"/>
    <w:rsid w:val="00367D2C"/>
    <w:rsid w:val="003700E9"/>
    <w:rsid w:val="00370196"/>
    <w:rsid w:val="00373092"/>
    <w:rsid w:val="0037345F"/>
    <w:rsid w:val="00373921"/>
    <w:rsid w:val="00375173"/>
    <w:rsid w:val="00380687"/>
    <w:rsid w:val="003808A9"/>
    <w:rsid w:val="00382FE6"/>
    <w:rsid w:val="003832E3"/>
    <w:rsid w:val="00385195"/>
    <w:rsid w:val="00385708"/>
    <w:rsid w:val="003859DE"/>
    <w:rsid w:val="00390345"/>
    <w:rsid w:val="0039112C"/>
    <w:rsid w:val="00396271"/>
    <w:rsid w:val="003966A7"/>
    <w:rsid w:val="00397A7D"/>
    <w:rsid w:val="00397F44"/>
    <w:rsid w:val="003A02BB"/>
    <w:rsid w:val="003A2254"/>
    <w:rsid w:val="003A3373"/>
    <w:rsid w:val="003A7306"/>
    <w:rsid w:val="003B1485"/>
    <w:rsid w:val="003B225E"/>
    <w:rsid w:val="003B5C91"/>
    <w:rsid w:val="003B67F0"/>
    <w:rsid w:val="003B6C5D"/>
    <w:rsid w:val="003B6DA4"/>
    <w:rsid w:val="003B7959"/>
    <w:rsid w:val="003C5D69"/>
    <w:rsid w:val="003C5F30"/>
    <w:rsid w:val="003C61C8"/>
    <w:rsid w:val="003C6A63"/>
    <w:rsid w:val="003C7635"/>
    <w:rsid w:val="003D2BDD"/>
    <w:rsid w:val="003D3439"/>
    <w:rsid w:val="003D40FD"/>
    <w:rsid w:val="003D4BB2"/>
    <w:rsid w:val="003D53A2"/>
    <w:rsid w:val="003D711D"/>
    <w:rsid w:val="003E015F"/>
    <w:rsid w:val="003E09AA"/>
    <w:rsid w:val="003E0CCA"/>
    <w:rsid w:val="003E12AE"/>
    <w:rsid w:val="003E7F1F"/>
    <w:rsid w:val="003F0544"/>
    <w:rsid w:val="003F3711"/>
    <w:rsid w:val="003F4FF3"/>
    <w:rsid w:val="003F5E09"/>
    <w:rsid w:val="003F6A7A"/>
    <w:rsid w:val="003F78C0"/>
    <w:rsid w:val="003F7C4A"/>
    <w:rsid w:val="00400127"/>
    <w:rsid w:val="00400600"/>
    <w:rsid w:val="00400855"/>
    <w:rsid w:val="00400A52"/>
    <w:rsid w:val="0040152B"/>
    <w:rsid w:val="00403CA4"/>
    <w:rsid w:val="0040409D"/>
    <w:rsid w:val="004056D2"/>
    <w:rsid w:val="004107F6"/>
    <w:rsid w:val="0041110E"/>
    <w:rsid w:val="0041529E"/>
    <w:rsid w:val="00416A44"/>
    <w:rsid w:val="00416C2D"/>
    <w:rsid w:val="004175DF"/>
    <w:rsid w:val="00421013"/>
    <w:rsid w:val="0042107B"/>
    <w:rsid w:val="00422154"/>
    <w:rsid w:val="004228B3"/>
    <w:rsid w:val="004273E4"/>
    <w:rsid w:val="004306B0"/>
    <w:rsid w:val="00433986"/>
    <w:rsid w:val="00433FA2"/>
    <w:rsid w:val="00435E38"/>
    <w:rsid w:val="004365C0"/>
    <w:rsid w:val="0044262A"/>
    <w:rsid w:val="00443335"/>
    <w:rsid w:val="0045207F"/>
    <w:rsid w:val="00455E22"/>
    <w:rsid w:val="00457463"/>
    <w:rsid w:val="00461493"/>
    <w:rsid w:val="00462406"/>
    <w:rsid w:val="0046383C"/>
    <w:rsid w:val="00465C6C"/>
    <w:rsid w:val="00466547"/>
    <w:rsid w:val="004703C6"/>
    <w:rsid w:val="00471ACE"/>
    <w:rsid w:val="00472DB7"/>
    <w:rsid w:val="00472DEC"/>
    <w:rsid w:val="0047454D"/>
    <w:rsid w:val="00474E71"/>
    <w:rsid w:val="0047638D"/>
    <w:rsid w:val="00477041"/>
    <w:rsid w:val="004826D6"/>
    <w:rsid w:val="00484D07"/>
    <w:rsid w:val="00490D3E"/>
    <w:rsid w:val="004910F7"/>
    <w:rsid w:val="00491B47"/>
    <w:rsid w:val="004937A9"/>
    <w:rsid w:val="00493E47"/>
    <w:rsid w:val="004970F7"/>
    <w:rsid w:val="00497AC5"/>
    <w:rsid w:val="00497F32"/>
    <w:rsid w:val="004A27A7"/>
    <w:rsid w:val="004A5FB1"/>
    <w:rsid w:val="004A60D4"/>
    <w:rsid w:val="004A7DE1"/>
    <w:rsid w:val="004B2439"/>
    <w:rsid w:val="004C049C"/>
    <w:rsid w:val="004C3998"/>
    <w:rsid w:val="004C3D46"/>
    <w:rsid w:val="004D061B"/>
    <w:rsid w:val="004D08D9"/>
    <w:rsid w:val="004D1FDE"/>
    <w:rsid w:val="004D3E33"/>
    <w:rsid w:val="004D6A22"/>
    <w:rsid w:val="004D751F"/>
    <w:rsid w:val="004D7579"/>
    <w:rsid w:val="004D7898"/>
    <w:rsid w:val="004E289F"/>
    <w:rsid w:val="004E3EE1"/>
    <w:rsid w:val="004E42FB"/>
    <w:rsid w:val="004E574A"/>
    <w:rsid w:val="004E692C"/>
    <w:rsid w:val="004E7828"/>
    <w:rsid w:val="004E7E37"/>
    <w:rsid w:val="004F0527"/>
    <w:rsid w:val="004F0B88"/>
    <w:rsid w:val="004F1B09"/>
    <w:rsid w:val="004F4440"/>
    <w:rsid w:val="004F55A4"/>
    <w:rsid w:val="004F57CA"/>
    <w:rsid w:val="004F62E6"/>
    <w:rsid w:val="005044C7"/>
    <w:rsid w:val="00507B1A"/>
    <w:rsid w:val="00510353"/>
    <w:rsid w:val="005148E0"/>
    <w:rsid w:val="0051701A"/>
    <w:rsid w:val="00523CD5"/>
    <w:rsid w:val="00525AA1"/>
    <w:rsid w:val="00525ACB"/>
    <w:rsid w:val="00525BDF"/>
    <w:rsid w:val="0052746A"/>
    <w:rsid w:val="00527AE1"/>
    <w:rsid w:val="005327AB"/>
    <w:rsid w:val="00535A63"/>
    <w:rsid w:val="00537CFC"/>
    <w:rsid w:val="00542964"/>
    <w:rsid w:val="00543469"/>
    <w:rsid w:val="00550930"/>
    <w:rsid w:val="00551AA4"/>
    <w:rsid w:val="00551C4D"/>
    <w:rsid w:val="005552FB"/>
    <w:rsid w:val="005561DE"/>
    <w:rsid w:val="005655C1"/>
    <w:rsid w:val="00565D9A"/>
    <w:rsid w:val="00566E16"/>
    <w:rsid w:val="005672BA"/>
    <w:rsid w:val="005672C0"/>
    <w:rsid w:val="005705E0"/>
    <w:rsid w:val="0057418B"/>
    <w:rsid w:val="005806E3"/>
    <w:rsid w:val="00582C5B"/>
    <w:rsid w:val="0058338C"/>
    <w:rsid w:val="00584EC4"/>
    <w:rsid w:val="005916CE"/>
    <w:rsid w:val="00591DD8"/>
    <w:rsid w:val="00592F94"/>
    <w:rsid w:val="005938FA"/>
    <w:rsid w:val="005956D2"/>
    <w:rsid w:val="00596C45"/>
    <w:rsid w:val="005970A6"/>
    <w:rsid w:val="005A4E09"/>
    <w:rsid w:val="005A5484"/>
    <w:rsid w:val="005A6886"/>
    <w:rsid w:val="005A710D"/>
    <w:rsid w:val="005A7726"/>
    <w:rsid w:val="005B1067"/>
    <w:rsid w:val="005B2ABC"/>
    <w:rsid w:val="005B5A92"/>
    <w:rsid w:val="005C0504"/>
    <w:rsid w:val="005C096B"/>
    <w:rsid w:val="005C3710"/>
    <w:rsid w:val="005C4253"/>
    <w:rsid w:val="005C5B33"/>
    <w:rsid w:val="005C61F4"/>
    <w:rsid w:val="005C6EAF"/>
    <w:rsid w:val="005D2A8C"/>
    <w:rsid w:val="005D4AD4"/>
    <w:rsid w:val="005D544E"/>
    <w:rsid w:val="005D5ED5"/>
    <w:rsid w:val="005E174D"/>
    <w:rsid w:val="005E5582"/>
    <w:rsid w:val="005F160D"/>
    <w:rsid w:val="005F22C0"/>
    <w:rsid w:val="005F2D5E"/>
    <w:rsid w:val="005F3A82"/>
    <w:rsid w:val="005F43D9"/>
    <w:rsid w:val="005F503A"/>
    <w:rsid w:val="005F7B70"/>
    <w:rsid w:val="00601243"/>
    <w:rsid w:val="00604A7C"/>
    <w:rsid w:val="00605167"/>
    <w:rsid w:val="0060590B"/>
    <w:rsid w:val="00606456"/>
    <w:rsid w:val="00606B11"/>
    <w:rsid w:val="00610C78"/>
    <w:rsid w:val="00612791"/>
    <w:rsid w:val="00612A87"/>
    <w:rsid w:val="00614CDE"/>
    <w:rsid w:val="00617F63"/>
    <w:rsid w:val="00620C69"/>
    <w:rsid w:val="006217A1"/>
    <w:rsid w:val="00623ED5"/>
    <w:rsid w:val="006240EA"/>
    <w:rsid w:val="00624E88"/>
    <w:rsid w:val="00627F57"/>
    <w:rsid w:val="00630E89"/>
    <w:rsid w:val="00631908"/>
    <w:rsid w:val="006322C5"/>
    <w:rsid w:val="00632790"/>
    <w:rsid w:val="0063344C"/>
    <w:rsid w:val="00633A53"/>
    <w:rsid w:val="00637E2A"/>
    <w:rsid w:val="00641665"/>
    <w:rsid w:val="00642B08"/>
    <w:rsid w:val="00643CC6"/>
    <w:rsid w:val="006472B4"/>
    <w:rsid w:val="00651224"/>
    <w:rsid w:val="00652C6E"/>
    <w:rsid w:val="00661C01"/>
    <w:rsid w:val="00663C2D"/>
    <w:rsid w:val="00666B0F"/>
    <w:rsid w:val="0066745F"/>
    <w:rsid w:val="00670047"/>
    <w:rsid w:val="00670113"/>
    <w:rsid w:val="006709EE"/>
    <w:rsid w:val="00673EC4"/>
    <w:rsid w:val="00674147"/>
    <w:rsid w:val="006816FA"/>
    <w:rsid w:val="00682758"/>
    <w:rsid w:val="00683612"/>
    <w:rsid w:val="00684A9D"/>
    <w:rsid w:val="00685968"/>
    <w:rsid w:val="00685F06"/>
    <w:rsid w:val="0069314A"/>
    <w:rsid w:val="0069395F"/>
    <w:rsid w:val="00694B97"/>
    <w:rsid w:val="006969C2"/>
    <w:rsid w:val="006A076B"/>
    <w:rsid w:val="006A3AF8"/>
    <w:rsid w:val="006A4EAF"/>
    <w:rsid w:val="006A659A"/>
    <w:rsid w:val="006B1916"/>
    <w:rsid w:val="006B2DF1"/>
    <w:rsid w:val="006B7D6D"/>
    <w:rsid w:val="006C3A71"/>
    <w:rsid w:val="006C4AF3"/>
    <w:rsid w:val="006D0E7F"/>
    <w:rsid w:val="006D1707"/>
    <w:rsid w:val="006D3A1E"/>
    <w:rsid w:val="006D3AA4"/>
    <w:rsid w:val="006D68E0"/>
    <w:rsid w:val="006D6FBA"/>
    <w:rsid w:val="006D7AAB"/>
    <w:rsid w:val="006F3B09"/>
    <w:rsid w:val="006F7B66"/>
    <w:rsid w:val="007028FB"/>
    <w:rsid w:val="00704EAC"/>
    <w:rsid w:val="00707249"/>
    <w:rsid w:val="0070773E"/>
    <w:rsid w:val="007103EC"/>
    <w:rsid w:val="007125F3"/>
    <w:rsid w:val="00716D05"/>
    <w:rsid w:val="00721FB2"/>
    <w:rsid w:val="00722DC4"/>
    <w:rsid w:val="00722DED"/>
    <w:rsid w:val="00723B3E"/>
    <w:rsid w:val="00726B12"/>
    <w:rsid w:val="00735251"/>
    <w:rsid w:val="00735260"/>
    <w:rsid w:val="00740724"/>
    <w:rsid w:val="007410E5"/>
    <w:rsid w:val="00741D2C"/>
    <w:rsid w:val="007422C8"/>
    <w:rsid w:val="0074279E"/>
    <w:rsid w:val="00743151"/>
    <w:rsid w:val="00744651"/>
    <w:rsid w:val="00746F9A"/>
    <w:rsid w:val="00747529"/>
    <w:rsid w:val="00755D21"/>
    <w:rsid w:val="00756C83"/>
    <w:rsid w:val="007609FF"/>
    <w:rsid w:val="00760F76"/>
    <w:rsid w:val="007628EE"/>
    <w:rsid w:val="00764997"/>
    <w:rsid w:val="007656CB"/>
    <w:rsid w:val="00770D56"/>
    <w:rsid w:val="00772B36"/>
    <w:rsid w:val="00773C72"/>
    <w:rsid w:val="007760F9"/>
    <w:rsid w:val="007800B0"/>
    <w:rsid w:val="00780660"/>
    <w:rsid w:val="007817BD"/>
    <w:rsid w:val="007820AE"/>
    <w:rsid w:val="00782C05"/>
    <w:rsid w:val="0078366A"/>
    <w:rsid w:val="00791E61"/>
    <w:rsid w:val="00792250"/>
    <w:rsid w:val="00795037"/>
    <w:rsid w:val="007953FF"/>
    <w:rsid w:val="0079571F"/>
    <w:rsid w:val="0079612B"/>
    <w:rsid w:val="007A204B"/>
    <w:rsid w:val="007A22B6"/>
    <w:rsid w:val="007A22DD"/>
    <w:rsid w:val="007A29A1"/>
    <w:rsid w:val="007A2AF5"/>
    <w:rsid w:val="007A2C27"/>
    <w:rsid w:val="007A35E8"/>
    <w:rsid w:val="007B254F"/>
    <w:rsid w:val="007B2A85"/>
    <w:rsid w:val="007B3E9E"/>
    <w:rsid w:val="007B5E59"/>
    <w:rsid w:val="007B605F"/>
    <w:rsid w:val="007B73E7"/>
    <w:rsid w:val="007B7D85"/>
    <w:rsid w:val="007B7F56"/>
    <w:rsid w:val="007C0653"/>
    <w:rsid w:val="007C0A6A"/>
    <w:rsid w:val="007C0C06"/>
    <w:rsid w:val="007C403D"/>
    <w:rsid w:val="007D10A3"/>
    <w:rsid w:val="007D4AFB"/>
    <w:rsid w:val="007D51D2"/>
    <w:rsid w:val="007D6BB6"/>
    <w:rsid w:val="007D780F"/>
    <w:rsid w:val="007E05E9"/>
    <w:rsid w:val="007E2520"/>
    <w:rsid w:val="007E5AA6"/>
    <w:rsid w:val="007E5AB5"/>
    <w:rsid w:val="007F109B"/>
    <w:rsid w:val="007F3A7F"/>
    <w:rsid w:val="00801116"/>
    <w:rsid w:val="00801712"/>
    <w:rsid w:val="008026AB"/>
    <w:rsid w:val="00805B1F"/>
    <w:rsid w:val="00811975"/>
    <w:rsid w:val="008124CC"/>
    <w:rsid w:val="00815D0A"/>
    <w:rsid w:val="00815E6A"/>
    <w:rsid w:val="00820038"/>
    <w:rsid w:val="0082507D"/>
    <w:rsid w:val="0083404A"/>
    <w:rsid w:val="00834395"/>
    <w:rsid w:val="008347A6"/>
    <w:rsid w:val="00835FAC"/>
    <w:rsid w:val="00840310"/>
    <w:rsid w:val="00841562"/>
    <w:rsid w:val="00841E0F"/>
    <w:rsid w:val="0084288B"/>
    <w:rsid w:val="00845472"/>
    <w:rsid w:val="00847343"/>
    <w:rsid w:val="0085271D"/>
    <w:rsid w:val="00852DFA"/>
    <w:rsid w:val="00855643"/>
    <w:rsid w:val="008565D8"/>
    <w:rsid w:val="008601AD"/>
    <w:rsid w:val="00864116"/>
    <w:rsid w:val="00866CB0"/>
    <w:rsid w:val="00867178"/>
    <w:rsid w:val="0086755B"/>
    <w:rsid w:val="008749A3"/>
    <w:rsid w:val="008804A3"/>
    <w:rsid w:val="00880626"/>
    <w:rsid w:val="00884C61"/>
    <w:rsid w:val="008860AC"/>
    <w:rsid w:val="00890AF7"/>
    <w:rsid w:val="008936EA"/>
    <w:rsid w:val="00895880"/>
    <w:rsid w:val="00895D82"/>
    <w:rsid w:val="00896C40"/>
    <w:rsid w:val="00896D14"/>
    <w:rsid w:val="008A00AB"/>
    <w:rsid w:val="008A0738"/>
    <w:rsid w:val="008A16C9"/>
    <w:rsid w:val="008A3244"/>
    <w:rsid w:val="008A4CCF"/>
    <w:rsid w:val="008A4FE2"/>
    <w:rsid w:val="008A612B"/>
    <w:rsid w:val="008B0C5A"/>
    <w:rsid w:val="008B0F52"/>
    <w:rsid w:val="008B47D7"/>
    <w:rsid w:val="008B5107"/>
    <w:rsid w:val="008B5E0A"/>
    <w:rsid w:val="008B649E"/>
    <w:rsid w:val="008C0062"/>
    <w:rsid w:val="008C0BB0"/>
    <w:rsid w:val="008C40C9"/>
    <w:rsid w:val="008D0AA7"/>
    <w:rsid w:val="008D0DCE"/>
    <w:rsid w:val="008D3EE8"/>
    <w:rsid w:val="008D5298"/>
    <w:rsid w:val="008E0964"/>
    <w:rsid w:val="008E557D"/>
    <w:rsid w:val="008E6978"/>
    <w:rsid w:val="008E6B58"/>
    <w:rsid w:val="008E767B"/>
    <w:rsid w:val="008F43AE"/>
    <w:rsid w:val="008F55E2"/>
    <w:rsid w:val="008F6102"/>
    <w:rsid w:val="008F70FB"/>
    <w:rsid w:val="00903353"/>
    <w:rsid w:val="009041AB"/>
    <w:rsid w:val="009046D1"/>
    <w:rsid w:val="00907518"/>
    <w:rsid w:val="00910A4A"/>
    <w:rsid w:val="00911CF5"/>
    <w:rsid w:val="00912352"/>
    <w:rsid w:val="00916CBA"/>
    <w:rsid w:val="009172E3"/>
    <w:rsid w:val="009177B9"/>
    <w:rsid w:val="009275DE"/>
    <w:rsid w:val="00927ACF"/>
    <w:rsid w:val="0093038A"/>
    <w:rsid w:val="00930F55"/>
    <w:rsid w:val="00933E89"/>
    <w:rsid w:val="0093521A"/>
    <w:rsid w:val="0093722E"/>
    <w:rsid w:val="00937DEF"/>
    <w:rsid w:val="00943732"/>
    <w:rsid w:val="00945C33"/>
    <w:rsid w:val="00946634"/>
    <w:rsid w:val="0094691D"/>
    <w:rsid w:val="00947ECD"/>
    <w:rsid w:val="00951F17"/>
    <w:rsid w:val="00953D1F"/>
    <w:rsid w:val="00953D78"/>
    <w:rsid w:val="00954AA3"/>
    <w:rsid w:val="00955858"/>
    <w:rsid w:val="00955B94"/>
    <w:rsid w:val="00955EF0"/>
    <w:rsid w:val="009579C3"/>
    <w:rsid w:val="00961D31"/>
    <w:rsid w:val="00962606"/>
    <w:rsid w:val="00962912"/>
    <w:rsid w:val="009640A8"/>
    <w:rsid w:val="0096418B"/>
    <w:rsid w:val="00964D78"/>
    <w:rsid w:val="00965338"/>
    <w:rsid w:val="00967493"/>
    <w:rsid w:val="0097021F"/>
    <w:rsid w:val="009707C2"/>
    <w:rsid w:val="00970964"/>
    <w:rsid w:val="00972E51"/>
    <w:rsid w:val="00973EAD"/>
    <w:rsid w:val="00974A6B"/>
    <w:rsid w:val="00977266"/>
    <w:rsid w:val="00981201"/>
    <w:rsid w:val="009814FB"/>
    <w:rsid w:val="00983A7C"/>
    <w:rsid w:val="009849A1"/>
    <w:rsid w:val="00990286"/>
    <w:rsid w:val="00991F93"/>
    <w:rsid w:val="009942AF"/>
    <w:rsid w:val="00994EDB"/>
    <w:rsid w:val="009969FD"/>
    <w:rsid w:val="009A0ECC"/>
    <w:rsid w:val="009A1270"/>
    <w:rsid w:val="009A3B36"/>
    <w:rsid w:val="009A75CC"/>
    <w:rsid w:val="009B63A3"/>
    <w:rsid w:val="009B7222"/>
    <w:rsid w:val="009C05B8"/>
    <w:rsid w:val="009C0771"/>
    <w:rsid w:val="009C0C60"/>
    <w:rsid w:val="009C4DB4"/>
    <w:rsid w:val="009C5C84"/>
    <w:rsid w:val="009C68E9"/>
    <w:rsid w:val="009D1010"/>
    <w:rsid w:val="009D1071"/>
    <w:rsid w:val="009D251A"/>
    <w:rsid w:val="009D3A03"/>
    <w:rsid w:val="009E00A5"/>
    <w:rsid w:val="009E18B3"/>
    <w:rsid w:val="009E208C"/>
    <w:rsid w:val="009E240E"/>
    <w:rsid w:val="009E51FE"/>
    <w:rsid w:val="009E64E1"/>
    <w:rsid w:val="009E651D"/>
    <w:rsid w:val="009E7C84"/>
    <w:rsid w:val="009F0DCA"/>
    <w:rsid w:val="009F1238"/>
    <w:rsid w:val="009F18AB"/>
    <w:rsid w:val="009F76CE"/>
    <w:rsid w:val="00A01CEA"/>
    <w:rsid w:val="00A021EF"/>
    <w:rsid w:val="00A05961"/>
    <w:rsid w:val="00A10F96"/>
    <w:rsid w:val="00A112CB"/>
    <w:rsid w:val="00A11473"/>
    <w:rsid w:val="00A14A70"/>
    <w:rsid w:val="00A17005"/>
    <w:rsid w:val="00A1726D"/>
    <w:rsid w:val="00A218ED"/>
    <w:rsid w:val="00A22160"/>
    <w:rsid w:val="00A23561"/>
    <w:rsid w:val="00A26FE8"/>
    <w:rsid w:val="00A306F6"/>
    <w:rsid w:val="00A30CB3"/>
    <w:rsid w:val="00A32030"/>
    <w:rsid w:val="00A33D20"/>
    <w:rsid w:val="00A33E80"/>
    <w:rsid w:val="00A34C90"/>
    <w:rsid w:val="00A34F5D"/>
    <w:rsid w:val="00A4121F"/>
    <w:rsid w:val="00A4148A"/>
    <w:rsid w:val="00A41FD2"/>
    <w:rsid w:val="00A44B39"/>
    <w:rsid w:val="00A4695A"/>
    <w:rsid w:val="00A4768C"/>
    <w:rsid w:val="00A47AF8"/>
    <w:rsid w:val="00A5196B"/>
    <w:rsid w:val="00A5251B"/>
    <w:rsid w:val="00A55175"/>
    <w:rsid w:val="00A62AB9"/>
    <w:rsid w:val="00A63F26"/>
    <w:rsid w:val="00A64BAD"/>
    <w:rsid w:val="00A65A35"/>
    <w:rsid w:val="00A71ACE"/>
    <w:rsid w:val="00A76419"/>
    <w:rsid w:val="00A7699E"/>
    <w:rsid w:val="00A76AE6"/>
    <w:rsid w:val="00A77467"/>
    <w:rsid w:val="00A77AEE"/>
    <w:rsid w:val="00A80708"/>
    <w:rsid w:val="00A811A3"/>
    <w:rsid w:val="00A84531"/>
    <w:rsid w:val="00A8578E"/>
    <w:rsid w:val="00A90447"/>
    <w:rsid w:val="00A90AED"/>
    <w:rsid w:val="00A91948"/>
    <w:rsid w:val="00A91986"/>
    <w:rsid w:val="00A92D08"/>
    <w:rsid w:val="00A934D6"/>
    <w:rsid w:val="00A94190"/>
    <w:rsid w:val="00A948F2"/>
    <w:rsid w:val="00A9721F"/>
    <w:rsid w:val="00AA1EDE"/>
    <w:rsid w:val="00AA5C5B"/>
    <w:rsid w:val="00AA5D0E"/>
    <w:rsid w:val="00AA719A"/>
    <w:rsid w:val="00AA7895"/>
    <w:rsid w:val="00AB2EB3"/>
    <w:rsid w:val="00AB3D2A"/>
    <w:rsid w:val="00AB3FFB"/>
    <w:rsid w:val="00AB4BCE"/>
    <w:rsid w:val="00AB629C"/>
    <w:rsid w:val="00AB7F28"/>
    <w:rsid w:val="00AC4AB7"/>
    <w:rsid w:val="00AC547F"/>
    <w:rsid w:val="00AC71B1"/>
    <w:rsid w:val="00AC7A15"/>
    <w:rsid w:val="00AD5C6D"/>
    <w:rsid w:val="00AE23BD"/>
    <w:rsid w:val="00AE7D4A"/>
    <w:rsid w:val="00AE7FB4"/>
    <w:rsid w:val="00AF1DBE"/>
    <w:rsid w:val="00AF4140"/>
    <w:rsid w:val="00AF4328"/>
    <w:rsid w:val="00AF5193"/>
    <w:rsid w:val="00AF724E"/>
    <w:rsid w:val="00B00916"/>
    <w:rsid w:val="00B00D68"/>
    <w:rsid w:val="00B030ED"/>
    <w:rsid w:val="00B03515"/>
    <w:rsid w:val="00B04BA1"/>
    <w:rsid w:val="00B0580E"/>
    <w:rsid w:val="00B07189"/>
    <w:rsid w:val="00B10EC0"/>
    <w:rsid w:val="00B11B15"/>
    <w:rsid w:val="00B1290F"/>
    <w:rsid w:val="00B1662E"/>
    <w:rsid w:val="00B169BC"/>
    <w:rsid w:val="00B219EB"/>
    <w:rsid w:val="00B22271"/>
    <w:rsid w:val="00B231E4"/>
    <w:rsid w:val="00B2331B"/>
    <w:rsid w:val="00B32CC8"/>
    <w:rsid w:val="00B34EDB"/>
    <w:rsid w:val="00B412D9"/>
    <w:rsid w:val="00B421ED"/>
    <w:rsid w:val="00B43334"/>
    <w:rsid w:val="00B43661"/>
    <w:rsid w:val="00B43D99"/>
    <w:rsid w:val="00B43DF9"/>
    <w:rsid w:val="00B447EA"/>
    <w:rsid w:val="00B45ABE"/>
    <w:rsid w:val="00B46F57"/>
    <w:rsid w:val="00B5112E"/>
    <w:rsid w:val="00B53696"/>
    <w:rsid w:val="00B53866"/>
    <w:rsid w:val="00B56F75"/>
    <w:rsid w:val="00B57B65"/>
    <w:rsid w:val="00B60982"/>
    <w:rsid w:val="00B618C6"/>
    <w:rsid w:val="00B6290B"/>
    <w:rsid w:val="00B64FA1"/>
    <w:rsid w:val="00B707DF"/>
    <w:rsid w:val="00B7113C"/>
    <w:rsid w:val="00B749B6"/>
    <w:rsid w:val="00B76E21"/>
    <w:rsid w:val="00B77A02"/>
    <w:rsid w:val="00B80B5C"/>
    <w:rsid w:val="00B82498"/>
    <w:rsid w:val="00B83F1A"/>
    <w:rsid w:val="00B85F41"/>
    <w:rsid w:val="00B90033"/>
    <w:rsid w:val="00B91A93"/>
    <w:rsid w:val="00B922BF"/>
    <w:rsid w:val="00B92FA7"/>
    <w:rsid w:val="00B9422D"/>
    <w:rsid w:val="00B946C3"/>
    <w:rsid w:val="00B963EC"/>
    <w:rsid w:val="00B96EB5"/>
    <w:rsid w:val="00B97219"/>
    <w:rsid w:val="00B97A37"/>
    <w:rsid w:val="00BA411B"/>
    <w:rsid w:val="00BA6101"/>
    <w:rsid w:val="00BA6DCB"/>
    <w:rsid w:val="00BA73B6"/>
    <w:rsid w:val="00BB1C05"/>
    <w:rsid w:val="00BB3444"/>
    <w:rsid w:val="00BB78B1"/>
    <w:rsid w:val="00BC68D9"/>
    <w:rsid w:val="00BC7074"/>
    <w:rsid w:val="00BD53CA"/>
    <w:rsid w:val="00BD67E6"/>
    <w:rsid w:val="00BD69D3"/>
    <w:rsid w:val="00BD70FB"/>
    <w:rsid w:val="00BD75DD"/>
    <w:rsid w:val="00BE3C8C"/>
    <w:rsid w:val="00BE5366"/>
    <w:rsid w:val="00BE766F"/>
    <w:rsid w:val="00BF3126"/>
    <w:rsid w:val="00BF3A75"/>
    <w:rsid w:val="00BF46C3"/>
    <w:rsid w:val="00BF5A56"/>
    <w:rsid w:val="00BF5B70"/>
    <w:rsid w:val="00BF6B80"/>
    <w:rsid w:val="00C02858"/>
    <w:rsid w:val="00C048C6"/>
    <w:rsid w:val="00C05AF5"/>
    <w:rsid w:val="00C07583"/>
    <w:rsid w:val="00C10F10"/>
    <w:rsid w:val="00C1321F"/>
    <w:rsid w:val="00C14959"/>
    <w:rsid w:val="00C14E16"/>
    <w:rsid w:val="00C2405C"/>
    <w:rsid w:val="00C24181"/>
    <w:rsid w:val="00C24B41"/>
    <w:rsid w:val="00C25E58"/>
    <w:rsid w:val="00C30797"/>
    <w:rsid w:val="00C3278A"/>
    <w:rsid w:val="00C337DA"/>
    <w:rsid w:val="00C34F8F"/>
    <w:rsid w:val="00C37AA7"/>
    <w:rsid w:val="00C4062F"/>
    <w:rsid w:val="00C45F31"/>
    <w:rsid w:val="00C512C6"/>
    <w:rsid w:val="00C523CD"/>
    <w:rsid w:val="00C5322B"/>
    <w:rsid w:val="00C5333E"/>
    <w:rsid w:val="00C549A1"/>
    <w:rsid w:val="00C5539C"/>
    <w:rsid w:val="00C57247"/>
    <w:rsid w:val="00C632B9"/>
    <w:rsid w:val="00C70C9E"/>
    <w:rsid w:val="00C72C04"/>
    <w:rsid w:val="00C72FE4"/>
    <w:rsid w:val="00C73083"/>
    <w:rsid w:val="00C73978"/>
    <w:rsid w:val="00C80DAC"/>
    <w:rsid w:val="00C80F1E"/>
    <w:rsid w:val="00C82CBE"/>
    <w:rsid w:val="00C85CC3"/>
    <w:rsid w:val="00C874B9"/>
    <w:rsid w:val="00C87788"/>
    <w:rsid w:val="00C90966"/>
    <w:rsid w:val="00C92525"/>
    <w:rsid w:val="00C92A01"/>
    <w:rsid w:val="00C94138"/>
    <w:rsid w:val="00C948CA"/>
    <w:rsid w:val="00C966C0"/>
    <w:rsid w:val="00C979D5"/>
    <w:rsid w:val="00CA027C"/>
    <w:rsid w:val="00CA2161"/>
    <w:rsid w:val="00CA2C9B"/>
    <w:rsid w:val="00CA36E3"/>
    <w:rsid w:val="00CA3A7D"/>
    <w:rsid w:val="00CA4C80"/>
    <w:rsid w:val="00CA6175"/>
    <w:rsid w:val="00CA6422"/>
    <w:rsid w:val="00CB1D34"/>
    <w:rsid w:val="00CB3A01"/>
    <w:rsid w:val="00CB418F"/>
    <w:rsid w:val="00CB421C"/>
    <w:rsid w:val="00CC4849"/>
    <w:rsid w:val="00CD2E6D"/>
    <w:rsid w:val="00CD352D"/>
    <w:rsid w:val="00CD4F38"/>
    <w:rsid w:val="00CD5482"/>
    <w:rsid w:val="00CD566A"/>
    <w:rsid w:val="00CD5A08"/>
    <w:rsid w:val="00CD7CDF"/>
    <w:rsid w:val="00CE161A"/>
    <w:rsid w:val="00CE226B"/>
    <w:rsid w:val="00CE25F3"/>
    <w:rsid w:val="00CE6BB8"/>
    <w:rsid w:val="00CF0E76"/>
    <w:rsid w:val="00CF16BD"/>
    <w:rsid w:val="00CF1CD2"/>
    <w:rsid w:val="00CF61C1"/>
    <w:rsid w:val="00CF6628"/>
    <w:rsid w:val="00D01AA6"/>
    <w:rsid w:val="00D01EA1"/>
    <w:rsid w:val="00D04484"/>
    <w:rsid w:val="00D05142"/>
    <w:rsid w:val="00D05159"/>
    <w:rsid w:val="00D11103"/>
    <w:rsid w:val="00D14645"/>
    <w:rsid w:val="00D14D02"/>
    <w:rsid w:val="00D2260E"/>
    <w:rsid w:val="00D24348"/>
    <w:rsid w:val="00D26BE2"/>
    <w:rsid w:val="00D2735E"/>
    <w:rsid w:val="00D27CFA"/>
    <w:rsid w:val="00D30102"/>
    <w:rsid w:val="00D3037F"/>
    <w:rsid w:val="00D31FF5"/>
    <w:rsid w:val="00D32AD0"/>
    <w:rsid w:val="00D32D27"/>
    <w:rsid w:val="00D343C7"/>
    <w:rsid w:val="00D349E3"/>
    <w:rsid w:val="00D35571"/>
    <w:rsid w:val="00D356B0"/>
    <w:rsid w:val="00D440A2"/>
    <w:rsid w:val="00D463AB"/>
    <w:rsid w:val="00D47697"/>
    <w:rsid w:val="00D478DC"/>
    <w:rsid w:val="00D51A91"/>
    <w:rsid w:val="00D53F39"/>
    <w:rsid w:val="00D56A3D"/>
    <w:rsid w:val="00D60256"/>
    <w:rsid w:val="00D60465"/>
    <w:rsid w:val="00D60A5A"/>
    <w:rsid w:val="00D62C5A"/>
    <w:rsid w:val="00D639A7"/>
    <w:rsid w:val="00D70263"/>
    <w:rsid w:val="00D7061D"/>
    <w:rsid w:val="00D70749"/>
    <w:rsid w:val="00D71425"/>
    <w:rsid w:val="00D7588B"/>
    <w:rsid w:val="00D7719F"/>
    <w:rsid w:val="00D82228"/>
    <w:rsid w:val="00D82248"/>
    <w:rsid w:val="00D8254F"/>
    <w:rsid w:val="00D82E25"/>
    <w:rsid w:val="00D83170"/>
    <w:rsid w:val="00D83E8A"/>
    <w:rsid w:val="00D869DA"/>
    <w:rsid w:val="00D87C23"/>
    <w:rsid w:val="00D9066D"/>
    <w:rsid w:val="00D9245B"/>
    <w:rsid w:val="00D96F6F"/>
    <w:rsid w:val="00D970AA"/>
    <w:rsid w:val="00DA0F2E"/>
    <w:rsid w:val="00DA1B5D"/>
    <w:rsid w:val="00DA202F"/>
    <w:rsid w:val="00DA4E46"/>
    <w:rsid w:val="00DA5A7E"/>
    <w:rsid w:val="00DA5EF4"/>
    <w:rsid w:val="00DA7718"/>
    <w:rsid w:val="00DB19F3"/>
    <w:rsid w:val="00DB39EB"/>
    <w:rsid w:val="00DB41C4"/>
    <w:rsid w:val="00DB6B01"/>
    <w:rsid w:val="00DC1A05"/>
    <w:rsid w:val="00DC38CA"/>
    <w:rsid w:val="00DC7853"/>
    <w:rsid w:val="00DC7E2E"/>
    <w:rsid w:val="00DD0277"/>
    <w:rsid w:val="00DD567B"/>
    <w:rsid w:val="00DE1879"/>
    <w:rsid w:val="00DE28F4"/>
    <w:rsid w:val="00DE2C27"/>
    <w:rsid w:val="00DE5732"/>
    <w:rsid w:val="00DF4777"/>
    <w:rsid w:val="00DF7CC0"/>
    <w:rsid w:val="00E009EE"/>
    <w:rsid w:val="00E024C3"/>
    <w:rsid w:val="00E055FD"/>
    <w:rsid w:val="00E07FD3"/>
    <w:rsid w:val="00E11ED7"/>
    <w:rsid w:val="00E12757"/>
    <w:rsid w:val="00E12A19"/>
    <w:rsid w:val="00E13C36"/>
    <w:rsid w:val="00E14119"/>
    <w:rsid w:val="00E15232"/>
    <w:rsid w:val="00E15F66"/>
    <w:rsid w:val="00E25C11"/>
    <w:rsid w:val="00E27DCA"/>
    <w:rsid w:val="00E31874"/>
    <w:rsid w:val="00E32197"/>
    <w:rsid w:val="00E3328F"/>
    <w:rsid w:val="00E33F4B"/>
    <w:rsid w:val="00E37BA5"/>
    <w:rsid w:val="00E37D50"/>
    <w:rsid w:val="00E44B5C"/>
    <w:rsid w:val="00E4591A"/>
    <w:rsid w:val="00E56B1A"/>
    <w:rsid w:val="00E60827"/>
    <w:rsid w:val="00E64016"/>
    <w:rsid w:val="00E64BC6"/>
    <w:rsid w:val="00E65DDC"/>
    <w:rsid w:val="00E711C9"/>
    <w:rsid w:val="00E729F4"/>
    <w:rsid w:val="00E72DFD"/>
    <w:rsid w:val="00E81AE0"/>
    <w:rsid w:val="00E8338B"/>
    <w:rsid w:val="00E83650"/>
    <w:rsid w:val="00E902DE"/>
    <w:rsid w:val="00E91227"/>
    <w:rsid w:val="00E92A1C"/>
    <w:rsid w:val="00EA150C"/>
    <w:rsid w:val="00EA399B"/>
    <w:rsid w:val="00EA4CFF"/>
    <w:rsid w:val="00EA57A8"/>
    <w:rsid w:val="00EA625F"/>
    <w:rsid w:val="00EB0965"/>
    <w:rsid w:val="00EB0EB2"/>
    <w:rsid w:val="00EB2630"/>
    <w:rsid w:val="00EB4D90"/>
    <w:rsid w:val="00EB609F"/>
    <w:rsid w:val="00EB689C"/>
    <w:rsid w:val="00EB70FA"/>
    <w:rsid w:val="00EC181F"/>
    <w:rsid w:val="00EC1A44"/>
    <w:rsid w:val="00EC34D5"/>
    <w:rsid w:val="00EC5A55"/>
    <w:rsid w:val="00EC69B2"/>
    <w:rsid w:val="00ED12E2"/>
    <w:rsid w:val="00ED1551"/>
    <w:rsid w:val="00ED1EF3"/>
    <w:rsid w:val="00ED262A"/>
    <w:rsid w:val="00ED720E"/>
    <w:rsid w:val="00ED7A63"/>
    <w:rsid w:val="00EE1384"/>
    <w:rsid w:val="00EE31DC"/>
    <w:rsid w:val="00EE32F9"/>
    <w:rsid w:val="00EE4A5D"/>
    <w:rsid w:val="00EE5A2C"/>
    <w:rsid w:val="00EE5E48"/>
    <w:rsid w:val="00EF1134"/>
    <w:rsid w:val="00EF32F9"/>
    <w:rsid w:val="00F00A0F"/>
    <w:rsid w:val="00F0328D"/>
    <w:rsid w:val="00F03F56"/>
    <w:rsid w:val="00F05A4D"/>
    <w:rsid w:val="00F06EDE"/>
    <w:rsid w:val="00F10DEA"/>
    <w:rsid w:val="00F1156B"/>
    <w:rsid w:val="00F140F0"/>
    <w:rsid w:val="00F14C02"/>
    <w:rsid w:val="00F14D4B"/>
    <w:rsid w:val="00F157F9"/>
    <w:rsid w:val="00F16A4E"/>
    <w:rsid w:val="00F17DF9"/>
    <w:rsid w:val="00F20096"/>
    <w:rsid w:val="00F20387"/>
    <w:rsid w:val="00F25160"/>
    <w:rsid w:val="00F251D5"/>
    <w:rsid w:val="00F25564"/>
    <w:rsid w:val="00F30D31"/>
    <w:rsid w:val="00F31C99"/>
    <w:rsid w:val="00F33859"/>
    <w:rsid w:val="00F37DFA"/>
    <w:rsid w:val="00F472CF"/>
    <w:rsid w:val="00F47D08"/>
    <w:rsid w:val="00F510C0"/>
    <w:rsid w:val="00F517D5"/>
    <w:rsid w:val="00F5323B"/>
    <w:rsid w:val="00F53C8C"/>
    <w:rsid w:val="00F549E6"/>
    <w:rsid w:val="00F54B82"/>
    <w:rsid w:val="00F566BD"/>
    <w:rsid w:val="00F61E20"/>
    <w:rsid w:val="00F6200C"/>
    <w:rsid w:val="00F632D0"/>
    <w:rsid w:val="00F65450"/>
    <w:rsid w:val="00F66A79"/>
    <w:rsid w:val="00F71F09"/>
    <w:rsid w:val="00F726BD"/>
    <w:rsid w:val="00F770CA"/>
    <w:rsid w:val="00F81D1E"/>
    <w:rsid w:val="00F8535B"/>
    <w:rsid w:val="00F85A86"/>
    <w:rsid w:val="00F866AA"/>
    <w:rsid w:val="00F86C2B"/>
    <w:rsid w:val="00F87A1C"/>
    <w:rsid w:val="00F90C03"/>
    <w:rsid w:val="00F90EB8"/>
    <w:rsid w:val="00F9172B"/>
    <w:rsid w:val="00F97416"/>
    <w:rsid w:val="00F97842"/>
    <w:rsid w:val="00F97FFD"/>
    <w:rsid w:val="00FB1A87"/>
    <w:rsid w:val="00FB3CD4"/>
    <w:rsid w:val="00FB541D"/>
    <w:rsid w:val="00FB5536"/>
    <w:rsid w:val="00FB5733"/>
    <w:rsid w:val="00FB5A1F"/>
    <w:rsid w:val="00FB5B59"/>
    <w:rsid w:val="00FB5B72"/>
    <w:rsid w:val="00FB6932"/>
    <w:rsid w:val="00FB693C"/>
    <w:rsid w:val="00FB7C37"/>
    <w:rsid w:val="00FC01E5"/>
    <w:rsid w:val="00FC022D"/>
    <w:rsid w:val="00FC1C70"/>
    <w:rsid w:val="00FC1C76"/>
    <w:rsid w:val="00FC73D2"/>
    <w:rsid w:val="00FD0799"/>
    <w:rsid w:val="00FD1689"/>
    <w:rsid w:val="00FD2B1A"/>
    <w:rsid w:val="00FD2F3D"/>
    <w:rsid w:val="00FD311B"/>
    <w:rsid w:val="00FD4859"/>
    <w:rsid w:val="00FE6F50"/>
    <w:rsid w:val="00FE7016"/>
    <w:rsid w:val="00FE7F5B"/>
    <w:rsid w:val="00FF340F"/>
    <w:rsid w:val="027A5940"/>
    <w:rsid w:val="09DB026F"/>
    <w:rsid w:val="0A0C525D"/>
    <w:rsid w:val="0D1E5CB6"/>
    <w:rsid w:val="10B12284"/>
    <w:rsid w:val="10E134B6"/>
    <w:rsid w:val="1403360A"/>
    <w:rsid w:val="16C4244B"/>
    <w:rsid w:val="16EA17B8"/>
    <w:rsid w:val="173C0687"/>
    <w:rsid w:val="1E7E13B9"/>
    <w:rsid w:val="20523C74"/>
    <w:rsid w:val="209F6378"/>
    <w:rsid w:val="25E2626D"/>
    <w:rsid w:val="27220251"/>
    <w:rsid w:val="2D2D0FE9"/>
    <w:rsid w:val="2E89643F"/>
    <w:rsid w:val="2E8C6071"/>
    <w:rsid w:val="30DA683B"/>
    <w:rsid w:val="341F31E2"/>
    <w:rsid w:val="39C96155"/>
    <w:rsid w:val="41D275D5"/>
    <w:rsid w:val="44B7553B"/>
    <w:rsid w:val="44DB2DBD"/>
    <w:rsid w:val="468E26FB"/>
    <w:rsid w:val="57342370"/>
    <w:rsid w:val="5AE42ACB"/>
    <w:rsid w:val="5D933736"/>
    <w:rsid w:val="5FC33BCB"/>
    <w:rsid w:val="613009EA"/>
    <w:rsid w:val="647247BA"/>
    <w:rsid w:val="648B55E5"/>
    <w:rsid w:val="64EB4D6F"/>
    <w:rsid w:val="66134265"/>
    <w:rsid w:val="693C6C3B"/>
    <w:rsid w:val="6E841BCA"/>
    <w:rsid w:val="71617BEE"/>
    <w:rsid w:val="78D96755"/>
    <w:rsid w:val="7C661CB4"/>
    <w:rsid w:val="7FDD3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line="500" w:lineRule="exact"/>
      <w:ind w:firstLine="0" w:firstLineChars="0"/>
      <w:jc w:val="center"/>
      <w:outlineLvl w:val="0"/>
    </w:pPr>
    <w:rPr>
      <w:rFonts w:eastAsia="方正黑体_GBK"/>
      <w:bCs/>
      <w:kern w:val="44"/>
      <w:sz w:val="28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afterLines="50"/>
      <w:ind w:firstLine="0" w:firstLineChars="0"/>
      <w:jc w:val="center"/>
      <w:outlineLvl w:val="1"/>
    </w:pPr>
    <w:rPr>
      <w:rFonts w:ascii="方正黑体_GBK" w:eastAsia="方正黑体_GBK" w:hAnsiTheme="majorHAnsi" w:cstheme="majorBidi"/>
      <w:bCs/>
      <w:sz w:val="44"/>
      <w:szCs w:val="32"/>
    </w:rPr>
  </w:style>
  <w:style w:type="paragraph" w:styleId="4">
    <w:name w:val="heading 3"/>
    <w:basedOn w:val="1"/>
    <w:next w:val="1"/>
    <w:link w:val="38"/>
    <w:unhideWhenUsed/>
    <w:qFormat/>
    <w:uiPriority w:val="0"/>
    <w:pPr>
      <w:keepNext/>
      <w:keepLines/>
      <w:spacing w:line="320" w:lineRule="exact"/>
      <w:ind w:firstLine="0" w:firstLineChars="0"/>
      <w:jc w:val="center"/>
      <w:outlineLvl w:val="2"/>
    </w:pPr>
    <w:rPr>
      <w:rFonts w:ascii="方正黑体_GBK" w:eastAsia="方正黑体_GBK"/>
      <w:bCs/>
      <w:sz w:val="24"/>
      <w:szCs w:val="32"/>
    </w:rPr>
  </w:style>
  <w:style w:type="paragraph" w:styleId="5">
    <w:name w:val="heading 4"/>
    <w:basedOn w:val="1"/>
    <w:next w:val="1"/>
    <w:link w:val="42"/>
    <w:unhideWhenUsed/>
    <w:qFormat/>
    <w:uiPriority w:val="0"/>
    <w:pPr>
      <w:keepNext/>
      <w:keepLines/>
      <w:spacing w:beforeLines="100" w:line="440" w:lineRule="exact"/>
      <w:ind w:firstLine="0" w:firstLineChars="0"/>
      <w:jc w:val="center"/>
      <w:outlineLvl w:val="3"/>
    </w:pPr>
    <w:rPr>
      <w:rFonts w:eastAsia="方正黑体_GBK"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43"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40"/>
    <w:semiHidden/>
    <w:unhideWhenUsed/>
    <w:qFormat/>
    <w:uiPriority w:val="0"/>
    <w:pPr>
      <w:jc w:val="left"/>
    </w:pPr>
  </w:style>
  <w:style w:type="paragraph" w:styleId="8">
    <w:name w:val="Body Text"/>
    <w:basedOn w:val="1"/>
    <w:link w:val="35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9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9402"/>
      </w:tabs>
      <w:spacing w:line="460" w:lineRule="exact"/>
      <w:ind w:left="561" w:firstLine="0" w:firstLineChars="0"/>
      <w:jc w:val="center"/>
    </w:pPr>
  </w:style>
  <w:style w:type="paragraph" w:styleId="14">
    <w:name w:val="Subtitle"/>
    <w:basedOn w:val="1"/>
    <w:next w:val="1"/>
    <w:link w:val="31"/>
    <w:qFormat/>
    <w:uiPriority w:val="0"/>
    <w:pPr>
      <w:ind w:firstLine="0" w:firstLineChars="0"/>
      <w:jc w:val="center"/>
      <w:outlineLvl w:val="1"/>
    </w:pPr>
    <w:rPr>
      <w:rFonts w:eastAsia="方正黑体_GBK" w:asciiTheme="majorHAnsi" w:hAnsiTheme="majorHAnsi" w:cstheme="majorBidi"/>
      <w:bCs/>
      <w:kern w:val="28"/>
      <w:sz w:val="44"/>
      <w:szCs w:val="32"/>
    </w:rPr>
  </w:style>
  <w:style w:type="paragraph" w:styleId="15">
    <w:name w:val="toc 2"/>
    <w:basedOn w:val="1"/>
    <w:next w:val="1"/>
    <w:qFormat/>
    <w:uiPriority w:val="39"/>
    <w:pPr>
      <w:ind w:left="420" w:leftChars="200"/>
    </w:pPr>
  </w:style>
  <w:style w:type="paragraph" w:styleId="16">
    <w:name w:val="Body Text 2"/>
    <w:basedOn w:val="1"/>
    <w:link w:val="36"/>
    <w:qFormat/>
    <w:uiPriority w:val="0"/>
    <w:pPr>
      <w:spacing w:after="120" w:line="480" w:lineRule="auto"/>
      <w:ind w:firstLine="640"/>
    </w:pPr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18">
    <w:name w:val="Title"/>
    <w:basedOn w:val="1"/>
    <w:next w:val="1"/>
    <w:link w:val="28"/>
    <w:qFormat/>
    <w:uiPriority w:val="0"/>
    <w:pPr>
      <w:ind w:firstLine="0" w:firstLineChars="0"/>
      <w:jc w:val="center"/>
      <w:outlineLvl w:val="0"/>
    </w:pPr>
    <w:rPr>
      <w:rFonts w:ascii="方正小标宋_GBK" w:eastAsia="方正小标宋_GBK" w:hAnsiTheme="majorHAnsi" w:cstheme="majorBidi"/>
      <w:bCs/>
      <w:spacing w:val="20"/>
      <w:sz w:val="36"/>
      <w:szCs w:val="32"/>
    </w:rPr>
  </w:style>
  <w:style w:type="paragraph" w:styleId="19">
    <w:name w:val="annotation subject"/>
    <w:basedOn w:val="7"/>
    <w:next w:val="7"/>
    <w:link w:val="41"/>
    <w:semiHidden/>
    <w:unhideWhenUsed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2"/>
    <w:semiHidden/>
    <w:unhideWhenUsed/>
    <w:qFormat/>
    <w:uiPriority w:val="0"/>
    <w:rPr>
      <w:sz w:val="21"/>
      <w:szCs w:val="21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semiHidden/>
    <w:qFormat/>
    <w:uiPriority w:val="0"/>
    <w:rPr>
      <w:rFonts w:ascii="华文中宋" w:hAnsi="华文中宋" w:eastAsia="华文中宋" w:cs="华文中宋"/>
      <w:sz w:val="28"/>
      <w:szCs w:val="28"/>
      <w:lang w:eastAsia="en-US"/>
    </w:rPr>
  </w:style>
  <w:style w:type="character" w:customStyle="1" w:styleId="27">
    <w:name w:val="批注框文本 Char"/>
    <w:basedOn w:val="2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标题 Char"/>
    <w:basedOn w:val="22"/>
    <w:link w:val="18"/>
    <w:qFormat/>
    <w:uiPriority w:val="0"/>
    <w:rPr>
      <w:rFonts w:ascii="方正小标宋_GBK" w:eastAsia="方正小标宋_GBK" w:hAnsiTheme="majorHAnsi" w:cstheme="majorBidi"/>
      <w:bCs/>
      <w:spacing w:val="20"/>
      <w:kern w:val="2"/>
      <w:sz w:val="36"/>
      <w:szCs w:val="32"/>
    </w:rPr>
  </w:style>
  <w:style w:type="character" w:customStyle="1" w:styleId="29">
    <w:name w:val="标题 1 Char"/>
    <w:basedOn w:val="22"/>
    <w:link w:val="2"/>
    <w:qFormat/>
    <w:uiPriority w:val="0"/>
    <w:rPr>
      <w:rFonts w:ascii="仿宋_GB2312" w:eastAsia="方正黑体_GBK" w:cstheme="minorBidi"/>
      <w:bCs/>
      <w:kern w:val="44"/>
      <w:sz w:val="28"/>
      <w:szCs w:val="44"/>
    </w:rPr>
  </w:style>
  <w:style w:type="character" w:customStyle="1" w:styleId="30">
    <w:name w:val="标题 2 Char"/>
    <w:basedOn w:val="22"/>
    <w:link w:val="3"/>
    <w:qFormat/>
    <w:uiPriority w:val="0"/>
    <w:rPr>
      <w:rFonts w:ascii="方正黑体_GBK" w:eastAsia="方正黑体_GBK" w:hAnsiTheme="majorHAnsi" w:cstheme="majorBidi"/>
      <w:bCs/>
      <w:kern w:val="2"/>
      <w:sz w:val="44"/>
      <w:szCs w:val="32"/>
    </w:rPr>
  </w:style>
  <w:style w:type="character" w:customStyle="1" w:styleId="31">
    <w:name w:val="副标题 Char"/>
    <w:basedOn w:val="22"/>
    <w:link w:val="14"/>
    <w:qFormat/>
    <w:uiPriority w:val="0"/>
    <w:rPr>
      <w:rFonts w:eastAsia="方正黑体_GBK" w:asciiTheme="majorHAnsi" w:hAnsiTheme="majorHAnsi" w:cstheme="majorBidi"/>
      <w:bCs/>
      <w:kern w:val="28"/>
      <w:sz w:val="44"/>
      <w:szCs w:val="32"/>
    </w:rPr>
  </w:style>
  <w:style w:type="character" w:customStyle="1" w:styleId="32">
    <w:name w:val="页脚 Char"/>
    <w:basedOn w:val="22"/>
    <w:link w:val="11"/>
    <w:qFormat/>
    <w:uiPriority w:val="99"/>
    <w:rPr>
      <w:rFonts w:eastAsia="仿宋_GB2312" w:cstheme="minorBidi"/>
      <w:kern w:val="2"/>
      <w:sz w:val="18"/>
      <w:szCs w:val="18"/>
    </w:rPr>
  </w:style>
  <w:style w:type="character" w:customStyle="1" w:styleId="33">
    <w:name w:val="日期 Char"/>
    <w:basedOn w:val="22"/>
    <w:link w:val="9"/>
    <w:qFormat/>
    <w:uiPriority w:val="0"/>
    <w:rPr>
      <w:rFonts w:eastAsia="仿宋_GB2312" w:cstheme="minorBidi"/>
      <w:kern w:val="2"/>
      <w:sz w:val="32"/>
      <w:szCs w:val="24"/>
    </w:rPr>
  </w:style>
  <w:style w:type="paragraph" w:customStyle="1" w:styleId="34">
    <w:name w:val="Normal Indent1"/>
    <w:basedOn w:val="1"/>
    <w:next w:val="1"/>
    <w:qFormat/>
    <w:uiPriority w:val="99"/>
    <w:pPr>
      <w:spacing w:line="240" w:lineRule="auto"/>
      <w:ind w:firstLine="0" w:firstLineChars="0"/>
      <w:jc w:val="center"/>
    </w:pPr>
    <w:rPr>
      <w:rFonts w:asciiTheme="minorHAnsi" w:hAnsiTheme="minorHAnsi" w:eastAsiaTheme="minorEastAsia"/>
      <w:szCs w:val="32"/>
    </w:rPr>
  </w:style>
  <w:style w:type="character" w:customStyle="1" w:styleId="35">
    <w:name w:val="正文文本 Char"/>
    <w:basedOn w:val="22"/>
    <w:link w:val="8"/>
    <w:semiHidden/>
    <w:qFormat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character" w:customStyle="1" w:styleId="36">
    <w:name w:val="正文文本 2 Char"/>
    <w:basedOn w:val="22"/>
    <w:link w:val="16"/>
    <w:qFormat/>
    <w:uiPriority w:val="0"/>
    <w:rPr>
      <w:rFonts w:eastAsia="仿宋_GB2312" w:cstheme="minorBidi"/>
      <w:kern w:val="2"/>
      <w:sz w:val="32"/>
      <w:szCs w:val="24"/>
    </w:rPr>
  </w:style>
  <w:style w:type="paragraph" w:customStyle="1" w:styleId="37">
    <w:name w:val="正文 2"/>
    <w:basedOn w:val="16"/>
    <w:qFormat/>
    <w:uiPriority w:val="0"/>
    <w:pPr>
      <w:spacing w:after="0" w:line="300" w:lineRule="exact"/>
      <w:ind w:firstLine="0" w:firstLineChars="0"/>
    </w:pPr>
    <w:rPr>
      <w:rFonts w:ascii="Times New Roman"/>
      <w:sz w:val="22"/>
    </w:rPr>
  </w:style>
  <w:style w:type="character" w:customStyle="1" w:styleId="38">
    <w:name w:val="标题 3 Char"/>
    <w:basedOn w:val="22"/>
    <w:link w:val="4"/>
    <w:qFormat/>
    <w:uiPriority w:val="0"/>
    <w:rPr>
      <w:rFonts w:ascii="方正黑体_GBK" w:eastAsia="方正黑体_GBK" w:cstheme="minorBidi"/>
      <w:bCs/>
      <w:kern w:val="2"/>
      <w:sz w:val="24"/>
      <w:szCs w:val="32"/>
    </w:rPr>
  </w:style>
  <w:style w:type="paragraph" w:styleId="39">
    <w:name w:val="List Paragraph"/>
    <w:basedOn w:val="1"/>
    <w:unhideWhenUsed/>
    <w:qFormat/>
    <w:uiPriority w:val="99"/>
    <w:pPr>
      <w:ind w:firstLine="420"/>
    </w:pPr>
  </w:style>
  <w:style w:type="character" w:customStyle="1" w:styleId="40">
    <w:name w:val="批注文字 Char"/>
    <w:basedOn w:val="22"/>
    <w:link w:val="7"/>
    <w:semiHidden/>
    <w:qFormat/>
    <w:uiPriority w:val="0"/>
    <w:rPr>
      <w:rFonts w:ascii="仿宋_GB2312" w:eastAsia="仿宋_GB2312" w:cstheme="minorBidi"/>
      <w:kern w:val="2"/>
      <w:sz w:val="32"/>
      <w:szCs w:val="24"/>
    </w:rPr>
  </w:style>
  <w:style w:type="character" w:customStyle="1" w:styleId="41">
    <w:name w:val="批注主题 Char"/>
    <w:basedOn w:val="40"/>
    <w:link w:val="19"/>
    <w:semiHidden/>
    <w:qFormat/>
    <w:uiPriority w:val="0"/>
    <w:rPr>
      <w:rFonts w:ascii="仿宋_GB2312" w:eastAsia="仿宋_GB2312" w:cstheme="minorBidi"/>
      <w:b/>
      <w:bCs/>
      <w:kern w:val="2"/>
      <w:sz w:val="32"/>
      <w:szCs w:val="24"/>
    </w:rPr>
  </w:style>
  <w:style w:type="character" w:customStyle="1" w:styleId="42">
    <w:name w:val="标题 4 Char"/>
    <w:basedOn w:val="22"/>
    <w:link w:val="5"/>
    <w:qFormat/>
    <w:uiPriority w:val="0"/>
    <w:rPr>
      <w:rFonts w:eastAsia="方正黑体_GBK" w:asciiTheme="majorHAnsi" w:hAnsiTheme="majorHAnsi" w:cstheme="majorBidi"/>
      <w:bCs/>
      <w:kern w:val="2"/>
      <w:sz w:val="32"/>
      <w:szCs w:val="28"/>
    </w:rPr>
  </w:style>
  <w:style w:type="character" w:customStyle="1" w:styleId="43">
    <w:name w:val="标题 5 Char"/>
    <w:basedOn w:val="22"/>
    <w:link w:val="6"/>
    <w:qFormat/>
    <w:uiPriority w:val="0"/>
    <w:rPr>
      <w:rFonts w:ascii="仿宋_GB2312" w:eastAsia="仿宋_GB2312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1379-7809-4229-9091-77152071F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42</Pages>
  <Words>5908</Words>
  <Characters>6068</Characters>
  <Lines>283</Lines>
  <Paragraphs>79</Paragraphs>
  <TotalTime>16</TotalTime>
  <ScaleCrop>false</ScaleCrop>
  <LinksUpToDate>false</LinksUpToDate>
  <CharactersWithSpaces>6847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2026-05-13T01:52:00Z</dcterms:created>
  <dc:creator>HUAWEI</dc:creator>
  <cp:lastModifiedBy>期刊321</cp:lastModifiedBy>
  <cp:lastPrinted>2026-05-12T09:22:00Z</cp:lastPrinted>
  <dcterms:modified xsi:type="dcterms:W3CDTF">2026-05-20T03:27:01Z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eyJoZGlkIjoiYTVlZjQ2NTE2ZTE3YTFmNzFkMmUyMDA2OTM3YTE0ZjgiLCJ1c2VySWQiOiIzOTQxMDI3MDEifQ==</vt:lpwstr>
  </property>
  <property fmtid="{D5CDD505-2E9C-101B-9397-08002B2CF9AE}" pid="4" name="ICV">
    <vt:lpwstr>DAB0B398F26142109F032EBCCEB6E895_13</vt:lpwstr>
  </property>
</Properties>
</file>